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F3DA7" w14:textId="77777777" w:rsidR="003D6836" w:rsidRDefault="003D6836" w:rsidP="00BC1849">
      <w:pPr>
        <w:widowControl w:val="0"/>
        <w:suppressAutoHyphens/>
        <w:autoSpaceDE w:val="0"/>
        <w:ind w:right="-20"/>
        <w:jc w:val="center"/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  <w:t>6.6.</w:t>
      </w:r>
    </w:p>
    <w:p w14:paraId="56A1EFB2" w14:textId="325D09A8" w:rsidR="00BC1849" w:rsidRPr="00480552" w:rsidRDefault="00CD102A" w:rsidP="00BC1849">
      <w:pPr>
        <w:widowControl w:val="0"/>
        <w:suppressAutoHyphens/>
        <w:autoSpaceDE w:val="0"/>
        <w:ind w:right="-20"/>
        <w:jc w:val="center"/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</w:pPr>
      <w:r w:rsidRPr="00CD102A"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  <w:t>SZAKKÉPZÉSI KERETTANTERV</w:t>
      </w:r>
    </w:p>
    <w:p w14:paraId="1D7554B6" w14:textId="77777777" w:rsidR="008D3181" w:rsidRPr="00480552" w:rsidRDefault="008D3181" w:rsidP="00A63108">
      <w:pPr>
        <w:autoSpaceDE w:val="0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r w:rsidRPr="00480552">
        <w:rPr>
          <w:rFonts w:ascii="Times New Roman" w:hAnsi="Times New Roman"/>
          <w:b/>
          <w:w w:val="99"/>
          <w:sz w:val="24"/>
          <w:szCs w:val="24"/>
        </w:rPr>
        <w:t>a</w:t>
      </w:r>
    </w:p>
    <w:p w14:paraId="393F83D0" w14:textId="77777777" w:rsidR="008D3181" w:rsidRPr="00480552" w:rsidRDefault="00590347" w:rsidP="00A63108">
      <w:pPr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21 814 01</w:t>
      </w:r>
    </w:p>
    <w:p w14:paraId="54B09728" w14:textId="77777777" w:rsidR="008D3181" w:rsidRPr="00480552" w:rsidRDefault="00590347" w:rsidP="00AA602C">
      <w:pPr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CSALÁDELLÁTÓ</w:t>
      </w:r>
    </w:p>
    <w:p w14:paraId="15A3B625" w14:textId="54C67A2F" w:rsidR="008D3181" w:rsidRPr="00480552" w:rsidRDefault="00D16C5E" w:rsidP="00AA602C">
      <w:pPr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proofErr w:type="spellStart"/>
      <w:r w:rsidRPr="00480552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részszakképesítés</w:t>
      </w:r>
      <w:proofErr w:type="spellEnd"/>
    </w:p>
    <w:p w14:paraId="448F7066" w14:textId="745F7976" w:rsidR="008D3181" w:rsidRPr="00480552" w:rsidRDefault="00CD102A" w:rsidP="00A63108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Szakképzési </w:t>
      </w:r>
      <w:r w:rsidR="008D3181" w:rsidRPr="00480552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H</w:t>
      </w:r>
      <w:r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íd</w:t>
      </w:r>
      <w:r w:rsidR="008D3181" w:rsidRPr="00480552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progra</w:t>
      </w:r>
      <w:r w:rsidR="00356115" w:rsidRPr="00480552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mban történő oktatásához</w:t>
      </w:r>
    </w:p>
    <w:p w14:paraId="4DD7D36B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14:paraId="6BD68BF5" w14:textId="77777777" w:rsidR="008D3181" w:rsidRPr="00480552" w:rsidRDefault="00590347" w:rsidP="00C312BF">
      <w:pPr>
        <w:widowControl w:val="0"/>
        <w:suppressAutoHyphens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>a</w:t>
      </w:r>
      <w:proofErr w:type="gramEnd"/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34 8</w:t>
      </w:r>
      <w:r w:rsidR="0082309D"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>1</w:t>
      </w:r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>4 01</w:t>
      </w:r>
      <w:r w:rsidR="008D3181"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>Családi gazdálkodó</w:t>
      </w:r>
      <w:r w:rsidR="008D3181"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szakképesítés kerettanterve alapján</w:t>
      </w:r>
    </w:p>
    <w:p w14:paraId="20C418E9" w14:textId="77777777" w:rsidR="008D3181" w:rsidRPr="00480552" w:rsidRDefault="008D3181" w:rsidP="00C312BF">
      <w:pPr>
        <w:widowControl w:val="0"/>
        <w:suppressAutoHyphens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14:paraId="1DFC737F" w14:textId="77777777" w:rsidR="008D3181" w:rsidRPr="00480552" w:rsidRDefault="008D3181" w:rsidP="00C312BF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14:paraId="78E7823C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I. </w:t>
      </w:r>
      <w:proofErr w:type="gramStart"/>
      <w:r w:rsidRPr="0048055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48055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 jogi háttere</w:t>
      </w:r>
    </w:p>
    <w:p w14:paraId="647C335A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14:paraId="0BCAF1C5" w14:textId="06FDB495" w:rsidR="00BC1849" w:rsidRPr="00480552" w:rsidRDefault="0064116D" w:rsidP="00BC1849">
      <w:pPr>
        <w:widowControl w:val="0"/>
        <w:suppressAutoHyphens/>
        <w:rPr>
          <w:rFonts w:ascii="Times New Roman" w:hAnsi="Times New Roman"/>
          <w:i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iCs/>
          <w:kern w:val="2"/>
          <w:sz w:val="24"/>
          <w:szCs w:val="24"/>
          <w:lang w:eastAsia="hi-IN" w:bidi="hi-IN"/>
        </w:rPr>
        <w:t>A szakképzési kerettanterv</w:t>
      </w:r>
    </w:p>
    <w:p w14:paraId="03A9BF87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14:paraId="222550EC" w14:textId="77777777" w:rsidR="008D3181" w:rsidRPr="00480552" w:rsidRDefault="008D3181" w:rsidP="00C45335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nemzeti köznevelésről </w:t>
      </w:r>
      <w:r w:rsidR="00B62214"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>szóló 2011. évi CXC. törvény,</w:t>
      </w:r>
      <w:r w:rsidR="00B62214"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14:paraId="0C9E2E07" w14:textId="77777777" w:rsidR="008D3181" w:rsidRPr="00480552" w:rsidRDefault="008D3181" w:rsidP="00C45335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szakképzésről szól</w:t>
      </w:r>
      <w:r w:rsidR="00B62214"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>ó 2011. évi CLXXXVII. törvény,</w:t>
      </w:r>
    </w:p>
    <w:p w14:paraId="2B58702D" w14:textId="77777777" w:rsidR="008D3181" w:rsidRPr="00480552" w:rsidRDefault="008D3181" w:rsidP="00A63108">
      <w:pPr>
        <w:widowControl w:val="0"/>
        <w:suppressAutoHyphens/>
        <w:ind w:left="91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14:paraId="7AD43993" w14:textId="77777777" w:rsidR="008D3181" w:rsidRPr="00480552" w:rsidRDefault="00B62214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>valamint</w:t>
      </w:r>
      <w:proofErr w:type="gramEnd"/>
    </w:p>
    <w:p w14:paraId="3AB1A454" w14:textId="6698BC11" w:rsidR="008D3181" w:rsidRPr="00480552" w:rsidRDefault="008D3181" w:rsidP="00C45335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Országos Képzési Jegyzékről és az Országos Képzési Jegyzék módosításának eljárásrendjéről szóló </w:t>
      </w:r>
      <w:r w:rsidR="00132C5B"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>25/2016. (II. 25.</w:t>
      </w:r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>) Korm</w:t>
      </w:r>
      <w:r w:rsidR="006B7BC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</w:t>
      </w:r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>rendelet,</w:t>
      </w:r>
    </w:p>
    <w:p w14:paraId="4BFA01F5" w14:textId="5F180C1B" w:rsidR="008D3181" w:rsidRPr="00480552" w:rsidRDefault="008D3181" w:rsidP="00C45335">
      <w:pPr>
        <w:widowControl w:val="0"/>
        <w:numPr>
          <w:ilvl w:val="0"/>
          <w:numId w:val="1"/>
        </w:numPr>
        <w:suppressAutoHyphens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480552">
        <w:rPr>
          <w:rFonts w:ascii="Times New Roman" w:hAnsi="Times New Roman"/>
          <w:sz w:val="24"/>
          <w:szCs w:val="24"/>
        </w:rPr>
        <w:t>az állam által elismert szakképesítések szakmai követelménymoduljairól</w:t>
      </w:r>
      <w:r w:rsidRPr="00480552">
        <w:rPr>
          <w:rFonts w:ascii="Times New Roman" w:hAnsi="Times New Roman"/>
          <w:iCs/>
          <w:sz w:val="24"/>
          <w:szCs w:val="24"/>
        </w:rPr>
        <w:t xml:space="preserve"> szóló</w:t>
      </w:r>
      <w:r w:rsidRPr="00480552">
        <w:rPr>
          <w:rFonts w:ascii="Times New Roman" w:hAnsi="Times New Roman"/>
          <w:sz w:val="24"/>
          <w:szCs w:val="24"/>
        </w:rPr>
        <w:t xml:space="preserve"> 217/20</w:t>
      </w:r>
      <w:r w:rsidR="00B62214" w:rsidRPr="00480552">
        <w:rPr>
          <w:rFonts w:ascii="Times New Roman" w:hAnsi="Times New Roman"/>
          <w:sz w:val="24"/>
          <w:szCs w:val="24"/>
        </w:rPr>
        <w:t>12. (VIII. 9.) Korm</w:t>
      </w:r>
      <w:r w:rsidR="006B7BC7">
        <w:rPr>
          <w:rFonts w:ascii="Times New Roman" w:hAnsi="Times New Roman"/>
          <w:sz w:val="24"/>
          <w:szCs w:val="24"/>
        </w:rPr>
        <w:t xml:space="preserve">. </w:t>
      </w:r>
      <w:r w:rsidR="00B62214" w:rsidRPr="00480552">
        <w:rPr>
          <w:rFonts w:ascii="Times New Roman" w:hAnsi="Times New Roman"/>
          <w:sz w:val="24"/>
          <w:szCs w:val="24"/>
        </w:rPr>
        <w:t>rendelet,</w:t>
      </w:r>
      <w:r w:rsidR="006B7BC7">
        <w:rPr>
          <w:rFonts w:ascii="Times New Roman" w:hAnsi="Times New Roman"/>
          <w:sz w:val="24"/>
          <w:szCs w:val="24"/>
        </w:rPr>
        <w:t xml:space="preserve"> és</w:t>
      </w:r>
    </w:p>
    <w:p w14:paraId="5129ECDE" w14:textId="4E057951" w:rsidR="008D3181" w:rsidRPr="00480552" w:rsidRDefault="008D3181" w:rsidP="00A63108">
      <w:pPr>
        <w:ind w:left="1288" w:hanging="37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sz w:val="24"/>
          <w:szCs w:val="24"/>
        </w:rPr>
        <w:t>–</w:t>
      </w:r>
      <w:r w:rsidRPr="00480552">
        <w:rPr>
          <w:rFonts w:ascii="Times New Roman" w:hAnsi="Times New Roman"/>
          <w:sz w:val="24"/>
          <w:szCs w:val="24"/>
        </w:rPr>
        <w:tab/>
      </w:r>
      <w:r w:rsidR="00A23D03"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r w:rsidR="00590347"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>21 814 01</w:t>
      </w:r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590347"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>Családellátó</w:t>
      </w:r>
      <w:r w:rsidR="00A23D03"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és vizsgakövetelményeit tartalmazó</w:t>
      </w:r>
      <w:r w:rsidR="00B62214"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rendelet</w:t>
      </w:r>
    </w:p>
    <w:p w14:paraId="16ED62E4" w14:textId="77777777" w:rsidR="008D3181" w:rsidRPr="00480552" w:rsidRDefault="00B62214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>alapján</w:t>
      </w:r>
      <w:proofErr w:type="gramEnd"/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készült.</w:t>
      </w:r>
    </w:p>
    <w:p w14:paraId="2BF78E2F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14:paraId="5316743E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14:paraId="1F766031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II. </w:t>
      </w:r>
      <w:proofErr w:type="gramStart"/>
      <w:r w:rsidRPr="0048055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48055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8055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48055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alapadatai</w:t>
      </w:r>
    </w:p>
    <w:p w14:paraId="1B550055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14:paraId="26FA9020" w14:textId="77777777" w:rsidR="008D3181" w:rsidRPr="00480552" w:rsidRDefault="008D3181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480552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részszakképe</w:t>
      </w:r>
      <w:r w:rsidR="00A23D03" w:rsidRPr="00480552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sítés</w:t>
      </w:r>
      <w:proofErr w:type="spellEnd"/>
      <w:r w:rsidR="00A23D03" w:rsidRPr="00480552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azonosító száma: </w:t>
      </w:r>
      <w:r w:rsidR="00590347" w:rsidRPr="00480552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21 814 01</w:t>
      </w:r>
    </w:p>
    <w:p w14:paraId="7577EDE5" w14:textId="77777777" w:rsidR="008D3181" w:rsidRPr="00480552" w:rsidRDefault="008D3181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14:paraId="14EE54F8" w14:textId="77777777" w:rsidR="008D3181" w:rsidRPr="00480552" w:rsidRDefault="008D3181" w:rsidP="00B17757">
      <w:pPr>
        <w:widowControl w:val="0"/>
        <w:suppressAutoHyphens/>
        <w:autoSpaceDE w:val="0"/>
        <w:autoSpaceDN w:val="0"/>
        <w:adjustRightInd w:val="0"/>
        <w:ind w:left="7371" w:hanging="7371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480552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480552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megnevezése: </w:t>
      </w:r>
      <w:r w:rsidR="00590347" w:rsidRPr="00480552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Családellátó</w:t>
      </w:r>
      <w:r w:rsidRPr="00480552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</w:t>
      </w:r>
    </w:p>
    <w:p w14:paraId="163E5B6E" w14:textId="77777777" w:rsidR="008D3181" w:rsidRPr="00480552" w:rsidRDefault="008D3181" w:rsidP="00B17757">
      <w:pPr>
        <w:widowControl w:val="0"/>
        <w:suppressAutoHyphens/>
        <w:autoSpaceDE w:val="0"/>
        <w:autoSpaceDN w:val="0"/>
        <w:adjustRightInd w:val="0"/>
        <w:ind w:left="7371" w:hanging="7371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14:paraId="71463A50" w14:textId="77777777" w:rsidR="008D3181" w:rsidRPr="00480552" w:rsidRDefault="008D3181" w:rsidP="0040401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szakmacsoport </w:t>
      </w:r>
      <w:r w:rsidRPr="00480552">
        <w:rPr>
          <w:rFonts w:ascii="Times New Roman" w:hAnsi="Times New Roman"/>
          <w:iCs/>
          <w:sz w:val="24"/>
          <w:szCs w:val="24"/>
        </w:rPr>
        <w:t>száma és megnevezése</w:t>
      </w:r>
      <w:r w:rsidR="00590347" w:rsidRPr="00480552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: 20</w:t>
      </w:r>
      <w:r w:rsidRPr="00480552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. </w:t>
      </w:r>
      <w:r w:rsidR="00590347" w:rsidRPr="00480552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Mezőgazdaság</w:t>
      </w:r>
    </w:p>
    <w:p w14:paraId="2E380779" w14:textId="77777777" w:rsidR="008D3181" w:rsidRPr="00480552" w:rsidRDefault="008D3181" w:rsidP="0040401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14:paraId="368382E7" w14:textId="77777777" w:rsidR="008D3181" w:rsidRPr="00480552" w:rsidRDefault="008D3181" w:rsidP="0040401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480552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Ágazati besorolás </w:t>
      </w:r>
      <w:r w:rsidRPr="00480552">
        <w:rPr>
          <w:rFonts w:ascii="Times New Roman" w:hAnsi="Times New Roman"/>
          <w:iCs/>
          <w:sz w:val="24"/>
          <w:szCs w:val="24"/>
        </w:rPr>
        <w:t>száma és megnevezése</w:t>
      </w:r>
      <w:r w:rsidRPr="00480552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: </w:t>
      </w:r>
      <w:r w:rsidR="00590347" w:rsidRPr="00480552">
        <w:rPr>
          <w:rFonts w:ascii="Times New Roman" w:hAnsi="Times New Roman"/>
          <w:iCs/>
          <w:sz w:val="24"/>
          <w:szCs w:val="24"/>
        </w:rPr>
        <w:t>XXXIII. Mezőgazdaság</w:t>
      </w:r>
    </w:p>
    <w:p w14:paraId="6E419881" w14:textId="77777777" w:rsidR="008D3181" w:rsidRPr="00480552" w:rsidRDefault="008D3181" w:rsidP="0040401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14:paraId="65847CBB" w14:textId="77777777" w:rsidR="008D3181" w:rsidRPr="00480552" w:rsidRDefault="00590347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Elméleti képzési idő aránya: 2</w:t>
      </w:r>
      <w:r w:rsidR="008D3181" w:rsidRPr="00480552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0%</w:t>
      </w:r>
    </w:p>
    <w:p w14:paraId="26B1F31E" w14:textId="77777777" w:rsidR="008D3181" w:rsidRPr="00480552" w:rsidRDefault="008D3181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14:paraId="13C88FEE" w14:textId="77777777" w:rsidR="008D3181" w:rsidRDefault="00590347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Gyakorlati képzési idő aránya: 8</w:t>
      </w:r>
      <w:r w:rsidR="008D3181" w:rsidRPr="00480552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0%</w:t>
      </w:r>
    </w:p>
    <w:p w14:paraId="0F70D1BB" w14:textId="77777777" w:rsidR="003D6836" w:rsidRPr="00480552" w:rsidRDefault="003D683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14:paraId="1046629F" w14:textId="364851A4" w:rsidR="008D3181" w:rsidRPr="00480552" w:rsidRDefault="008D3181" w:rsidP="00B1775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III. </w:t>
      </w:r>
      <w:proofErr w:type="gramStart"/>
      <w:r w:rsidRPr="0048055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48055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szakképzésbe történő belépés feltételei</w:t>
      </w:r>
    </w:p>
    <w:p w14:paraId="77423A56" w14:textId="77777777" w:rsidR="008D3181" w:rsidRPr="00480552" w:rsidRDefault="008D3181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14:paraId="42C4E782" w14:textId="77777777" w:rsidR="008D3181" w:rsidRPr="00480552" w:rsidRDefault="008D3181" w:rsidP="00E736C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Iskolai előképzettség: </w:t>
      </w:r>
      <w:r w:rsidR="00590347" w:rsidRPr="00480552">
        <w:rPr>
          <w:rFonts w:ascii="Times New Roman" w:hAnsi="Times New Roman"/>
          <w:sz w:val="24"/>
          <w:szCs w:val="24"/>
        </w:rPr>
        <w:t>befejezett iskolai végzettséget nem igényel</w:t>
      </w:r>
    </w:p>
    <w:p w14:paraId="16F24038" w14:textId="77777777" w:rsidR="00590347" w:rsidRPr="00480552" w:rsidRDefault="00590347" w:rsidP="00E736C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14:paraId="66965D96" w14:textId="77777777" w:rsidR="00E205F1" w:rsidRPr="00480552" w:rsidRDefault="00E205F1" w:rsidP="00E205F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Betöltött 15. életév</w:t>
      </w:r>
    </w:p>
    <w:p w14:paraId="31913B01" w14:textId="77777777" w:rsidR="008D3181" w:rsidRPr="00480552" w:rsidRDefault="008D3181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14:paraId="2B916457" w14:textId="77777777" w:rsidR="008D3181" w:rsidRPr="00480552" w:rsidRDefault="008D3181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Egészségügyi alkalmassági követelmények: szükségesek</w:t>
      </w:r>
    </w:p>
    <w:p w14:paraId="7008468E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>IV.</w:t>
      </w:r>
      <w:r w:rsidRPr="0048055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proofErr w:type="gramStart"/>
      <w:r w:rsidRPr="0048055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48055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 szervezésének feltételei</w:t>
      </w:r>
    </w:p>
    <w:p w14:paraId="08879A38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14:paraId="553407B8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Személyi feltételek</w:t>
      </w:r>
    </w:p>
    <w:p w14:paraId="48191295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14:paraId="04EAB7D2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>Ezen túl az alábbi tantárgyak oktatására az alábbi végzettséggel rendelkező szakember alkalmazható:</w:t>
      </w:r>
    </w:p>
    <w:p w14:paraId="3B9AB706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8D3181" w:rsidRPr="00480552" w14:paraId="41B7996E" w14:textId="77777777">
        <w:trPr>
          <w:jc w:val="center"/>
        </w:trPr>
        <w:tc>
          <w:tcPr>
            <w:tcW w:w="4053" w:type="dxa"/>
          </w:tcPr>
          <w:p w14:paraId="396C42D0" w14:textId="77777777" w:rsidR="008D3181" w:rsidRPr="00480552" w:rsidRDefault="008D3181" w:rsidP="00010E5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8055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78" w:type="dxa"/>
          </w:tcPr>
          <w:p w14:paraId="094BF30B" w14:textId="77777777" w:rsidR="008D3181" w:rsidRPr="00480552" w:rsidRDefault="008D3181" w:rsidP="00010E5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8055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Szakképesítés/Szakképzettség</w:t>
            </w:r>
          </w:p>
        </w:tc>
      </w:tr>
      <w:tr w:rsidR="008D3181" w:rsidRPr="00480552" w14:paraId="4DD772E7" w14:textId="77777777">
        <w:trPr>
          <w:jc w:val="center"/>
        </w:trPr>
        <w:tc>
          <w:tcPr>
            <w:tcW w:w="4053" w:type="dxa"/>
            <w:vAlign w:val="center"/>
          </w:tcPr>
          <w:p w14:paraId="3B85DFC9" w14:textId="77777777" w:rsidR="008D3181" w:rsidRPr="00480552" w:rsidRDefault="008D3181" w:rsidP="004040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80552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78" w:type="dxa"/>
          </w:tcPr>
          <w:p w14:paraId="19E6FF28" w14:textId="77777777" w:rsidR="008D3181" w:rsidRPr="00480552" w:rsidRDefault="008D3181" w:rsidP="0040401B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8055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14:paraId="5D5FEBCC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14:paraId="43E5CFD2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Tárgyi feltételek</w:t>
      </w:r>
    </w:p>
    <w:p w14:paraId="6262758B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szakmai képzés lebonyolításához szükséges eszközök és felszerelések felsorolását a </w:t>
      </w:r>
      <w:proofErr w:type="spellStart"/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és vizsgakövetelménye (</w:t>
      </w:r>
      <w:proofErr w:type="spellStart"/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>szvk</w:t>
      </w:r>
      <w:proofErr w:type="spellEnd"/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>) tartalmazza, melynek továb</w:t>
      </w:r>
      <w:r w:rsidR="00A171CC"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>bi részletei az alábbiak</w:t>
      </w:r>
    </w:p>
    <w:p w14:paraId="76442F8F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tbl>
      <w:tblPr>
        <w:tblW w:w="50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6"/>
      </w:tblGrid>
      <w:tr w:rsidR="00590347" w:rsidRPr="00480552" w14:paraId="524D7325" w14:textId="77777777" w:rsidTr="0002703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16787" w14:textId="77777777" w:rsidR="00590347" w:rsidRPr="00480552" w:rsidRDefault="00590347" w:rsidP="00590347">
            <w:pPr>
              <w:widowControl w:val="0"/>
              <w:autoSpaceDE w:val="0"/>
              <w:autoSpaceDN w:val="0"/>
              <w:adjustRightInd w:val="0"/>
              <w:ind w:lef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color w:val="000000"/>
                <w:sz w:val="24"/>
                <w:szCs w:val="24"/>
              </w:rPr>
              <w:t>Konyhai berendezések, felszerelések és gépek</w:t>
            </w:r>
          </w:p>
        </w:tc>
      </w:tr>
      <w:tr w:rsidR="00590347" w:rsidRPr="00480552" w14:paraId="44F37DE8" w14:textId="77777777" w:rsidTr="0002703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728C3" w14:textId="77777777" w:rsidR="00590347" w:rsidRPr="00480552" w:rsidRDefault="00590347" w:rsidP="00590347">
            <w:pPr>
              <w:widowControl w:val="0"/>
              <w:autoSpaceDE w:val="0"/>
              <w:autoSpaceDN w:val="0"/>
              <w:adjustRightInd w:val="0"/>
              <w:ind w:lef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color w:val="000000"/>
                <w:sz w:val="24"/>
                <w:szCs w:val="24"/>
              </w:rPr>
              <w:t>Takarító eszközök, gépek</w:t>
            </w:r>
          </w:p>
        </w:tc>
      </w:tr>
      <w:tr w:rsidR="00590347" w:rsidRPr="00480552" w14:paraId="367EADDD" w14:textId="77777777" w:rsidTr="0002703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2088C" w14:textId="77777777" w:rsidR="00590347" w:rsidRPr="00480552" w:rsidRDefault="00590347" w:rsidP="00590347">
            <w:pPr>
              <w:widowControl w:val="0"/>
              <w:autoSpaceDE w:val="0"/>
              <w:autoSpaceDN w:val="0"/>
              <w:adjustRightInd w:val="0"/>
              <w:ind w:lef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color w:val="000000"/>
                <w:sz w:val="24"/>
                <w:szCs w:val="24"/>
              </w:rPr>
              <w:t>Mosás, vasalás gépei, eszközei</w:t>
            </w:r>
          </w:p>
        </w:tc>
      </w:tr>
      <w:tr w:rsidR="00590347" w:rsidRPr="00480552" w14:paraId="2EBDF611" w14:textId="77777777" w:rsidTr="0002703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0CA4F" w14:textId="77777777" w:rsidR="00590347" w:rsidRPr="00480552" w:rsidRDefault="00590347" w:rsidP="00590347">
            <w:pPr>
              <w:widowControl w:val="0"/>
              <w:autoSpaceDE w:val="0"/>
              <w:autoSpaceDN w:val="0"/>
              <w:adjustRightInd w:val="0"/>
              <w:ind w:lef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color w:val="000000"/>
                <w:sz w:val="24"/>
                <w:szCs w:val="24"/>
              </w:rPr>
              <w:t>Csecsemőgondozási felszerelések</w:t>
            </w:r>
          </w:p>
        </w:tc>
      </w:tr>
      <w:tr w:rsidR="00590347" w:rsidRPr="00480552" w14:paraId="3331CEC6" w14:textId="77777777" w:rsidTr="0002703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5BAF3" w14:textId="77777777" w:rsidR="00590347" w:rsidRPr="00480552" w:rsidRDefault="00590347" w:rsidP="00590347">
            <w:pPr>
              <w:widowControl w:val="0"/>
              <w:autoSpaceDE w:val="0"/>
              <w:autoSpaceDN w:val="0"/>
              <w:adjustRightInd w:val="0"/>
              <w:ind w:lef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color w:val="000000"/>
                <w:sz w:val="24"/>
                <w:szCs w:val="24"/>
              </w:rPr>
              <w:t>Betegágy, házi beteggondozási felszerelések</w:t>
            </w:r>
          </w:p>
        </w:tc>
      </w:tr>
      <w:tr w:rsidR="00590347" w:rsidRPr="00480552" w14:paraId="72774724" w14:textId="77777777" w:rsidTr="0002703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65B3F" w14:textId="77777777" w:rsidR="00590347" w:rsidRPr="00480552" w:rsidRDefault="00590347" w:rsidP="00590347">
            <w:pPr>
              <w:widowControl w:val="0"/>
              <w:autoSpaceDE w:val="0"/>
              <w:autoSpaceDN w:val="0"/>
              <w:adjustRightInd w:val="0"/>
              <w:ind w:lef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color w:val="000000"/>
                <w:sz w:val="24"/>
                <w:szCs w:val="24"/>
              </w:rPr>
              <w:t>Elsősegélynyújtás eszközei, anyagai</w:t>
            </w:r>
          </w:p>
        </w:tc>
      </w:tr>
      <w:tr w:rsidR="00590347" w:rsidRPr="00480552" w14:paraId="1257BD2E" w14:textId="77777777" w:rsidTr="0002703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12650" w14:textId="77777777" w:rsidR="00590347" w:rsidRPr="00480552" w:rsidRDefault="00590347" w:rsidP="00590347">
            <w:pPr>
              <w:widowControl w:val="0"/>
              <w:autoSpaceDE w:val="0"/>
              <w:autoSpaceDN w:val="0"/>
              <w:adjustRightInd w:val="0"/>
              <w:ind w:lef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color w:val="000000"/>
                <w:sz w:val="24"/>
                <w:szCs w:val="24"/>
              </w:rPr>
              <w:t>Telefon</w:t>
            </w:r>
          </w:p>
        </w:tc>
      </w:tr>
      <w:tr w:rsidR="00590347" w:rsidRPr="00480552" w14:paraId="0DDA95D3" w14:textId="77777777" w:rsidTr="0002703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159B0" w14:textId="77777777" w:rsidR="00590347" w:rsidRPr="00480552" w:rsidRDefault="00590347" w:rsidP="00590347">
            <w:pPr>
              <w:widowControl w:val="0"/>
              <w:autoSpaceDE w:val="0"/>
              <w:autoSpaceDN w:val="0"/>
              <w:adjustRightInd w:val="0"/>
              <w:ind w:lef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color w:val="000000"/>
                <w:sz w:val="24"/>
                <w:szCs w:val="24"/>
              </w:rPr>
              <w:t>Udvargondozási eszközök</w:t>
            </w:r>
          </w:p>
        </w:tc>
      </w:tr>
      <w:tr w:rsidR="00590347" w:rsidRPr="00480552" w14:paraId="792B73D7" w14:textId="77777777" w:rsidTr="0002703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26DD0" w14:textId="77777777" w:rsidR="00590347" w:rsidRPr="00480552" w:rsidRDefault="00590347" w:rsidP="00590347">
            <w:pPr>
              <w:widowControl w:val="0"/>
              <w:autoSpaceDE w:val="0"/>
              <w:autoSpaceDN w:val="0"/>
              <w:adjustRightInd w:val="0"/>
              <w:ind w:lef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color w:val="000000"/>
                <w:sz w:val="24"/>
                <w:szCs w:val="24"/>
              </w:rPr>
              <w:t>Szabadidős tevékenység (játszótér) eszközei</w:t>
            </w:r>
          </w:p>
        </w:tc>
      </w:tr>
    </w:tbl>
    <w:p w14:paraId="1307F08D" w14:textId="77777777" w:rsidR="00A171CC" w:rsidRPr="00480552" w:rsidRDefault="00A171CC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14:paraId="32A40500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14:paraId="5960982E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480552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nincs</w:t>
      </w:r>
      <w:proofErr w:type="gramEnd"/>
      <w:r w:rsidRPr="00480552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.</w:t>
      </w:r>
    </w:p>
    <w:p w14:paraId="69BB0BFA" w14:textId="77777777" w:rsidR="00FC705B" w:rsidRPr="00480552" w:rsidRDefault="00FC705B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14:paraId="47C76BE8" w14:textId="06E679C5" w:rsidR="008D3181" w:rsidRPr="00480552" w:rsidRDefault="008D3181" w:rsidP="00C45335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 </w:t>
      </w:r>
      <w:proofErr w:type="spellStart"/>
      <w:r w:rsidR="00D42085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rész</w:t>
      </w:r>
      <w:r w:rsidRPr="0048055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szakképesítés</w:t>
      </w:r>
      <w:proofErr w:type="spellEnd"/>
      <w:r w:rsidRPr="0048055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óraterve nappali rendszerű oktatásra</w:t>
      </w:r>
    </w:p>
    <w:p w14:paraId="4883874F" w14:textId="77777777" w:rsidR="008D3181" w:rsidRPr="00480552" w:rsidRDefault="008D3181" w:rsidP="00A63108">
      <w:pPr>
        <w:widowControl w:val="0"/>
        <w:suppressAutoHyphens/>
        <w:ind w:left="3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14:paraId="31C0D57C" w14:textId="7550129E" w:rsidR="00A873D9" w:rsidRPr="00480552" w:rsidRDefault="008D3181" w:rsidP="00A63108">
      <w:pPr>
        <w:widowControl w:val="0"/>
        <w:shd w:val="clear" w:color="auto" w:fill="FFFFFF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képzés heti és éves szakmai óraszámai </w:t>
      </w:r>
      <w:r w:rsidRPr="00480552">
        <w:rPr>
          <w:rFonts w:ascii="Times New Roman" w:hAnsi="Times New Roman"/>
          <w:sz w:val="24"/>
          <w:szCs w:val="24"/>
        </w:rPr>
        <w:t xml:space="preserve">rövidebb képzési idejű </w:t>
      </w:r>
      <w:proofErr w:type="spellStart"/>
      <w:r w:rsidRPr="00480552">
        <w:rPr>
          <w:rFonts w:ascii="Times New Roman" w:hAnsi="Times New Roman"/>
          <w:sz w:val="24"/>
          <w:szCs w:val="24"/>
        </w:rPr>
        <w:t>részszakképesítés</w:t>
      </w:r>
      <w:proofErr w:type="spellEnd"/>
      <w:r w:rsidRPr="00480552">
        <w:rPr>
          <w:rFonts w:ascii="Times New Roman" w:hAnsi="Times New Roman"/>
          <w:sz w:val="24"/>
          <w:szCs w:val="24"/>
        </w:rPr>
        <w:t xml:space="preserve"> oktatásához:</w:t>
      </w:r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14:paraId="4DCAB6DC" w14:textId="77777777" w:rsidR="00FC705B" w:rsidRPr="00480552" w:rsidRDefault="00FC705B" w:rsidP="00A63108">
      <w:pPr>
        <w:widowControl w:val="0"/>
        <w:shd w:val="clear" w:color="auto" w:fill="FFFFFF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6"/>
        <w:gridCol w:w="1842"/>
        <w:gridCol w:w="2127"/>
        <w:gridCol w:w="1842"/>
        <w:gridCol w:w="1842"/>
      </w:tblGrid>
      <w:tr w:rsidR="008D3181" w:rsidRPr="00480552" w14:paraId="79F7E920" w14:textId="77777777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14:paraId="74D5F454" w14:textId="77777777" w:rsidR="008D3181" w:rsidRPr="00480552" w:rsidRDefault="008D3181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4F0B359F" w14:textId="52DA3B61" w:rsidR="008D3181" w:rsidRPr="00480552" w:rsidRDefault="00CD102A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</w:t>
            </w:r>
            <w:r w:rsidR="008D3181" w:rsidRPr="00480552">
              <w:rPr>
                <w:rFonts w:ascii="Times New Roman" w:hAnsi="Times New Roman"/>
                <w:sz w:val="24"/>
                <w:szCs w:val="24"/>
              </w:rPr>
              <w:t>H/1</w:t>
            </w:r>
          </w:p>
          <w:p w14:paraId="7C14FF62" w14:textId="77777777" w:rsidR="008D3181" w:rsidRPr="00480552" w:rsidRDefault="008D3181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évfolyam</w:t>
            </w:r>
          </w:p>
          <w:p w14:paraId="4C963EA6" w14:textId="77777777" w:rsidR="008D3181" w:rsidRPr="00480552" w:rsidRDefault="008D3181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heti óraszám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3AEE3D72" w14:textId="1924D6A7" w:rsidR="008D3181" w:rsidRPr="00480552" w:rsidRDefault="00CD102A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</w:t>
            </w:r>
            <w:r w:rsidR="008D3181" w:rsidRPr="00480552">
              <w:rPr>
                <w:rFonts w:ascii="Times New Roman" w:hAnsi="Times New Roman"/>
                <w:sz w:val="24"/>
                <w:szCs w:val="24"/>
              </w:rPr>
              <w:t>H/1</w:t>
            </w:r>
          </w:p>
          <w:p w14:paraId="60B821C4" w14:textId="77777777" w:rsidR="008D3181" w:rsidRPr="00480552" w:rsidRDefault="008D3181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évfolyam</w:t>
            </w:r>
          </w:p>
          <w:p w14:paraId="12F456DD" w14:textId="77777777" w:rsidR="008D3181" w:rsidRPr="00480552" w:rsidRDefault="008D3181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 xml:space="preserve">éves óraszám </w:t>
            </w:r>
          </w:p>
          <w:p w14:paraId="42B51D06" w14:textId="77777777" w:rsidR="008D3181" w:rsidRPr="00480552" w:rsidRDefault="008D3181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(36 héttel)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927469F" w14:textId="354B730D" w:rsidR="008D3181" w:rsidRPr="00480552" w:rsidRDefault="00CD102A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</w:t>
            </w:r>
            <w:r w:rsidR="008D3181" w:rsidRPr="00480552">
              <w:rPr>
                <w:rFonts w:ascii="Times New Roman" w:hAnsi="Times New Roman"/>
                <w:sz w:val="24"/>
                <w:szCs w:val="24"/>
              </w:rPr>
              <w:t>H/2 évfolyam</w:t>
            </w:r>
          </w:p>
          <w:p w14:paraId="32CD1AA1" w14:textId="77777777" w:rsidR="008D3181" w:rsidRPr="00480552" w:rsidRDefault="008D3181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heti óraszám</w:t>
            </w:r>
          </w:p>
        </w:tc>
        <w:tc>
          <w:tcPr>
            <w:tcW w:w="1842" w:type="dxa"/>
            <w:shd w:val="clear" w:color="auto" w:fill="FFFFFF"/>
          </w:tcPr>
          <w:p w14:paraId="0183564D" w14:textId="2A897DE9" w:rsidR="008D3181" w:rsidRPr="00480552" w:rsidRDefault="00CD102A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</w:t>
            </w:r>
            <w:r w:rsidR="008D3181" w:rsidRPr="00480552">
              <w:rPr>
                <w:rFonts w:ascii="Times New Roman" w:hAnsi="Times New Roman"/>
                <w:sz w:val="24"/>
                <w:szCs w:val="24"/>
              </w:rPr>
              <w:t>H/2 évfolyam</w:t>
            </w:r>
          </w:p>
          <w:p w14:paraId="26928A36" w14:textId="77777777" w:rsidR="008D3181" w:rsidRPr="00480552" w:rsidRDefault="008D3181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éves óraszám</w:t>
            </w:r>
          </w:p>
          <w:p w14:paraId="5ECD02F9" w14:textId="77777777" w:rsidR="008D3181" w:rsidRPr="00480552" w:rsidRDefault="008D3181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(35 héttel)</w:t>
            </w:r>
          </w:p>
        </w:tc>
      </w:tr>
      <w:tr w:rsidR="008D3181" w:rsidRPr="00480552" w14:paraId="088C3C0D" w14:textId="77777777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14:paraId="36B770E7" w14:textId="77777777" w:rsidR="008D3181" w:rsidRPr="00480552" w:rsidRDefault="008D3181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Közismeret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673268F" w14:textId="77777777" w:rsidR="008D3181" w:rsidRPr="00480552" w:rsidRDefault="008D3181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A9B1137" w14:textId="77777777" w:rsidR="008D3181" w:rsidRPr="00480552" w:rsidRDefault="008D3181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9F05FF2" w14:textId="77777777" w:rsidR="008D3181" w:rsidRPr="00480552" w:rsidRDefault="008D3181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59D8F39" w14:textId="77777777" w:rsidR="008D3181" w:rsidRPr="00480552" w:rsidRDefault="008D3181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</w:tr>
      <w:tr w:rsidR="008D3181" w:rsidRPr="00480552" w14:paraId="21A5DC3C" w14:textId="77777777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14:paraId="06E876FF" w14:textId="77777777" w:rsidR="008D3181" w:rsidRPr="00480552" w:rsidRDefault="008D3181" w:rsidP="00112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552">
              <w:rPr>
                <w:rFonts w:ascii="Times New Roman" w:hAnsi="Times New Roman"/>
                <w:b/>
                <w:sz w:val="24"/>
                <w:szCs w:val="24"/>
              </w:rPr>
              <w:t>Szakmai elmélet és gyakorlat együtt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1F29D7ED" w14:textId="77777777" w:rsidR="008D3181" w:rsidRPr="00480552" w:rsidRDefault="008D3181" w:rsidP="00112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552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34D56EC" w14:textId="77777777" w:rsidR="008D3181" w:rsidRPr="00480552" w:rsidRDefault="008D3181" w:rsidP="00112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552">
              <w:rPr>
                <w:rFonts w:ascii="Times New Roman" w:hAnsi="Times New Roman"/>
                <w:b/>
                <w:sz w:val="24"/>
                <w:szCs w:val="24"/>
              </w:rPr>
              <w:t>270+105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90C5B92" w14:textId="77777777" w:rsidR="008D3181" w:rsidRPr="00480552" w:rsidRDefault="008D3181" w:rsidP="00112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552"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1A21E6F4" w14:textId="77777777" w:rsidR="008D3181" w:rsidRPr="00480552" w:rsidRDefault="008D3181" w:rsidP="00112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552">
              <w:rPr>
                <w:rFonts w:ascii="Times New Roman" w:hAnsi="Times New Roman"/>
                <w:b/>
                <w:sz w:val="24"/>
                <w:szCs w:val="24"/>
              </w:rPr>
              <w:t>507,5</w:t>
            </w:r>
          </w:p>
        </w:tc>
      </w:tr>
      <w:tr w:rsidR="008D3181" w:rsidRPr="00480552" w14:paraId="2944421B" w14:textId="77777777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14:paraId="72FEA91C" w14:textId="77777777" w:rsidR="008D3181" w:rsidRPr="00480552" w:rsidRDefault="008D3181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Összesen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EAA83AB" w14:textId="77777777" w:rsidR="008D3181" w:rsidRPr="00480552" w:rsidRDefault="008D3181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E8A118F" w14:textId="77777777" w:rsidR="008D3181" w:rsidRPr="00480552" w:rsidRDefault="008D3181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1D07E00" w14:textId="77777777" w:rsidR="008D3181" w:rsidRPr="00480552" w:rsidRDefault="008D3181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67ECB25" w14:textId="77777777" w:rsidR="008D3181" w:rsidRPr="00480552" w:rsidRDefault="008D3181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1102,5</w:t>
            </w:r>
          </w:p>
        </w:tc>
      </w:tr>
      <w:tr w:rsidR="008D3181" w:rsidRPr="00480552" w14:paraId="28B696DB" w14:textId="77777777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14:paraId="3AA8BC5B" w14:textId="77777777" w:rsidR="008D3181" w:rsidRPr="00480552" w:rsidRDefault="008D3181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 xml:space="preserve">8-10% szabad sáv </w:t>
            </w:r>
          </w:p>
          <w:p w14:paraId="764ED1E3" w14:textId="77777777" w:rsidR="008D3181" w:rsidRPr="00480552" w:rsidRDefault="008D3181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(közismereti rész)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8D6E1B5" w14:textId="77777777" w:rsidR="008D3181" w:rsidRPr="00480552" w:rsidRDefault="008D3181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69DBA7C" w14:textId="77777777" w:rsidR="008D3181" w:rsidRPr="00480552" w:rsidRDefault="008D3181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1C08302B" w14:textId="77777777" w:rsidR="008D3181" w:rsidRPr="00480552" w:rsidRDefault="008D3181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12CA4B0" w14:textId="77777777" w:rsidR="008D3181" w:rsidRPr="00480552" w:rsidRDefault="008D3181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D3181" w:rsidRPr="00480552" w14:paraId="4F419B03" w14:textId="77777777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14:paraId="7FC61BC2" w14:textId="77777777" w:rsidR="008D3181" w:rsidRPr="00480552" w:rsidRDefault="008D3181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 xml:space="preserve">8-10% szabad sáv </w:t>
            </w:r>
          </w:p>
          <w:p w14:paraId="6E23E2C3" w14:textId="77777777" w:rsidR="008D3181" w:rsidRPr="00480552" w:rsidRDefault="008D3181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(szakmai rész)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1BF500B" w14:textId="77777777" w:rsidR="008D3181" w:rsidRPr="00480552" w:rsidRDefault="008D3181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36EA3EA" w14:textId="77777777" w:rsidR="008D3181" w:rsidRPr="00480552" w:rsidRDefault="008D3181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69333D4" w14:textId="77777777" w:rsidR="008D3181" w:rsidRPr="00480552" w:rsidRDefault="008D3181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8383477" w14:textId="77777777" w:rsidR="008D3181" w:rsidRPr="00480552" w:rsidRDefault="008D3181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8D3181" w:rsidRPr="00480552" w14:paraId="163165BC" w14:textId="77777777">
        <w:trPr>
          <w:trHeight w:val="489"/>
          <w:jc w:val="center"/>
        </w:trPr>
        <w:tc>
          <w:tcPr>
            <w:tcW w:w="2696" w:type="dxa"/>
            <w:shd w:val="clear" w:color="auto" w:fill="FFFFFF"/>
            <w:vAlign w:val="center"/>
          </w:tcPr>
          <w:p w14:paraId="22E49D81" w14:textId="77777777" w:rsidR="008D3181" w:rsidRPr="00480552" w:rsidRDefault="008D3181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lastRenderedPageBreak/>
              <w:t>Mindösszesen</w:t>
            </w:r>
          </w:p>
          <w:p w14:paraId="377B286B" w14:textId="77777777" w:rsidR="008D3181" w:rsidRPr="00480552" w:rsidRDefault="008D3181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(teljes képzés ideje)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ACA6073" w14:textId="77777777" w:rsidR="008D3181" w:rsidRPr="00480552" w:rsidRDefault="008D3181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10E2CB83" w14:textId="77777777" w:rsidR="008D3181" w:rsidRPr="00480552" w:rsidRDefault="008D3181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1260+105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7A608C0" w14:textId="77777777" w:rsidR="008D3181" w:rsidRPr="00480552" w:rsidRDefault="008D3181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7AA9560" w14:textId="77777777" w:rsidR="008D3181" w:rsidRPr="00480552" w:rsidRDefault="008D3181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2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</w:tr>
    </w:tbl>
    <w:p w14:paraId="00189952" w14:textId="77777777" w:rsidR="00FC705B" w:rsidRPr="00480552" w:rsidRDefault="00FC705B" w:rsidP="0060085F">
      <w:pPr>
        <w:jc w:val="both"/>
        <w:rPr>
          <w:rFonts w:ascii="Times New Roman" w:hAnsi="Times New Roman"/>
          <w:sz w:val="24"/>
          <w:szCs w:val="24"/>
        </w:rPr>
      </w:pPr>
    </w:p>
    <w:p w14:paraId="4ABE7EDC" w14:textId="5312BB0F" w:rsidR="003D6836" w:rsidRDefault="008D3181" w:rsidP="0060085F">
      <w:pPr>
        <w:jc w:val="both"/>
        <w:rPr>
          <w:rFonts w:ascii="Times New Roman" w:hAnsi="Times New Roman"/>
          <w:sz w:val="24"/>
          <w:szCs w:val="24"/>
        </w:rPr>
      </w:pPr>
      <w:r w:rsidRPr="00480552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480552">
        <w:rPr>
          <w:rFonts w:ascii="Times New Roman" w:hAnsi="Times New Roman"/>
          <w:sz w:val="24"/>
          <w:szCs w:val="24"/>
        </w:rPr>
        <w:t>részszakképesítés</w:t>
      </w:r>
      <w:proofErr w:type="spellEnd"/>
      <w:r w:rsidRPr="00480552">
        <w:rPr>
          <w:rFonts w:ascii="Times New Roman" w:hAnsi="Times New Roman"/>
          <w:sz w:val="24"/>
          <w:szCs w:val="24"/>
        </w:rPr>
        <w:t xml:space="preserve"> oktatására fordítható idő </w:t>
      </w:r>
      <w:r w:rsidRPr="00480552">
        <w:rPr>
          <w:rFonts w:ascii="Times New Roman" w:hAnsi="Times New Roman"/>
          <w:b/>
          <w:sz w:val="24"/>
          <w:szCs w:val="24"/>
        </w:rPr>
        <w:t>953</w:t>
      </w:r>
      <w:r w:rsidRPr="00480552">
        <w:rPr>
          <w:rFonts w:ascii="Times New Roman" w:hAnsi="Times New Roman"/>
          <w:sz w:val="24"/>
          <w:szCs w:val="24"/>
        </w:rPr>
        <w:t xml:space="preserve"> óra (270+105+507,5+18+52,5) nyári összefüggő gyakorlattal és szakmai szabadsávval együtt.</w:t>
      </w:r>
    </w:p>
    <w:p w14:paraId="109F0D16" w14:textId="77777777" w:rsidR="003D6836" w:rsidRDefault="003D68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AF08439" w14:textId="77777777" w:rsidR="008D3181" w:rsidRPr="00480552" w:rsidRDefault="008D3181" w:rsidP="00A63108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480552">
        <w:rPr>
          <w:rFonts w:ascii="Times New Roman" w:hAnsi="Times New Roman"/>
          <w:sz w:val="24"/>
          <w:szCs w:val="24"/>
        </w:rPr>
        <w:lastRenderedPageBreak/>
        <w:t>1. számú táblázat</w:t>
      </w:r>
    </w:p>
    <w:p w14:paraId="180D3AE1" w14:textId="77777777" w:rsidR="008D3181" w:rsidRPr="00480552" w:rsidRDefault="008D3181" w:rsidP="00A63108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0" w:name="_Toc330281762"/>
      <w:bookmarkStart w:id="1" w:name="_Toc330384983"/>
      <w:bookmarkStart w:id="2" w:name="_Toc330981289"/>
      <w:r w:rsidRPr="00480552">
        <w:rPr>
          <w:rFonts w:ascii="Times New Roman" w:hAnsi="Times New Roman"/>
          <w:b/>
          <w:sz w:val="24"/>
          <w:szCs w:val="24"/>
        </w:rPr>
        <w:t>A szakmai követelménymodulokhoz rendelt tantárgyak heti óraszáma évfolyamonként</w:t>
      </w:r>
      <w:bookmarkEnd w:id="0"/>
      <w:bookmarkEnd w:id="1"/>
      <w:bookmarkEnd w:id="2"/>
      <w:r w:rsidRPr="00480552">
        <w:rPr>
          <w:rFonts w:ascii="Times New Roman" w:hAnsi="Times New Roman"/>
          <w:b/>
          <w:sz w:val="24"/>
          <w:szCs w:val="24"/>
        </w:rPr>
        <w:t xml:space="preserve"> szabadsáv nélkül</w:t>
      </w:r>
    </w:p>
    <w:p w14:paraId="4E9877BE" w14:textId="77777777" w:rsidR="00AA2171" w:rsidRPr="00480552" w:rsidRDefault="00AA2171" w:rsidP="00A63108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2197"/>
        <w:gridCol w:w="992"/>
        <w:gridCol w:w="1134"/>
        <w:gridCol w:w="709"/>
        <w:gridCol w:w="950"/>
        <w:gridCol w:w="1074"/>
      </w:tblGrid>
      <w:tr w:rsidR="00AA2171" w:rsidRPr="00480552" w14:paraId="2BB63FAA" w14:textId="77777777" w:rsidTr="00AA2171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6A218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Szakmai követelmény-modulok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5460A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Tantárgyak</w:t>
            </w:r>
          </w:p>
        </w:tc>
        <w:tc>
          <w:tcPr>
            <w:tcW w:w="48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8CC6DF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Heti óraszám</w:t>
            </w:r>
          </w:p>
        </w:tc>
      </w:tr>
      <w:tr w:rsidR="00AA2171" w:rsidRPr="00480552" w14:paraId="68DBD1D3" w14:textId="77777777" w:rsidTr="00AA2171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530C2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C2758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E1C88" w14:textId="77B0125B" w:rsidR="00AA2171" w:rsidRPr="00480552" w:rsidRDefault="00CD102A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SZ</w:t>
            </w:r>
            <w:r w:rsidR="00AA2171"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H/1 évfolyam</w:t>
            </w:r>
          </w:p>
        </w:tc>
        <w:tc>
          <w:tcPr>
            <w:tcW w:w="2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964C6" w14:textId="38BD2E89" w:rsidR="00AA2171" w:rsidRPr="00480552" w:rsidRDefault="00CD102A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SZ</w:t>
            </w:r>
            <w:r w:rsidR="00AA2171"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H/2 évfolyam</w:t>
            </w:r>
          </w:p>
        </w:tc>
      </w:tr>
      <w:tr w:rsidR="00AA2171" w:rsidRPr="00480552" w14:paraId="7A3643D8" w14:textId="77777777" w:rsidTr="00AA2171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D79F2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C2124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2EF5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elméleti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62E6C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gyakorlati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35F884D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CDA7C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elméleti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698F2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gyakorlati</w:t>
            </w:r>
          </w:p>
        </w:tc>
      </w:tr>
      <w:tr w:rsidR="00AA2171" w:rsidRPr="00480552" w14:paraId="0E04C148" w14:textId="77777777" w:rsidTr="00AA2171">
        <w:trPr>
          <w:trHeight w:val="96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59DB3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11033-12 Család- és háztartásellátás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829E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Élelmiszerek és táplálkozási, ételkészítési alapismeretek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2AFC7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E50F7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EA4EE3F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4AA8C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F9786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A2171" w:rsidRPr="00480552" w14:paraId="08AC89EC" w14:textId="77777777" w:rsidTr="00AA2171">
        <w:trPr>
          <w:trHeight w:val="9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779336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7753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Családellátás, - gondozás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99CE5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4CCD8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3312A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20907" w14:textId="77777777" w:rsidR="00AA2171" w:rsidRPr="00480552" w:rsidRDefault="005C2A4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11341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A2171" w:rsidRPr="00480552" w14:paraId="5022847A" w14:textId="77777777" w:rsidTr="00AA2171">
        <w:trPr>
          <w:trHeight w:val="9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33C606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C33A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Lakókörnyezet kialakítás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E42E3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8EEDB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04A16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6F1A7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16E55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A2171" w:rsidRPr="00480552" w14:paraId="43CF751F" w14:textId="77777777" w:rsidTr="00AA2171">
        <w:trPr>
          <w:trHeight w:val="9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410EBE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F615E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Család- és háztartás-ellátási gyakorlat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744E4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AAE7A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45B62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28901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ED35D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</w:tr>
      <w:tr w:rsidR="00AA2171" w:rsidRPr="00480552" w14:paraId="756251EA" w14:textId="77777777" w:rsidTr="00AA2171">
        <w:trPr>
          <w:trHeight w:val="315"/>
          <w:jc w:val="center"/>
        </w:trPr>
        <w:tc>
          <w:tcPr>
            <w:tcW w:w="4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CF40A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Összes heti elméleti/gyakorlati óraszám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BAEBF0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FA3AE4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21B76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FD46785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941124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</w:tr>
      <w:tr w:rsidR="00AA2171" w:rsidRPr="00480552" w14:paraId="3624113B" w14:textId="77777777" w:rsidTr="00AA2171">
        <w:trPr>
          <w:trHeight w:val="315"/>
          <w:jc w:val="center"/>
        </w:trPr>
        <w:tc>
          <w:tcPr>
            <w:tcW w:w="4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D74EB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Összes heti/</w:t>
            </w:r>
            <w:proofErr w:type="spellStart"/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ögy</w:t>
            </w:r>
            <w:proofErr w:type="spellEnd"/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óraszám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BAB3F66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3AC18B4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C3C7366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14,5</w:t>
            </w:r>
          </w:p>
        </w:tc>
      </w:tr>
    </w:tbl>
    <w:p w14:paraId="20B5E3F8" w14:textId="77777777" w:rsidR="00AA2171" w:rsidRPr="00480552" w:rsidRDefault="00AA2171" w:rsidP="00A63108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14:paraId="7CF76B45" w14:textId="3E435CCC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>A kerettanterv szakmai tartalma - a szakképzésről szóló 2011. évi CLXXXVII. törvény 8. § (5) bekezdésének megfelelően - a nappali rendszerű oktatásra meghatározott tanulói éves kötelező összes óraszám szakmai elméleti és gyakorlati képzésre rendelkezésre álló ré</w:t>
      </w:r>
      <w:r w:rsidR="00AA2171"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szének </w:t>
      </w:r>
      <w:r w:rsidR="003C480A"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>legalább 90%-át lefedi.</w:t>
      </w:r>
    </w:p>
    <w:p w14:paraId="3ADB2F87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14:paraId="05BB1275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14:paraId="74BFBFC2" w14:textId="07D44207" w:rsidR="003D6836" w:rsidRDefault="008D318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14:paraId="74F5B0BA" w14:textId="77777777" w:rsidR="003D6836" w:rsidRDefault="003D6836">
      <w:pPr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br w:type="page"/>
      </w:r>
    </w:p>
    <w:p w14:paraId="7201F918" w14:textId="77777777" w:rsidR="008D3181" w:rsidRPr="00480552" w:rsidRDefault="008D3181" w:rsidP="00AE0B8B">
      <w:pPr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2. számú táblázat</w:t>
      </w:r>
    </w:p>
    <w:p w14:paraId="50BE109E" w14:textId="77777777" w:rsidR="008D3181" w:rsidRPr="00480552" w:rsidRDefault="008D3181" w:rsidP="00A63108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p w14:paraId="269063D4" w14:textId="77777777" w:rsidR="00A23D03" w:rsidRPr="00480552" w:rsidRDefault="00A23D03" w:rsidP="00A63108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10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9"/>
        <w:gridCol w:w="2153"/>
        <w:gridCol w:w="1133"/>
        <w:gridCol w:w="1074"/>
        <w:gridCol w:w="667"/>
        <w:gridCol w:w="952"/>
        <w:gridCol w:w="1100"/>
        <w:gridCol w:w="996"/>
      </w:tblGrid>
      <w:tr w:rsidR="00AA2171" w:rsidRPr="00480552" w14:paraId="5C9F6CC2" w14:textId="77777777" w:rsidTr="00AA2171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27B1C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Szakmai követelménymodul</w:t>
            </w:r>
          </w:p>
        </w:tc>
        <w:tc>
          <w:tcPr>
            <w:tcW w:w="2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99266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Tantárgyak/</w:t>
            </w: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témakörök</w:t>
            </w:r>
          </w:p>
        </w:tc>
        <w:tc>
          <w:tcPr>
            <w:tcW w:w="49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239DB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Óraszám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2687D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Összesen</w:t>
            </w:r>
          </w:p>
        </w:tc>
      </w:tr>
      <w:tr w:rsidR="00AA2171" w:rsidRPr="00480552" w14:paraId="2B2E8379" w14:textId="77777777" w:rsidTr="00AA2171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C3726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CA37E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8E7D3" w14:textId="4CAF12D0" w:rsidR="00AA2171" w:rsidRPr="00480552" w:rsidRDefault="00CD102A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SZ</w:t>
            </w:r>
            <w:r w:rsidR="00AA2171"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H/1 évfolyam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25556" w14:textId="7371959E" w:rsidR="00AA2171" w:rsidRPr="00480552" w:rsidRDefault="00CD102A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SZ</w:t>
            </w:r>
            <w:r w:rsidR="00AA2171"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H/2 évfolyam</w:t>
            </w:r>
          </w:p>
        </w:tc>
        <w:tc>
          <w:tcPr>
            <w:tcW w:w="9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062E3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2171" w:rsidRPr="00480552" w14:paraId="0D8ABCAB" w14:textId="77777777" w:rsidTr="00AA2171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67234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8060B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C7C9C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53161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gyakorlati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46445BC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3FB90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elméleti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9AFB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gyakorlati</w:t>
            </w:r>
          </w:p>
        </w:tc>
        <w:tc>
          <w:tcPr>
            <w:tcW w:w="9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45698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2171" w:rsidRPr="00480552" w14:paraId="62D83595" w14:textId="77777777" w:rsidTr="00AA2171">
        <w:trPr>
          <w:trHeight w:val="90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4AF7C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11033-12 Család- és háztartásellátás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E6D5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Élelmiszerek és táplálkozási, ételkészítési alapismeretek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B081D3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714CA5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E9663B4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7BE3B4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DB5F36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E066E5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AA2171" w:rsidRPr="00480552" w14:paraId="576260D3" w14:textId="77777777" w:rsidTr="00AA2171">
        <w:trPr>
          <w:trHeight w:val="9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8C7F88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5352E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Élelmiszerismeret, élvezeti cikkek (jellemzők, vásárlás, tárolás)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62F6D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66369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05B87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44693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4B0B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CFD671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AA2171" w:rsidRPr="00480552" w14:paraId="1DB53D99" w14:textId="77777777" w:rsidTr="00AA217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296C32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8A96E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Táplálkozási alapismeretek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8D71F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1AB56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6CB5F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4E024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79CD1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C7F2A9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A2171" w:rsidRPr="00480552" w14:paraId="4DE0262E" w14:textId="77777777" w:rsidTr="00AA2171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08E854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BEDF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Élelmezés-egészségügyi ismeretek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617A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77D0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12F05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9F19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5321E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404692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A2171" w:rsidRPr="00480552" w14:paraId="11AA31DA" w14:textId="77777777" w:rsidTr="00AA2171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25A474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2C5A3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Konyhatechnikai berendezések, eszközök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4F3B3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130A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52798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CDE90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32D2E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B902B8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A2171" w:rsidRPr="00480552" w14:paraId="5B2A732A" w14:textId="77777777" w:rsidTr="00AA2171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4725FA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8C0FC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Nyersanyag előkészítés, ételkészítési alapműveletek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0633C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BA68C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13A14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DD66C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7E02C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DFEA40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AA2171" w:rsidRPr="00480552" w14:paraId="6267B2D6" w14:textId="77777777" w:rsidTr="00AA2171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90EAE7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04ED4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Ételkészítés ételcsoportok alapján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CC341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B5CD8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5B3AB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A81DC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4AD7C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D062B5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AA2171" w:rsidRPr="00480552" w14:paraId="08300859" w14:textId="77777777" w:rsidTr="00AA2171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44A9F6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923A0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Terítés és tálalás a háztartásban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8821F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4C6A9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634B5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0F293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BDAE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27929B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A2171" w:rsidRPr="00480552" w14:paraId="5ACC2EE2" w14:textId="77777777" w:rsidTr="00AA217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BCEF1C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DE887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Családellátás, - gondozás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3E5756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A96559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1B86A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2C6D03" w14:textId="77777777" w:rsidR="00AA2171" w:rsidRPr="00480552" w:rsidRDefault="005C2A4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5ECFE7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5A9328" w14:textId="77777777" w:rsidR="00AA2171" w:rsidRPr="00480552" w:rsidRDefault="005C2A4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AA2171" w:rsidRPr="00480552" w14:paraId="5FEAF578" w14:textId="77777777" w:rsidTr="00AA217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2F8DA2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97184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Család és háztartás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4C3DA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A2F14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CE489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8468B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7161E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284BA5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AA2171" w:rsidRPr="00480552" w14:paraId="28C69C0B" w14:textId="77777777" w:rsidTr="00AA2171">
        <w:trPr>
          <w:trHeight w:val="9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D7F899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8F707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Gondozás, nevelés a különböző életkori szakaszokban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97B2C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7003A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0A895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2B1A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6F84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3D0A73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AA2171" w:rsidRPr="00480552" w14:paraId="507FDDDF" w14:textId="77777777" w:rsidTr="00AA2171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5D29A9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4262B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Egészségügyi alapismeretek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8F711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B30E6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FCCB5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1DD5" w14:textId="77777777" w:rsidR="00AA2171" w:rsidRPr="00480552" w:rsidRDefault="005C2A4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6BAA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553931" w14:textId="77777777" w:rsidR="00AA2171" w:rsidRPr="00480552" w:rsidRDefault="005C2A4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AA2171" w:rsidRPr="00480552" w14:paraId="721ADF21" w14:textId="77777777" w:rsidTr="00AA217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6FA261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5526E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Házi betegápolás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83515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9286A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056C8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DFC31" w14:textId="77777777" w:rsidR="00AA2171" w:rsidRPr="00480552" w:rsidRDefault="005C2A4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0ACDB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A42B38" w14:textId="77777777" w:rsidR="00AA2171" w:rsidRPr="00480552" w:rsidRDefault="005C2A4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AA2171" w:rsidRPr="00480552" w14:paraId="582817FD" w14:textId="77777777" w:rsidTr="00AA217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EEE263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FAAEE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Elsősegélynyújtás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6ACA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6AAA9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E0915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F55DB" w14:textId="77777777" w:rsidR="00AA2171" w:rsidRPr="00480552" w:rsidRDefault="005C2A4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D6343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55DDBA" w14:textId="77777777" w:rsidR="00AA2171" w:rsidRPr="00480552" w:rsidRDefault="005C2A4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AA2171" w:rsidRPr="00480552" w14:paraId="7D620B90" w14:textId="77777777" w:rsidTr="00AA217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2D22A6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6F6B1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Közösségi családsegítés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F3F0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1FF9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84882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26DC7" w14:textId="77777777" w:rsidR="00AA2171" w:rsidRPr="00480552" w:rsidRDefault="005C2A4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A613A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F0EA86" w14:textId="77777777" w:rsidR="00AA2171" w:rsidRPr="00480552" w:rsidRDefault="005C2A4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AA2171" w:rsidRPr="00480552" w14:paraId="4A26E9CF" w14:textId="77777777" w:rsidTr="00AA217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62A14D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2E8E8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Lakókörnyezet kialakítás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3DCF44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454C60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FF5A3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CF4450" w14:textId="77777777" w:rsidR="00AA2171" w:rsidRPr="00480552" w:rsidRDefault="005C2A4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7C5939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77C755" w14:textId="77777777" w:rsidR="00AA2171" w:rsidRPr="00480552" w:rsidRDefault="005C2A4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AA2171" w:rsidRPr="00480552" w14:paraId="2A6B44DE" w14:textId="77777777" w:rsidTr="00AA2171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E4939F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02A68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Lakáskialakítás és lakberendezés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7A3FC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AC9F8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31D9D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3E6E1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D0D38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710220" w14:textId="77777777" w:rsidR="00AA2171" w:rsidRPr="00480552" w:rsidRDefault="005C2A4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A2171" w:rsidRPr="00480552" w14:paraId="13F48D53" w14:textId="77777777" w:rsidTr="005C2A41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3DB7CF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18520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Lakóépületek környezete, gondozása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CD918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1379A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EC62C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53470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9E34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7711DA" w14:textId="77777777" w:rsidR="00AA2171" w:rsidRPr="00480552" w:rsidRDefault="005C2A4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A2171" w:rsidRPr="00480552" w14:paraId="41BC3A1F" w14:textId="77777777" w:rsidTr="005C2A4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DE5450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54C85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Lakásgondozás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53A6C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F0C3D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5532E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4EF72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292D3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777B26" w14:textId="77777777" w:rsidR="00AA2171" w:rsidRPr="00480552" w:rsidRDefault="005C2A4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A2171" w:rsidRPr="00480552" w14:paraId="4623286D" w14:textId="77777777" w:rsidTr="005C2A4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0E7E84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88430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Fehérnemű- és ruhaápolás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4178E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6E8F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66B33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B31C3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0BC17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CC8550" w14:textId="77777777" w:rsidR="00AA2171" w:rsidRPr="00480552" w:rsidRDefault="005C2A4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A2171" w:rsidRPr="00480552" w14:paraId="686B3E88" w14:textId="77777777" w:rsidTr="005C2A41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D2B9AF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A517B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Lakókörnyezeti munka-, tűz- és környezetvédelem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4AC87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BB6DF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35E5B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79EA0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D4A99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43ADB1" w14:textId="77777777" w:rsidR="00AA2171" w:rsidRPr="00480552" w:rsidRDefault="005C2A4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A2171" w:rsidRPr="00480552" w14:paraId="3C2AEDA8" w14:textId="77777777" w:rsidTr="00AA2171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4AE270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DC644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Család- és háztartás-ellátási gyakorlat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0C07FA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AE386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7867E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8F3828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6A530F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402,5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016274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582,5</w:t>
            </w:r>
          </w:p>
        </w:tc>
      </w:tr>
      <w:tr w:rsidR="00AA2171" w:rsidRPr="00480552" w14:paraId="590D9E9C" w14:textId="77777777" w:rsidTr="00AA2171">
        <w:trPr>
          <w:trHeight w:val="9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EC26FD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9365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Konyhai munkák, ételkészítési alapgyakorlatok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38194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ED637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CF8D0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0EB6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B6370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029B54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274</w:t>
            </w:r>
          </w:p>
        </w:tc>
      </w:tr>
      <w:tr w:rsidR="00AA2171" w:rsidRPr="00480552" w14:paraId="1D67C05C" w14:textId="77777777" w:rsidTr="00AA2171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8AB03E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8381B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Lakókörnyezet gondozási és ruhaápolási gyakorlatok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D27C5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B80BE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6BA22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FA4A2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BC57A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339F00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133,5</w:t>
            </w:r>
          </w:p>
        </w:tc>
      </w:tr>
      <w:tr w:rsidR="00AA2171" w:rsidRPr="00480552" w14:paraId="49A810CC" w14:textId="77777777" w:rsidTr="00AA2171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4B388E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5CBA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Ápolási, gondozási gyakorlatok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32DCD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0F055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0C511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5155D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51C0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59F8BB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175</w:t>
            </w:r>
          </w:p>
        </w:tc>
      </w:tr>
      <w:tr w:rsidR="00AA2171" w:rsidRPr="00480552" w14:paraId="60C67892" w14:textId="77777777" w:rsidTr="00AA2171">
        <w:trPr>
          <w:trHeight w:val="315"/>
          <w:jc w:val="center"/>
        </w:trPr>
        <w:tc>
          <w:tcPr>
            <w:tcW w:w="4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94D68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Összes éves elméleti/gyakorlati óraszám: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3B6CD1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CA6631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F3E97" w14:textId="77777777" w:rsidR="00AA2171" w:rsidRPr="00480552" w:rsidRDefault="00AA2171" w:rsidP="00AA217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D10A10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7BCE2B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A136F7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777,5</w:t>
            </w:r>
          </w:p>
        </w:tc>
      </w:tr>
      <w:tr w:rsidR="00AA2171" w:rsidRPr="00480552" w14:paraId="333A9332" w14:textId="77777777" w:rsidTr="00AA2171">
        <w:trPr>
          <w:trHeight w:val="315"/>
          <w:jc w:val="center"/>
        </w:trPr>
        <w:tc>
          <w:tcPr>
            <w:tcW w:w="4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C66E2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Összes éves/</w:t>
            </w:r>
            <w:proofErr w:type="spellStart"/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ögy</w:t>
            </w:r>
            <w:proofErr w:type="spellEnd"/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óraszám: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D3D0E2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8012D57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0354822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1D1EFC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882,5</w:t>
            </w:r>
          </w:p>
        </w:tc>
      </w:tr>
      <w:tr w:rsidR="00AA2171" w:rsidRPr="00480552" w14:paraId="1003131A" w14:textId="77777777" w:rsidTr="00AA2171">
        <w:trPr>
          <w:trHeight w:val="315"/>
          <w:jc w:val="center"/>
        </w:trPr>
        <w:tc>
          <w:tcPr>
            <w:tcW w:w="4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2DC37F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Elméleti óraszámok/aránya</w:t>
            </w:r>
          </w:p>
        </w:tc>
        <w:tc>
          <w:tcPr>
            <w:tcW w:w="59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B1D347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195 / 22 % </w:t>
            </w:r>
          </w:p>
        </w:tc>
      </w:tr>
      <w:tr w:rsidR="00AA2171" w:rsidRPr="00480552" w14:paraId="60A03351" w14:textId="77777777" w:rsidTr="00AA2171">
        <w:trPr>
          <w:trHeight w:val="315"/>
          <w:jc w:val="center"/>
        </w:trPr>
        <w:tc>
          <w:tcPr>
            <w:tcW w:w="4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008AC9" w14:textId="77777777" w:rsidR="00AA2171" w:rsidRPr="00480552" w:rsidRDefault="00AA2171" w:rsidP="00AA21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Gyakorlati óraszámok/aránya</w:t>
            </w:r>
          </w:p>
        </w:tc>
        <w:tc>
          <w:tcPr>
            <w:tcW w:w="59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D91FA7" w14:textId="77777777" w:rsidR="00AA2171" w:rsidRPr="00480552" w:rsidRDefault="00AA2171" w:rsidP="00AA21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687,5 / 78 % </w:t>
            </w:r>
          </w:p>
        </w:tc>
      </w:tr>
    </w:tbl>
    <w:p w14:paraId="7CDD88C2" w14:textId="77777777" w:rsidR="00AA2171" w:rsidRPr="00480552" w:rsidRDefault="00AA2171" w:rsidP="00A63108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14:paraId="45A46BDB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 w:rsidRPr="00480552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Jelmagyarázat: e/elmélet, </w:t>
      </w:r>
      <w:proofErr w:type="spellStart"/>
      <w:r w:rsidRPr="00480552">
        <w:rPr>
          <w:rFonts w:ascii="Times New Roman" w:hAnsi="Times New Roman"/>
          <w:kern w:val="1"/>
          <w:sz w:val="20"/>
          <w:szCs w:val="20"/>
          <w:lang w:eastAsia="hi-IN" w:bidi="hi-IN"/>
        </w:rPr>
        <w:t>gy</w:t>
      </w:r>
      <w:proofErr w:type="spellEnd"/>
      <w:r w:rsidRPr="00480552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/gyakorlat, </w:t>
      </w:r>
      <w:proofErr w:type="spellStart"/>
      <w:r w:rsidRPr="00480552">
        <w:rPr>
          <w:rFonts w:ascii="Times New Roman" w:hAnsi="Times New Roman"/>
          <w:kern w:val="1"/>
          <w:sz w:val="20"/>
          <w:szCs w:val="20"/>
          <w:lang w:eastAsia="hi-IN" w:bidi="hi-IN"/>
        </w:rPr>
        <w:t>ögy</w:t>
      </w:r>
      <w:proofErr w:type="spellEnd"/>
      <w:r w:rsidRPr="00480552">
        <w:rPr>
          <w:rFonts w:ascii="Times New Roman" w:hAnsi="Times New Roman"/>
          <w:kern w:val="1"/>
          <w:sz w:val="20"/>
          <w:szCs w:val="20"/>
          <w:lang w:eastAsia="hi-IN" w:bidi="hi-IN"/>
        </w:rPr>
        <w:t>/összefüggő szakmai gyakorlat</w:t>
      </w:r>
    </w:p>
    <w:p w14:paraId="4FCA7CD6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14:paraId="2623F423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szakképzésről szóló 2011. évi CLXXXVII. törvény 8. § (5) bekezdésének megfelelően a táblázatban a nappali rendszerű oktatásra meghatározott tanulói éves kötelező </w:t>
      </w:r>
      <w:r w:rsidRPr="00480552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összes óraszám </w:t>
      </w:r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>szakmai elméleti és gyakorlati</w:t>
      </w:r>
      <w:r w:rsidRPr="00480552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képzésre rendelkezésre álló részének</w:t>
      </w:r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legalább 90%-a felosztásra került.</w:t>
      </w:r>
    </w:p>
    <w:p w14:paraId="4C59A6C0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highlight w:val="yellow"/>
          <w:lang w:eastAsia="hi-IN" w:bidi="hi-IN"/>
        </w:rPr>
      </w:pPr>
    </w:p>
    <w:p w14:paraId="265EEAE5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14:paraId="2266102F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14:paraId="4087AF5E" w14:textId="77777777" w:rsidR="008D3181" w:rsidRPr="00480552" w:rsidRDefault="008D318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8055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480552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 témakörökre kialakított óraszám pedig ajánlás.</w:t>
      </w:r>
    </w:p>
    <w:p w14:paraId="305F9040" w14:textId="77777777" w:rsidR="005F6D53" w:rsidRPr="00480552" w:rsidRDefault="008D3181" w:rsidP="005F6D53">
      <w:pPr>
        <w:spacing w:before="2880"/>
        <w:jc w:val="center"/>
        <w:rPr>
          <w:rFonts w:ascii="Times New Roman" w:hAnsi="Times New Roman"/>
          <w:b/>
          <w:sz w:val="36"/>
        </w:rPr>
      </w:pPr>
      <w:r w:rsidRPr="00480552">
        <w:rPr>
          <w:rFonts w:ascii="Times New Roman" w:hAnsi="Times New Roman"/>
          <w:sz w:val="24"/>
          <w:szCs w:val="24"/>
        </w:rPr>
        <w:br w:type="page"/>
      </w:r>
      <w:r w:rsidR="005F6D53" w:rsidRPr="00480552">
        <w:rPr>
          <w:rFonts w:ascii="Times New Roman" w:hAnsi="Times New Roman"/>
          <w:b/>
          <w:sz w:val="36"/>
        </w:rPr>
        <w:lastRenderedPageBreak/>
        <w:t>A</w:t>
      </w:r>
    </w:p>
    <w:p w14:paraId="5D2DBEB1" w14:textId="39DB6358" w:rsidR="005F6D53" w:rsidRPr="00480552" w:rsidRDefault="005F6D53" w:rsidP="005F6D53">
      <w:pPr>
        <w:spacing w:after="480"/>
        <w:jc w:val="center"/>
        <w:rPr>
          <w:rFonts w:ascii="Times New Roman" w:hAnsi="Times New Roman"/>
          <w:b/>
          <w:sz w:val="36"/>
        </w:rPr>
      </w:pPr>
      <w:r w:rsidRPr="00480552">
        <w:rPr>
          <w:rFonts w:ascii="Times New Roman" w:hAnsi="Times New Roman"/>
          <w:b/>
          <w:sz w:val="36"/>
        </w:rPr>
        <w:t>11033-12 azonosító számú</w:t>
      </w:r>
    </w:p>
    <w:p w14:paraId="3EF9652B" w14:textId="77777777" w:rsidR="005F6D53" w:rsidRPr="00480552" w:rsidRDefault="005F6D53" w:rsidP="005F6D53">
      <w:pPr>
        <w:jc w:val="center"/>
        <w:rPr>
          <w:rFonts w:ascii="Times New Roman" w:hAnsi="Times New Roman"/>
          <w:b/>
          <w:sz w:val="36"/>
        </w:rPr>
      </w:pPr>
      <w:r w:rsidRPr="00480552">
        <w:rPr>
          <w:rFonts w:ascii="Times New Roman" w:hAnsi="Times New Roman"/>
          <w:b/>
          <w:sz w:val="36"/>
        </w:rPr>
        <w:t>Család- és háztartásellátás</w:t>
      </w:r>
    </w:p>
    <w:p w14:paraId="00AAE66F" w14:textId="77777777" w:rsidR="005F6D53" w:rsidRPr="00480552" w:rsidRDefault="005F6D53" w:rsidP="005F6D53">
      <w:pPr>
        <w:jc w:val="center"/>
        <w:rPr>
          <w:rFonts w:ascii="Times New Roman" w:hAnsi="Times New Roman"/>
          <w:b/>
          <w:sz w:val="36"/>
        </w:rPr>
      </w:pPr>
      <w:proofErr w:type="gramStart"/>
      <w:r w:rsidRPr="00480552">
        <w:rPr>
          <w:rFonts w:ascii="Times New Roman" w:hAnsi="Times New Roman"/>
          <w:b/>
          <w:sz w:val="36"/>
        </w:rPr>
        <w:t>megnevezésű</w:t>
      </w:r>
      <w:proofErr w:type="gramEnd"/>
    </w:p>
    <w:p w14:paraId="3756F290" w14:textId="77777777" w:rsidR="005F6D53" w:rsidRPr="00480552" w:rsidRDefault="005F6D53" w:rsidP="005F6D53">
      <w:pPr>
        <w:spacing w:before="480" w:after="480"/>
        <w:jc w:val="center"/>
        <w:rPr>
          <w:rFonts w:ascii="Times New Roman" w:hAnsi="Times New Roman"/>
          <w:b/>
          <w:sz w:val="36"/>
        </w:rPr>
      </w:pPr>
      <w:proofErr w:type="gramStart"/>
      <w:r w:rsidRPr="00480552">
        <w:rPr>
          <w:rFonts w:ascii="Times New Roman" w:hAnsi="Times New Roman"/>
          <w:b/>
          <w:sz w:val="36"/>
        </w:rPr>
        <w:t>szakmai</w:t>
      </w:r>
      <w:proofErr w:type="gramEnd"/>
      <w:r w:rsidRPr="00480552">
        <w:rPr>
          <w:rFonts w:ascii="Times New Roman" w:hAnsi="Times New Roman"/>
          <w:b/>
          <w:sz w:val="36"/>
        </w:rPr>
        <w:t xml:space="preserve"> követelménymodul</w:t>
      </w:r>
    </w:p>
    <w:p w14:paraId="1DA447AC" w14:textId="77777777" w:rsidR="005F6D53" w:rsidRPr="00480552" w:rsidRDefault="005F6D53" w:rsidP="005F6D53">
      <w:pPr>
        <w:jc w:val="center"/>
        <w:rPr>
          <w:rFonts w:ascii="Times New Roman" w:hAnsi="Times New Roman"/>
          <w:b/>
          <w:sz w:val="36"/>
        </w:rPr>
      </w:pPr>
      <w:proofErr w:type="gramStart"/>
      <w:r w:rsidRPr="00480552">
        <w:rPr>
          <w:rFonts w:ascii="Times New Roman" w:hAnsi="Times New Roman"/>
          <w:b/>
          <w:sz w:val="36"/>
        </w:rPr>
        <w:t>tantárgyai</w:t>
      </w:r>
      <w:proofErr w:type="gramEnd"/>
      <w:r w:rsidRPr="00480552">
        <w:rPr>
          <w:rFonts w:ascii="Times New Roman" w:hAnsi="Times New Roman"/>
          <w:b/>
          <w:sz w:val="36"/>
        </w:rPr>
        <w:t>, témakörei</w:t>
      </w:r>
    </w:p>
    <w:p w14:paraId="425E49C1" w14:textId="77777777" w:rsidR="005F6D53" w:rsidRPr="00480552" w:rsidRDefault="005F6D53" w:rsidP="005F6D53">
      <w:pPr>
        <w:spacing w:after="200" w:line="276" w:lineRule="auto"/>
        <w:rPr>
          <w:rFonts w:ascii="Times New Roman" w:hAnsi="Times New Roman"/>
        </w:rPr>
      </w:pPr>
      <w:r w:rsidRPr="00480552">
        <w:rPr>
          <w:rFonts w:ascii="Times New Roman" w:hAnsi="Times New Roman"/>
        </w:rPr>
        <w:br w:type="page"/>
      </w:r>
    </w:p>
    <w:p w14:paraId="36405AC3" w14:textId="77777777" w:rsidR="005F6D53" w:rsidRPr="003D6836" w:rsidRDefault="005F6D53" w:rsidP="005F6D53">
      <w:pPr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lastRenderedPageBreak/>
        <w:t>A 11033-12 azonosító számú Család- és háztartásellátás megnevezésű szakmai követelménymodulhoz tartozó tantárgyak és témakörök oktatása során fejlesztendő kompetenciák</w:t>
      </w:r>
    </w:p>
    <w:p w14:paraId="5DE6C906" w14:textId="77777777" w:rsidR="005F6D53" w:rsidRPr="00480552" w:rsidRDefault="005F6D53" w:rsidP="005F6D53">
      <w:pPr>
        <w:rPr>
          <w:rFonts w:ascii="Times New Roman" w:hAnsi="Times New Roman"/>
        </w:rPr>
      </w:pPr>
    </w:p>
    <w:tbl>
      <w:tblPr>
        <w:tblW w:w="6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785"/>
        <w:gridCol w:w="700"/>
        <w:gridCol w:w="700"/>
        <w:gridCol w:w="855"/>
      </w:tblGrid>
      <w:tr w:rsidR="005F6D53" w:rsidRPr="00480552" w14:paraId="13953625" w14:textId="77777777" w:rsidTr="00081A81">
        <w:trPr>
          <w:trHeight w:val="175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79BAD16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  <w:hideMark/>
          </w:tcPr>
          <w:p w14:paraId="0EFF6D2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Élelmiszerek és táplálkozási, ételkészítési alapismeretek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  <w:hideMark/>
          </w:tcPr>
          <w:p w14:paraId="780B2ED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Családellátás, - gondozás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  <w:hideMark/>
          </w:tcPr>
          <w:p w14:paraId="60108E0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Lakókörnyezet kialakítás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  <w:hideMark/>
          </w:tcPr>
          <w:p w14:paraId="762564B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Család- és háztartás-ellátási gyakorlat</w:t>
            </w:r>
          </w:p>
        </w:tc>
      </w:tr>
      <w:tr w:rsidR="005F6D53" w:rsidRPr="00480552" w14:paraId="78ADF92E" w14:textId="77777777" w:rsidTr="005F6D53">
        <w:trPr>
          <w:trHeight w:val="300"/>
          <w:jc w:val="center"/>
        </w:trPr>
        <w:tc>
          <w:tcPr>
            <w:tcW w:w="6935" w:type="dxa"/>
            <w:gridSpan w:val="5"/>
            <w:shd w:val="clear" w:color="auto" w:fill="auto"/>
            <w:noWrap/>
            <w:vAlign w:val="center"/>
            <w:hideMark/>
          </w:tcPr>
          <w:p w14:paraId="5E4ADA8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FELADATOK</w:t>
            </w:r>
          </w:p>
        </w:tc>
      </w:tr>
      <w:tr w:rsidR="005F6D53" w:rsidRPr="00480552" w14:paraId="6D6C16F9" w14:textId="77777777" w:rsidTr="00081A81">
        <w:trPr>
          <w:trHeight w:val="510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453D43E2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Családi munkamegosztás vagy megbízás szerint szervezi a mindennapi feladatokat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A621DC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1D2B9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1F1B7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F6CD67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10E0B4E8" w14:textId="77777777" w:rsidTr="00081A81">
        <w:trPr>
          <w:trHeight w:val="25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66BA51CE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Bevásárol, ellenőrzi a szavatossági időket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4E135B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D653D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5B5F4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F642B6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4EF0310A" w14:textId="77777777" w:rsidTr="00081A81">
        <w:trPr>
          <w:trHeight w:val="25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1788D025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Egyszerűbb ételeket főz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6A5E73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A3352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3A871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D5E1FA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43BB7952" w14:textId="77777777" w:rsidTr="00081A81">
        <w:trPr>
          <w:trHeight w:val="510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6F962678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Gondoskodik az élelmiszerek kezeléséről, az ételkészítési előírások betartásáról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E4EC1A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67170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EB43C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3941A2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38D84C97" w14:textId="77777777" w:rsidTr="00081A81">
        <w:trPr>
          <w:trHeight w:val="76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0A2A1902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Betartja és betartatja a konyhai eszközök és gépek használatának higiéniai és műszaki előírásait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C0E098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8FD1B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6E0FC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A5F65F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54865F1D" w14:textId="77777777" w:rsidTr="00081A81">
        <w:trPr>
          <w:trHeight w:val="510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5CFF00D0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Segít a vendégvárás előkészítésében, a vendéglátás feladataiban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DCF221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5C008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8E41D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E81CC4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33BA6024" w14:textId="77777777" w:rsidTr="00081A81">
        <w:trPr>
          <w:trHeight w:val="510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41FBB2AD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Közreműködik konyhai, éttermi munkák végzésében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0027A3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16F13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2F7F4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323198A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61F0A0C0" w14:textId="77777777" w:rsidTr="00081A81">
        <w:trPr>
          <w:trHeight w:val="76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10070944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Közreműködik az igényes, harmonikus élettér, a lakás és környezetének esztétikus kialakításában, fenntartásában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8FB346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16C7F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02E39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2E1F7E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6FB3C2D6" w14:textId="77777777" w:rsidTr="00081A81">
        <w:trPr>
          <w:trHeight w:val="510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6753D05F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Végzi a lakásápolás rendszeres, napi és időszakos feladatait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56DB89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4E1CF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B91EF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0E5ECA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1352479D" w14:textId="77777777" w:rsidTr="00081A81">
        <w:trPr>
          <w:trHeight w:val="25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5E469097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Ellát szobaasszonyi feladatokat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425CCA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289CF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1ADDC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3FBB665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52716E01" w14:textId="77777777" w:rsidTr="00081A81">
        <w:trPr>
          <w:trHeight w:val="76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56921F5C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Takarító berendezéseket, eszközöket, vegyszereket a környezeti és biztonsági előírások szerint használja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EC9F7A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2E4C0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26C51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3664C1F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6654FEBD" w14:textId="77777777" w:rsidTr="00081A81">
        <w:trPr>
          <w:trHeight w:val="510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6495F753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Védekezik a rovarok, a kártékony rágcsálók ellen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83E189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43741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C85DA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38BDD9B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242D88A1" w14:textId="77777777" w:rsidTr="00081A81">
        <w:trPr>
          <w:trHeight w:val="510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65BD95A3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Elvégzi a ruhaneműk, lakástextíliák mosásának, szárításának, vasalásának műveleteit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5228D8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9BF21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A3673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DBAD94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57D67FF9" w14:textId="77777777" w:rsidTr="00081A81">
        <w:trPr>
          <w:trHeight w:val="510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01DF3F31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Elvégzi, illetve segíti a csecsemők, gyermekek, idősek és beteg emberek gondozási feladatait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C87DED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7CC61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C8EF3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3B8E296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672C456C" w14:textId="77777777" w:rsidTr="00081A81">
        <w:trPr>
          <w:trHeight w:val="510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5AF85876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Foglalkozik a gyermekekkel (játék, tanulás, felolvasás, versolvasás, ének stb.)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4667B0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89FB4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78CC4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74257B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2213779C" w14:textId="77777777" w:rsidTr="00081A81">
        <w:trPr>
          <w:trHeight w:val="76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28702BAF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Minden tevékenysége során kiemelten gondoskodik saját és környezete higiéniai követelményeinek betartásáról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2489E2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E9411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7335A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7DCF0E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1A9736A8" w14:textId="77777777" w:rsidTr="00081A81">
        <w:trPr>
          <w:trHeight w:val="510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5FE06866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Alkalmazza a szelektív szemétgyűjtés rendszerét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F11EAE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6D24D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2C0BA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7C8BA1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67EC01C3" w14:textId="77777777" w:rsidTr="00081A81">
        <w:trPr>
          <w:trHeight w:val="25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36189702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Baleset, sérülés esetén elsősegélyt nyújt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866089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651D3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1DB67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DECFE7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4D028DED" w14:textId="77777777" w:rsidTr="005F6D53">
        <w:trPr>
          <w:trHeight w:val="300"/>
          <w:jc w:val="center"/>
        </w:trPr>
        <w:tc>
          <w:tcPr>
            <w:tcW w:w="6935" w:type="dxa"/>
            <w:gridSpan w:val="5"/>
            <w:shd w:val="clear" w:color="auto" w:fill="auto"/>
            <w:noWrap/>
            <w:vAlign w:val="center"/>
            <w:hideMark/>
          </w:tcPr>
          <w:p w14:paraId="640C757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SZAKMAI ISMERETEK</w:t>
            </w:r>
          </w:p>
        </w:tc>
      </w:tr>
      <w:tr w:rsidR="005F6D53" w:rsidRPr="00480552" w14:paraId="316F5C0A" w14:textId="77777777" w:rsidTr="00081A81">
        <w:trPr>
          <w:trHeight w:val="510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760B8C12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Higiéniai ismeretek: személyes higiénia, élelmiszerhigiénia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409799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8B453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EC20C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2CB1860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4A3DB1AA" w14:textId="77777777" w:rsidTr="00081A81">
        <w:trPr>
          <w:trHeight w:val="76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182AA687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Élelmiszerek ismerete, élettani szerepe, felhasználás szabályai, lehetőségei, tápanyagok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7435A0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E2190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E73B3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22D7C21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30A858CF" w14:textId="77777777" w:rsidTr="00081A81">
        <w:trPr>
          <w:trHeight w:val="25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3BD5A146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Alapvető szakmai számítások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D98BE1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C1530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9AB86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0A18CE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0A68F053" w14:textId="77777777" w:rsidTr="00081A81">
        <w:trPr>
          <w:trHeight w:val="25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4563C894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Bevásárlás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012A54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5AF0D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D5C7A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495985A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33A3C7C4" w14:textId="77777777" w:rsidTr="00081A81">
        <w:trPr>
          <w:trHeight w:val="25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76D84A69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Egyszerű ételek főzése, felszolgálása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2AB891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B632C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C7FCA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4C354BA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0712C713" w14:textId="77777777" w:rsidTr="00081A81">
        <w:trPr>
          <w:trHeight w:val="510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2D338757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Háztartási és konyhai eszközök, gépek ismerete és kezelése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CDBE5F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128BB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8630B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4088CE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61992A1E" w14:textId="77777777" w:rsidTr="00081A81">
        <w:trPr>
          <w:trHeight w:val="510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766BE443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Lakások helyiségei, berendezései, lakásápolás, takarítás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420DFA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316A6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CADB1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3744B32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749E52E3" w14:textId="77777777" w:rsidTr="00081A81">
        <w:trPr>
          <w:trHeight w:val="25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4BF1AA06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Lakókörnyezet és ápolása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1147BF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E3F5F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5FD2A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C214D4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3E1D5BF7" w14:textId="77777777" w:rsidTr="00081A81">
        <w:trPr>
          <w:trHeight w:val="25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78DED435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Mosás, vasalás munkafolyamata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77FFE4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4B8BF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4655B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252D0B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05DDFD71" w14:textId="77777777" w:rsidTr="00081A81">
        <w:trPr>
          <w:trHeight w:val="510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075DD827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Mosó- és tisztítószerek, a felhasználás lehetőségei, előírásai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63A0AF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C455F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21C3B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385DE9C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1594280A" w14:textId="77777777" w:rsidTr="00081A81">
        <w:trPr>
          <w:trHeight w:val="25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3050877B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Egészségügyi alapismeretek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C6A52B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F36EC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ED824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0AC1AF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2A814BE1" w14:textId="77777777" w:rsidTr="00081A81">
        <w:trPr>
          <w:trHeight w:val="510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6FD0D016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Családtagok, betegek, idősek gondozásának alapjai, a betegápolás teendői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8CBCEA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C2F36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003BA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2FDB7C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4C82D5C5" w14:textId="77777777" w:rsidTr="00081A81">
        <w:trPr>
          <w:trHeight w:val="510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3D48BBBF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Csecsemők, kisgyermekek, gyermekek mindennapi ápolásának feladatai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A57736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F2977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A9D61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E88431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02AAC634" w14:textId="77777777" w:rsidTr="00081A81">
        <w:trPr>
          <w:trHeight w:val="25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524FCFB1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Mesemondás, felolvasás, énekjáték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ADF8D1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33C83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9526F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3305DAE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04F32590" w14:textId="77777777" w:rsidTr="00081A81">
        <w:trPr>
          <w:trHeight w:val="510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6C8271E9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Munka-, környezet- és balesetvédelem, elsősegélynyújtás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358DA4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B9BBA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61509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25E411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060C3B40" w14:textId="77777777" w:rsidTr="00081A81">
        <w:trPr>
          <w:trHeight w:val="25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7EF4A681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Szelektív hulladékgyűjtési módok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AA48E9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FFD84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19F5D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35F7FF5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0DE5608E" w14:textId="77777777" w:rsidTr="005F6D53">
        <w:trPr>
          <w:trHeight w:val="300"/>
          <w:jc w:val="center"/>
        </w:trPr>
        <w:tc>
          <w:tcPr>
            <w:tcW w:w="6935" w:type="dxa"/>
            <w:gridSpan w:val="5"/>
            <w:shd w:val="clear" w:color="auto" w:fill="auto"/>
            <w:noWrap/>
            <w:vAlign w:val="center"/>
            <w:hideMark/>
          </w:tcPr>
          <w:p w14:paraId="1E49BD0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SZAKMAI KÉSZSÉGEK</w:t>
            </w:r>
          </w:p>
        </w:tc>
      </w:tr>
      <w:tr w:rsidR="005F6D53" w:rsidRPr="00480552" w14:paraId="23FE885B" w14:textId="77777777" w:rsidTr="00081A81">
        <w:trPr>
          <w:trHeight w:val="25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33B5E51A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Konyhai gépek, eszközök működtetése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422F52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23C9C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00FE1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520523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65CFCD9B" w14:textId="77777777" w:rsidTr="00081A81">
        <w:trPr>
          <w:trHeight w:val="76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76C1E15F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Takarító-berendezések, ruhaápolási tevékenységet segítő gépek, eszközök használata, vegyszerek alkalmazása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6F0034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BBA2A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5C8A6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E37980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15C4BC38" w14:textId="77777777" w:rsidTr="00081A81">
        <w:trPr>
          <w:trHeight w:val="76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700FB2C2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Környezet-tudatosság a takarító- és a mosószerek megválasztásában, szelektív hulladékgyűjtés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549BB8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AD12D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B7F32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25F727F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4348A11D" w14:textId="77777777" w:rsidTr="00081A81">
        <w:trPr>
          <w:trHeight w:val="25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37757E7F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Higiéniás szemlélet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18292E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4B37D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A9C6E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D3FCA8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2C8C5177" w14:textId="77777777" w:rsidTr="00081A81">
        <w:trPr>
          <w:trHeight w:val="25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54599EE4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Szakmai nyelvű beszédkészség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D31640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D61F4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7BBBD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CE306E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00F754F2" w14:textId="77777777" w:rsidTr="005F6D53">
        <w:trPr>
          <w:trHeight w:val="300"/>
          <w:jc w:val="center"/>
        </w:trPr>
        <w:tc>
          <w:tcPr>
            <w:tcW w:w="6935" w:type="dxa"/>
            <w:gridSpan w:val="5"/>
            <w:shd w:val="clear" w:color="auto" w:fill="auto"/>
            <w:noWrap/>
            <w:vAlign w:val="center"/>
            <w:hideMark/>
          </w:tcPr>
          <w:p w14:paraId="1E1E06C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SZEMÉLYES KOMPETENCIÁK</w:t>
            </w:r>
          </w:p>
        </w:tc>
      </w:tr>
      <w:tr w:rsidR="005F6D53" w:rsidRPr="00480552" w14:paraId="34137ECB" w14:textId="77777777" w:rsidTr="00081A81">
        <w:trPr>
          <w:trHeight w:val="25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2B82680F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Ízérzékelés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4DEDE5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05961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5C2C6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521284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30168F3B" w14:textId="77777777" w:rsidTr="00081A81">
        <w:trPr>
          <w:trHeight w:val="25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6AF3F867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Tűrőképesség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C8D6C4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7F7FC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56315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2BB0937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13EE2A2B" w14:textId="77777777" w:rsidTr="00081A81">
        <w:trPr>
          <w:trHeight w:val="25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6C819117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Terhelhetőség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1A8043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B651F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73ACC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6B90B2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1C63DAA6" w14:textId="77777777" w:rsidTr="005F6D53">
        <w:trPr>
          <w:trHeight w:val="300"/>
          <w:jc w:val="center"/>
        </w:trPr>
        <w:tc>
          <w:tcPr>
            <w:tcW w:w="6935" w:type="dxa"/>
            <w:gridSpan w:val="5"/>
            <w:shd w:val="clear" w:color="auto" w:fill="auto"/>
            <w:noWrap/>
            <w:vAlign w:val="center"/>
            <w:hideMark/>
          </w:tcPr>
          <w:p w14:paraId="32D47A4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TÁRSAS KOMPETENCIÁK</w:t>
            </w:r>
          </w:p>
        </w:tc>
      </w:tr>
      <w:tr w:rsidR="005F6D53" w:rsidRPr="00480552" w14:paraId="2E600584" w14:textId="77777777" w:rsidTr="00081A81">
        <w:trPr>
          <w:trHeight w:val="25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3DC7D883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Segítőkészség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6C9FAF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AEE79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F6AB3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4712916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403B046C" w14:textId="77777777" w:rsidTr="00081A81">
        <w:trPr>
          <w:trHeight w:val="25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34C0532C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Kommunikációs rugalmasság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1439DF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10FF6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22DBF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95EADB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7E8C3FCD" w14:textId="77777777" w:rsidTr="00081A81">
        <w:trPr>
          <w:trHeight w:val="25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33256CE4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Konfliktuskerülő készség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DCF2F8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5E6F6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E4D92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36C588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5CE265A6" w14:textId="77777777" w:rsidTr="005F6D53">
        <w:trPr>
          <w:trHeight w:val="300"/>
          <w:jc w:val="center"/>
        </w:trPr>
        <w:tc>
          <w:tcPr>
            <w:tcW w:w="6935" w:type="dxa"/>
            <w:gridSpan w:val="5"/>
            <w:shd w:val="clear" w:color="auto" w:fill="auto"/>
            <w:noWrap/>
            <w:vAlign w:val="center"/>
            <w:hideMark/>
          </w:tcPr>
          <w:p w14:paraId="65788DB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MÓDSZERKOMPETENCIÁK</w:t>
            </w:r>
          </w:p>
        </w:tc>
      </w:tr>
      <w:tr w:rsidR="005F6D53" w:rsidRPr="00480552" w14:paraId="53A32C26" w14:textId="77777777" w:rsidTr="00081A81">
        <w:trPr>
          <w:trHeight w:val="25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746270E9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Felfogóképesség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F92922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FDD79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443AE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993BC1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61900645" w14:textId="77777777" w:rsidTr="00081A81">
        <w:trPr>
          <w:trHeight w:val="25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35E18253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Helyzetfelismerés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7517FC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A0802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628B6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438BB44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5F6D53" w:rsidRPr="00480552" w14:paraId="0C995D01" w14:textId="77777777" w:rsidTr="00081A81">
        <w:trPr>
          <w:trHeight w:val="255"/>
          <w:jc w:val="center"/>
        </w:trPr>
        <w:tc>
          <w:tcPr>
            <w:tcW w:w="3895" w:type="dxa"/>
            <w:shd w:val="clear" w:color="auto" w:fill="auto"/>
            <w:vAlign w:val="center"/>
            <w:hideMark/>
          </w:tcPr>
          <w:p w14:paraId="6D4D7648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A környezet tisztán tartása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FBF939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8E671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14D52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F41710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</w:tbl>
    <w:p w14:paraId="7291ABD4" w14:textId="77777777" w:rsidR="005F6D53" w:rsidRPr="00480552" w:rsidRDefault="005F6D53" w:rsidP="005F6D53">
      <w:pPr>
        <w:rPr>
          <w:rFonts w:ascii="Times New Roman" w:hAnsi="Times New Roman"/>
        </w:rPr>
      </w:pPr>
    </w:p>
    <w:p w14:paraId="5979D442" w14:textId="77777777" w:rsidR="005F6D53" w:rsidRPr="00480552" w:rsidRDefault="005F6D53" w:rsidP="005F6D53">
      <w:pPr>
        <w:rPr>
          <w:rFonts w:ascii="Times New Roman" w:hAnsi="Times New Roman"/>
        </w:rPr>
      </w:pPr>
    </w:p>
    <w:p w14:paraId="31D0C5B7" w14:textId="77777777" w:rsidR="005F6D53" w:rsidRPr="003D6836" w:rsidRDefault="005F6D53" w:rsidP="005F6D53">
      <w:pPr>
        <w:pStyle w:val="Listaszerbekezds"/>
        <w:numPr>
          <w:ilvl w:val="0"/>
          <w:numId w:val="3"/>
        </w:numPr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Élelmiszerek és táplálkozási, ételkészítési alapismeretek tantárgy</w:t>
      </w:r>
      <w:r w:rsidRPr="003D6836">
        <w:rPr>
          <w:rFonts w:ascii="Times New Roman" w:hAnsi="Times New Roman"/>
          <w:b/>
          <w:sz w:val="24"/>
          <w:szCs w:val="24"/>
        </w:rPr>
        <w:tab/>
        <w:t>71 óra</w:t>
      </w:r>
    </w:p>
    <w:p w14:paraId="313DB9E0" w14:textId="77777777" w:rsidR="005F6D53" w:rsidRPr="003D6836" w:rsidRDefault="005F6D53" w:rsidP="005F6D53">
      <w:pPr>
        <w:rPr>
          <w:rFonts w:ascii="Times New Roman" w:hAnsi="Times New Roman"/>
          <w:sz w:val="24"/>
          <w:szCs w:val="24"/>
        </w:rPr>
      </w:pPr>
    </w:p>
    <w:p w14:paraId="2810894A" w14:textId="77777777" w:rsidR="005F6D53" w:rsidRPr="003D6836" w:rsidRDefault="005F6D53" w:rsidP="005F6D53">
      <w:pPr>
        <w:pStyle w:val="Listaszerbekezds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lastRenderedPageBreak/>
        <w:t>A tantárgy tanításának célja</w:t>
      </w:r>
    </w:p>
    <w:p w14:paraId="1D6F973A" w14:textId="77777777" w:rsidR="005F6D53" w:rsidRPr="003D6836" w:rsidRDefault="005F6D53" w:rsidP="005F6D53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A tantárgy tanításának célja megismertetni az élelmiszerek főbb csoportjainak jellemzőit, táplálkozás-élettani szerepét, szakszerű vásárlását, tárolását. A család korszerű, egészséges étkezésének biztosításához rendszerezni a táplálkozási és az élelmiszerhigiéniai alapismereteket. Áttekinteni azokat a szakmai ismereteket (nyersanyag-előkészítés, ételkészítési alapműveletek, ételkészítés), melyek megalapozzák a konyhatechnológiai műveletek gyakorlati elvégzését. Megismertetni a tanulókkal a terítés, tálalás, felszolgálás alapkövetelményeit.</w:t>
      </w:r>
    </w:p>
    <w:p w14:paraId="5D096083" w14:textId="77777777" w:rsidR="005F6D53" w:rsidRPr="003D6836" w:rsidRDefault="005F6D53" w:rsidP="005F6D53">
      <w:pPr>
        <w:ind w:left="426"/>
        <w:rPr>
          <w:rFonts w:ascii="Times New Roman" w:hAnsi="Times New Roman"/>
          <w:sz w:val="24"/>
          <w:szCs w:val="24"/>
        </w:rPr>
      </w:pPr>
    </w:p>
    <w:p w14:paraId="4BC876A1" w14:textId="77777777" w:rsidR="005F6D53" w:rsidRPr="003D6836" w:rsidRDefault="005F6D53" w:rsidP="005F6D53">
      <w:pPr>
        <w:pStyle w:val="Listaszerbekezds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14:paraId="647BCDB0" w14:textId="77777777" w:rsidR="005F6D53" w:rsidRPr="003D6836" w:rsidRDefault="005F6D53" w:rsidP="005F6D53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A tantárgy a Család- és háztartás-ellátási gyakorlat Konyhai munkák, ételkészítési alapgyakorlatok témaköréhez biztosít elméleti alapismereteket, ezért a szakmai alapozó tantárgy oktatása során szoros kapcsolatot kell tartani gyakorlattal.</w:t>
      </w:r>
    </w:p>
    <w:p w14:paraId="7C8EB28C" w14:textId="77777777" w:rsidR="005F6D53" w:rsidRPr="003D6836" w:rsidRDefault="005F6D53" w:rsidP="005F6D53">
      <w:pPr>
        <w:ind w:left="426"/>
        <w:rPr>
          <w:rFonts w:ascii="Times New Roman" w:hAnsi="Times New Roman"/>
          <w:sz w:val="24"/>
          <w:szCs w:val="24"/>
        </w:rPr>
      </w:pPr>
    </w:p>
    <w:p w14:paraId="0964AE5B" w14:textId="77777777" w:rsidR="005F6D53" w:rsidRPr="003D6836" w:rsidRDefault="005F6D53" w:rsidP="005F6D53">
      <w:pPr>
        <w:pStyle w:val="Listaszerbekezds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Témakörök</w:t>
      </w:r>
    </w:p>
    <w:p w14:paraId="76819885" w14:textId="77777777" w:rsidR="005F6D53" w:rsidRPr="003D6836" w:rsidRDefault="005F6D53" w:rsidP="005F6D53">
      <w:pPr>
        <w:pStyle w:val="Listaszerbekezds"/>
        <w:numPr>
          <w:ilvl w:val="2"/>
          <w:numId w:val="3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D6836">
        <w:rPr>
          <w:rFonts w:ascii="Times New Roman" w:hAnsi="Times New Roman"/>
          <w:b/>
          <w:i/>
          <w:sz w:val="24"/>
          <w:szCs w:val="24"/>
        </w:rPr>
        <w:t>Élelmiszerismeret, élvezeti cikkek (jellemzők, vásárlás, tárolás)</w:t>
      </w:r>
      <w:r w:rsidRPr="003D6836">
        <w:rPr>
          <w:rFonts w:ascii="Times New Roman" w:hAnsi="Times New Roman"/>
          <w:b/>
          <w:i/>
          <w:sz w:val="24"/>
          <w:szCs w:val="24"/>
        </w:rPr>
        <w:tab/>
        <w:t>24 óra</w:t>
      </w:r>
    </w:p>
    <w:p w14:paraId="64C520BF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Élelmiszerek tápanyagai (fehérjék, zsírok, szénhidrátok, élelmi rostok, vitaminok, ásványi anyagok, víz)</w:t>
      </w:r>
    </w:p>
    <w:p w14:paraId="79863818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 xml:space="preserve">Szénhidrátban gazdag élelmiszerek (gabonák és gabonatermékek, burgonya és burgonyatermékek, cukor és egyéb édesítőszerek): jellemzői, </w:t>
      </w:r>
      <w:proofErr w:type="spellStart"/>
      <w:r w:rsidRPr="003D6836">
        <w:rPr>
          <w:rFonts w:ascii="Times New Roman" w:hAnsi="Times New Roman"/>
          <w:sz w:val="24"/>
          <w:szCs w:val="24"/>
        </w:rPr>
        <w:t>táplálkozásélettani</w:t>
      </w:r>
      <w:proofErr w:type="spellEnd"/>
      <w:r w:rsidRPr="003D6836">
        <w:rPr>
          <w:rFonts w:ascii="Times New Roman" w:hAnsi="Times New Roman"/>
          <w:sz w:val="24"/>
          <w:szCs w:val="24"/>
        </w:rPr>
        <w:t xml:space="preserve"> hatásuk, vásárlás, tárolás, konyhai tanácsok</w:t>
      </w:r>
    </w:p>
    <w:p w14:paraId="2D22E276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 xml:space="preserve">Fehérje-gazdag élelmiszerek (tej és tejtermékek, tojás és tojáskészítmények, hús és húskészítmények, szárnyasok, vadhúsok és vadszárnyasok, halak és halkészítmények, hüvelyesek): jellemzői, </w:t>
      </w:r>
      <w:proofErr w:type="spellStart"/>
      <w:r w:rsidRPr="003D6836">
        <w:rPr>
          <w:rFonts w:ascii="Times New Roman" w:hAnsi="Times New Roman"/>
          <w:sz w:val="24"/>
          <w:szCs w:val="24"/>
        </w:rPr>
        <w:t>táplálkozásélettani</w:t>
      </w:r>
      <w:proofErr w:type="spellEnd"/>
      <w:r w:rsidRPr="003D6836">
        <w:rPr>
          <w:rFonts w:ascii="Times New Roman" w:hAnsi="Times New Roman"/>
          <w:sz w:val="24"/>
          <w:szCs w:val="24"/>
        </w:rPr>
        <w:t xml:space="preserve"> hatásuk, vásárlás, tárolás, konyhai tanácsok</w:t>
      </w:r>
    </w:p>
    <w:p w14:paraId="2E569884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 xml:space="preserve">Étkezési zsírok (növényi olajok, margarinok, állati zsírok, vaj): jellemzői, </w:t>
      </w:r>
      <w:proofErr w:type="spellStart"/>
      <w:r w:rsidRPr="003D6836">
        <w:rPr>
          <w:rFonts w:ascii="Times New Roman" w:hAnsi="Times New Roman"/>
          <w:sz w:val="24"/>
          <w:szCs w:val="24"/>
        </w:rPr>
        <w:t>táplálkozásélettani</w:t>
      </w:r>
      <w:proofErr w:type="spellEnd"/>
      <w:r w:rsidRPr="003D6836">
        <w:rPr>
          <w:rFonts w:ascii="Times New Roman" w:hAnsi="Times New Roman"/>
          <w:sz w:val="24"/>
          <w:szCs w:val="24"/>
        </w:rPr>
        <w:t xml:space="preserve"> hatásuk, vásárlás, tárolás, konyhai tanácsok</w:t>
      </w:r>
    </w:p>
    <w:p w14:paraId="4B25DD04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 xml:space="preserve">Vitaminban és ásványi anyagban gazdag élelmiszerek (főzelékek és főzelékkészítmények, gyümölcsök és gyümölcskészítmények): csoportosítás, </w:t>
      </w:r>
      <w:proofErr w:type="spellStart"/>
      <w:r w:rsidRPr="003D6836">
        <w:rPr>
          <w:rFonts w:ascii="Times New Roman" w:hAnsi="Times New Roman"/>
          <w:sz w:val="24"/>
          <w:szCs w:val="24"/>
        </w:rPr>
        <w:t>táplálkozásélettani</w:t>
      </w:r>
      <w:proofErr w:type="spellEnd"/>
      <w:r w:rsidRPr="003D6836">
        <w:rPr>
          <w:rFonts w:ascii="Times New Roman" w:hAnsi="Times New Roman"/>
          <w:sz w:val="24"/>
          <w:szCs w:val="24"/>
        </w:rPr>
        <w:t xml:space="preserve"> hatásuk, vásárlás, tárolás</w:t>
      </w:r>
    </w:p>
    <w:p w14:paraId="069CACDC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 xml:space="preserve">Fűszerek (fűszerként szolgáló növényrészek, tágabb értelemben vett fűszerek): </w:t>
      </w:r>
      <w:proofErr w:type="spellStart"/>
      <w:r w:rsidRPr="003D6836">
        <w:rPr>
          <w:rFonts w:ascii="Times New Roman" w:hAnsi="Times New Roman"/>
          <w:sz w:val="24"/>
          <w:szCs w:val="24"/>
        </w:rPr>
        <w:t>táplálkozásélettani</w:t>
      </w:r>
      <w:proofErr w:type="spellEnd"/>
      <w:r w:rsidRPr="003D6836">
        <w:rPr>
          <w:rFonts w:ascii="Times New Roman" w:hAnsi="Times New Roman"/>
          <w:sz w:val="24"/>
          <w:szCs w:val="24"/>
        </w:rPr>
        <w:t xml:space="preserve"> hatásuk, vásárlás, tárolás</w:t>
      </w:r>
    </w:p>
    <w:p w14:paraId="43A0358F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Tésztalazítók: jellemzők, vásárlás, tárolás</w:t>
      </w:r>
    </w:p>
    <w:p w14:paraId="74338D48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 xml:space="preserve">Élvezeti cikkek jellemzői, </w:t>
      </w:r>
      <w:proofErr w:type="spellStart"/>
      <w:r w:rsidRPr="003D6836">
        <w:rPr>
          <w:rFonts w:ascii="Times New Roman" w:hAnsi="Times New Roman"/>
          <w:sz w:val="24"/>
          <w:szCs w:val="24"/>
        </w:rPr>
        <w:t>táplálkozásélettani</w:t>
      </w:r>
      <w:proofErr w:type="spellEnd"/>
      <w:r w:rsidRPr="003D6836">
        <w:rPr>
          <w:rFonts w:ascii="Times New Roman" w:hAnsi="Times New Roman"/>
          <w:sz w:val="24"/>
          <w:szCs w:val="24"/>
        </w:rPr>
        <w:t xml:space="preserve"> hatásuk, vásárlás, tárolás</w:t>
      </w:r>
    </w:p>
    <w:p w14:paraId="78BFF74B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Élelmiszer beszerzés, vásárlás helyszínei, formái</w:t>
      </w:r>
    </w:p>
    <w:p w14:paraId="777EE710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Ár-, értékviszony felismerése</w:t>
      </w:r>
    </w:p>
    <w:p w14:paraId="5A734387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Szükséges mennyiség felmérése, kiszámítása</w:t>
      </w:r>
    </w:p>
    <w:p w14:paraId="12F26F7B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Élelmiszerek minőség-megőrzési időtartalmának ellenőrzése</w:t>
      </w:r>
    </w:p>
    <w:p w14:paraId="79AB8890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</w:p>
    <w:p w14:paraId="44A2F612" w14:textId="77777777" w:rsidR="005F6D53" w:rsidRPr="003D6836" w:rsidRDefault="005F6D53" w:rsidP="005F6D53">
      <w:pPr>
        <w:pStyle w:val="Listaszerbekezds"/>
        <w:numPr>
          <w:ilvl w:val="2"/>
          <w:numId w:val="3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D6836">
        <w:rPr>
          <w:rFonts w:ascii="Times New Roman" w:hAnsi="Times New Roman"/>
          <w:b/>
          <w:i/>
          <w:sz w:val="24"/>
          <w:szCs w:val="24"/>
        </w:rPr>
        <w:t>Táplálkozási alapismeretek</w:t>
      </w:r>
      <w:r w:rsidRPr="003D6836">
        <w:rPr>
          <w:rFonts w:ascii="Times New Roman" w:hAnsi="Times New Roman"/>
          <w:b/>
          <w:i/>
          <w:sz w:val="24"/>
          <w:szCs w:val="24"/>
        </w:rPr>
        <w:tab/>
        <w:t>4 óra</w:t>
      </w:r>
    </w:p>
    <w:p w14:paraId="3AC6F0D3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Táplálkozási formák (teljes értékű, egészséges táplálkozás, alternatív táplálkozási formák, könnyű teljes értékű táplálkozás / kímélő étrend) jellemzői, értékelése</w:t>
      </w:r>
    </w:p>
    <w:p w14:paraId="7D1191C9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Egészséges táplálkozás általános irányelvei</w:t>
      </w:r>
    </w:p>
    <w:p w14:paraId="2612C2A2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Helytelen táplálkozás: túltápláltság, alultápláltság, a fogyókúra szabályai</w:t>
      </w:r>
    </w:p>
    <w:p w14:paraId="38C18902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Életkornak megfelelő táplálkozás: a csecsemők és a kisgyermekek, az iskolás és a serdülők, a felnőttek, az idősek táplálkozása</w:t>
      </w:r>
    </w:p>
    <w:p w14:paraId="73B1E87E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Étrend tervezés alapjai (napi étkezések száma, változatosság, idényjelleg, étkezési igények és szokások figyelembe vétele)</w:t>
      </w:r>
    </w:p>
    <w:p w14:paraId="0B3110A7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14:paraId="74589947" w14:textId="77777777" w:rsidR="005F6D53" w:rsidRPr="003D6836" w:rsidRDefault="005F6D53" w:rsidP="005F6D53">
      <w:pPr>
        <w:pStyle w:val="Listaszerbekezds"/>
        <w:numPr>
          <w:ilvl w:val="2"/>
          <w:numId w:val="3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D6836">
        <w:rPr>
          <w:rFonts w:ascii="Times New Roman" w:hAnsi="Times New Roman"/>
          <w:b/>
          <w:i/>
          <w:sz w:val="24"/>
          <w:szCs w:val="24"/>
        </w:rPr>
        <w:lastRenderedPageBreak/>
        <w:t>Élelmezés-egészségügyi ismeretek</w:t>
      </w:r>
      <w:r w:rsidRPr="003D6836">
        <w:rPr>
          <w:rFonts w:ascii="Times New Roman" w:hAnsi="Times New Roman"/>
          <w:b/>
          <w:i/>
          <w:sz w:val="24"/>
          <w:szCs w:val="24"/>
        </w:rPr>
        <w:tab/>
        <w:t>4 óra</w:t>
      </w:r>
    </w:p>
    <w:p w14:paraId="05FD24FE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Higiénia fogalma, jelentősége, személyi és környezeti higiénia</w:t>
      </w:r>
    </w:p>
    <w:p w14:paraId="5B80E2D6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Élelmiszerek romlásának okai</w:t>
      </w:r>
    </w:p>
    <w:p w14:paraId="7A8B1F47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Ételfertőzések, ételmérgezések</w:t>
      </w:r>
    </w:p>
    <w:p w14:paraId="463BEA71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Élelmiszertárolás, ételkészítés, ét</w:t>
      </w:r>
      <w:r w:rsidR="00B63982" w:rsidRPr="003D6836">
        <w:rPr>
          <w:rFonts w:ascii="Times New Roman" w:hAnsi="Times New Roman"/>
          <w:sz w:val="24"/>
          <w:szCs w:val="24"/>
        </w:rPr>
        <w:t>elszállítás higiéniai veszélyei</w:t>
      </w:r>
    </w:p>
    <w:p w14:paraId="039DD070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Hűtőlánc fogalma, folyamatának biztosítása, megszakadásának következményei</w:t>
      </w:r>
    </w:p>
    <w:p w14:paraId="585214EE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Élelmiszerek kezelésének, ételek készítésének higiéniai követelményei</w:t>
      </w:r>
    </w:p>
    <w:p w14:paraId="5FF9C9CC" w14:textId="77777777" w:rsidR="00081A81" w:rsidRPr="003D6836" w:rsidRDefault="00081A81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</w:p>
    <w:p w14:paraId="0CBF8110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Konyhai higiénia (eszközök és gépek tisztíthatósága, kézi-, gépi mosogatás, takarítás, tisztítás, fertőtlenítés, kártevők elleni védelem, személyi higiénia)</w:t>
      </w:r>
    </w:p>
    <w:p w14:paraId="29C6F025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Orvosi alkalmassági vizsgálatok, egészségügyi könyv</w:t>
      </w:r>
    </w:p>
    <w:p w14:paraId="24CF0895" w14:textId="77777777" w:rsidR="004A4BD6" w:rsidRPr="003D6836" w:rsidRDefault="004A4BD6" w:rsidP="004A4BD6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Minőségbiztosítás alapelve, feladata, a HACCP minőségbiztosítási rendszer előírásai</w:t>
      </w:r>
    </w:p>
    <w:p w14:paraId="60E079E9" w14:textId="77777777" w:rsidR="004A4BD6" w:rsidRPr="003D6836" w:rsidRDefault="004A4BD6" w:rsidP="005F6D5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</w:p>
    <w:p w14:paraId="07962ADC" w14:textId="77777777" w:rsidR="005F6D53" w:rsidRPr="003D6836" w:rsidRDefault="005F6D53" w:rsidP="005F6D53">
      <w:pPr>
        <w:pStyle w:val="Listaszerbekezds"/>
        <w:numPr>
          <w:ilvl w:val="2"/>
          <w:numId w:val="3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D6836">
        <w:rPr>
          <w:rFonts w:ascii="Times New Roman" w:hAnsi="Times New Roman"/>
          <w:b/>
          <w:i/>
          <w:sz w:val="24"/>
          <w:szCs w:val="24"/>
        </w:rPr>
        <w:t>Konyhatechnikai berendezések, eszközök</w:t>
      </w:r>
      <w:r w:rsidRPr="003D6836">
        <w:rPr>
          <w:rFonts w:ascii="Times New Roman" w:hAnsi="Times New Roman"/>
          <w:b/>
          <w:i/>
          <w:sz w:val="24"/>
          <w:szCs w:val="24"/>
        </w:rPr>
        <w:tab/>
      </w:r>
      <w:r w:rsidR="00DA18A4" w:rsidRPr="003D6836">
        <w:rPr>
          <w:rFonts w:ascii="Times New Roman" w:hAnsi="Times New Roman"/>
          <w:b/>
          <w:i/>
          <w:sz w:val="24"/>
          <w:szCs w:val="24"/>
        </w:rPr>
        <w:t>3 óra</w:t>
      </w:r>
    </w:p>
    <w:p w14:paraId="26F6E130" w14:textId="77777777" w:rsidR="005F6D53" w:rsidRPr="003D6836" w:rsidRDefault="005F6D53" w:rsidP="00DA18A4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Konyhai gépek és eszközök (tűzhelyek, hűtőszekrények, fagyasztókészülékek, mosogatógép, egyéb konyhai gépek és eszközök)</w:t>
      </w:r>
    </w:p>
    <w:p w14:paraId="6829B676" w14:textId="77777777" w:rsidR="005F6D53" w:rsidRPr="003D6836" w:rsidRDefault="005F6D53" w:rsidP="00DA18A4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Edények és evőeszközök (étkezési edény, munkaedény, főzőedény, evőeszközök)</w:t>
      </w:r>
    </w:p>
    <w:p w14:paraId="2349B432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14:paraId="5D92A825" w14:textId="77777777" w:rsidR="005F6D53" w:rsidRPr="003D6836" w:rsidRDefault="005F6D53" w:rsidP="005F6D53">
      <w:pPr>
        <w:pStyle w:val="Listaszerbekezds"/>
        <w:numPr>
          <w:ilvl w:val="2"/>
          <w:numId w:val="3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D6836">
        <w:rPr>
          <w:rFonts w:ascii="Times New Roman" w:hAnsi="Times New Roman"/>
          <w:b/>
          <w:i/>
          <w:sz w:val="24"/>
          <w:szCs w:val="24"/>
        </w:rPr>
        <w:t>Nyersanyag előkészítés, ételkészítési alapműveletek</w:t>
      </w:r>
      <w:r w:rsidRPr="003D6836">
        <w:rPr>
          <w:rFonts w:ascii="Times New Roman" w:hAnsi="Times New Roman"/>
          <w:b/>
          <w:i/>
          <w:sz w:val="24"/>
          <w:szCs w:val="24"/>
        </w:rPr>
        <w:tab/>
      </w:r>
      <w:r w:rsidR="00DA18A4" w:rsidRPr="003D6836">
        <w:rPr>
          <w:rFonts w:ascii="Times New Roman" w:hAnsi="Times New Roman"/>
          <w:b/>
          <w:i/>
          <w:sz w:val="24"/>
          <w:szCs w:val="24"/>
        </w:rPr>
        <w:t>16 óra</w:t>
      </w:r>
    </w:p>
    <w:p w14:paraId="5E49864E" w14:textId="77777777" w:rsidR="005F6D53" w:rsidRPr="003D6836" w:rsidRDefault="005F6D53" w:rsidP="00DA18A4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Húsrészek (sertés, marha, birka) felhasználás szerinti osztályozása</w:t>
      </w:r>
    </w:p>
    <w:p w14:paraId="45B249A2" w14:textId="77777777" w:rsidR="005F6D53" w:rsidRPr="003D6836" w:rsidRDefault="005F6D53" w:rsidP="00DA18A4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Húsok főzésh</w:t>
      </w:r>
      <w:r w:rsidR="00DA18A4" w:rsidRPr="003D6836">
        <w:rPr>
          <w:rFonts w:ascii="Times New Roman" w:hAnsi="Times New Roman"/>
          <w:sz w:val="24"/>
          <w:szCs w:val="24"/>
        </w:rPr>
        <w:t>ez, sütéshez való előkészítése</w:t>
      </w:r>
    </w:p>
    <w:p w14:paraId="63BFA9E2" w14:textId="77777777" w:rsidR="005F6D53" w:rsidRPr="003D6836" w:rsidRDefault="00DA18A4" w:rsidP="00DA18A4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Zöldségfélék</w:t>
      </w:r>
      <w:r w:rsidR="005F6D53" w:rsidRPr="003D6836">
        <w:rPr>
          <w:rFonts w:ascii="Times New Roman" w:hAnsi="Times New Roman"/>
          <w:sz w:val="24"/>
          <w:szCs w:val="24"/>
        </w:rPr>
        <w:t xml:space="preserve"> kon</w:t>
      </w:r>
      <w:r w:rsidR="00901A95" w:rsidRPr="003D6836">
        <w:rPr>
          <w:rFonts w:ascii="Times New Roman" w:hAnsi="Times New Roman"/>
          <w:sz w:val="24"/>
          <w:szCs w:val="24"/>
        </w:rPr>
        <w:t xml:space="preserve">yhai feldolgozása: tisztítás, </w:t>
      </w:r>
      <w:r w:rsidR="005F6D53" w:rsidRPr="003D6836">
        <w:rPr>
          <w:rFonts w:ascii="Times New Roman" w:hAnsi="Times New Roman"/>
          <w:sz w:val="24"/>
          <w:szCs w:val="24"/>
        </w:rPr>
        <w:t>mosás, aprítás, vágás, sütéshez, főzéshez előkészítés</w:t>
      </w:r>
    </w:p>
    <w:p w14:paraId="4AE541BB" w14:textId="77777777" w:rsidR="005F6D53" w:rsidRPr="003D6836" w:rsidRDefault="005F6D53" w:rsidP="00DA18A4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Gyümölcsök elsődl</w:t>
      </w:r>
      <w:r w:rsidR="00901A95" w:rsidRPr="003D6836">
        <w:rPr>
          <w:rFonts w:ascii="Times New Roman" w:hAnsi="Times New Roman"/>
          <w:sz w:val="24"/>
          <w:szCs w:val="24"/>
        </w:rPr>
        <w:t xml:space="preserve">eges feldolgozása: tisztítás, </w:t>
      </w:r>
      <w:r w:rsidRPr="003D6836">
        <w:rPr>
          <w:rFonts w:ascii="Times New Roman" w:hAnsi="Times New Roman"/>
          <w:sz w:val="24"/>
          <w:szCs w:val="24"/>
        </w:rPr>
        <w:t>mosás, aprítás, darabolás, vágás, sütés, főzéshez és tálaláshoz való előkészítés</w:t>
      </w:r>
    </w:p>
    <w:p w14:paraId="58177BB9" w14:textId="77777777" w:rsidR="005F6D53" w:rsidRPr="003D6836" w:rsidRDefault="005F6D53" w:rsidP="00DA18A4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Ételkészítési alapműveletek: főzés, párolás, sütés, pirítás</w:t>
      </w:r>
      <w:r w:rsidR="00901A95" w:rsidRPr="003D6836">
        <w:rPr>
          <w:rFonts w:ascii="Times New Roman" w:hAnsi="Times New Roman"/>
          <w:sz w:val="24"/>
          <w:szCs w:val="24"/>
        </w:rPr>
        <w:t xml:space="preserve"> stb.</w:t>
      </w:r>
    </w:p>
    <w:p w14:paraId="17F24B6A" w14:textId="77777777" w:rsidR="005F6D53" w:rsidRPr="003D6836" w:rsidRDefault="005F6D53" w:rsidP="00DA18A4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 xml:space="preserve">Ételkészítéshez szükséges egyéb műveletek: sűrítés, ízesítés és fűszerezés, lazítás, bundázás, töltés, </w:t>
      </w:r>
      <w:r w:rsidR="00901A95" w:rsidRPr="003D6836">
        <w:rPr>
          <w:rFonts w:ascii="Times New Roman" w:hAnsi="Times New Roman"/>
          <w:sz w:val="24"/>
          <w:szCs w:val="24"/>
        </w:rPr>
        <w:t>passzírozás</w:t>
      </w:r>
      <w:r w:rsidRPr="003D6836">
        <w:rPr>
          <w:rFonts w:ascii="Times New Roman" w:hAnsi="Times New Roman"/>
          <w:sz w:val="24"/>
          <w:szCs w:val="24"/>
        </w:rPr>
        <w:t xml:space="preserve">, előfőzés vagy leforrázás </w:t>
      </w:r>
      <w:r w:rsidR="00901A95" w:rsidRPr="003D6836">
        <w:rPr>
          <w:rFonts w:ascii="Times New Roman" w:hAnsi="Times New Roman"/>
          <w:sz w:val="24"/>
          <w:szCs w:val="24"/>
        </w:rPr>
        <w:t>stb.</w:t>
      </w:r>
    </w:p>
    <w:p w14:paraId="4543E7DE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14:paraId="5922F8A1" w14:textId="77777777" w:rsidR="005F6D53" w:rsidRPr="003D6836" w:rsidRDefault="005F6D53" w:rsidP="005F6D53">
      <w:pPr>
        <w:pStyle w:val="Listaszerbekezds"/>
        <w:numPr>
          <w:ilvl w:val="2"/>
          <w:numId w:val="3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D6836">
        <w:rPr>
          <w:rFonts w:ascii="Times New Roman" w:hAnsi="Times New Roman"/>
          <w:b/>
          <w:i/>
          <w:sz w:val="24"/>
          <w:szCs w:val="24"/>
        </w:rPr>
        <w:t>Ételkészítés ételcsoportok alapján</w:t>
      </w:r>
      <w:r w:rsidRPr="003D6836">
        <w:rPr>
          <w:rFonts w:ascii="Times New Roman" w:hAnsi="Times New Roman"/>
          <w:b/>
          <w:i/>
          <w:sz w:val="24"/>
          <w:szCs w:val="24"/>
        </w:rPr>
        <w:tab/>
      </w:r>
      <w:r w:rsidR="00901A95" w:rsidRPr="003D6836">
        <w:rPr>
          <w:rFonts w:ascii="Times New Roman" w:hAnsi="Times New Roman"/>
          <w:b/>
          <w:i/>
          <w:sz w:val="24"/>
          <w:szCs w:val="24"/>
        </w:rPr>
        <w:t>16 óra</w:t>
      </w:r>
    </w:p>
    <w:p w14:paraId="2DA90F2F" w14:textId="77777777" w:rsidR="005F6D53" w:rsidRPr="003D6836" w:rsidRDefault="005F6D53" w:rsidP="00901A9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Levesek (híg, sűrített, összetett levesek)</w:t>
      </w:r>
    </w:p>
    <w:p w14:paraId="49B8379E" w14:textId="77777777" w:rsidR="005F6D53" w:rsidRPr="003D6836" w:rsidRDefault="005F6D53" w:rsidP="00901A9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Főzelékek (sűrített és egyéb főzelékek), köretek (burgonya-, zöldség-, gyümölcs-, gabonafélékből), egytálételek</w:t>
      </w:r>
    </w:p>
    <w:p w14:paraId="3B3A956B" w14:textId="77777777" w:rsidR="005F6D53" w:rsidRPr="003D6836" w:rsidRDefault="005F6D53" w:rsidP="00901A9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Saláták (egyszerű, összetett, kevert)</w:t>
      </w:r>
    </w:p>
    <w:p w14:paraId="51830EB9" w14:textId="77777777" w:rsidR="005F6D53" w:rsidRPr="003D6836" w:rsidRDefault="005F6D53" w:rsidP="00901A9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Mártások (hideg és meleg mártások)</w:t>
      </w:r>
    </w:p>
    <w:p w14:paraId="2BD8BBC8" w14:textId="77777777" w:rsidR="005F6D53" w:rsidRPr="003D6836" w:rsidRDefault="005F6D53" w:rsidP="00901A9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 xml:space="preserve">Hideg és meleg előételek: </w:t>
      </w:r>
    </w:p>
    <w:p w14:paraId="34A8A2B3" w14:textId="77777777" w:rsidR="005F6D53" w:rsidRPr="003D6836" w:rsidRDefault="005F6D53" w:rsidP="00901A95">
      <w:pPr>
        <w:pStyle w:val="Listaszerbekezds"/>
        <w:numPr>
          <w:ilvl w:val="0"/>
          <w:numId w:val="19"/>
        </w:numPr>
        <w:tabs>
          <w:tab w:val="left" w:pos="1418"/>
          <w:tab w:val="right" w:pos="9072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zöldség- és főzelékfélékből, gabonaneműkből, húsokból, belsőségekből készíthető meleg előételek</w:t>
      </w:r>
    </w:p>
    <w:p w14:paraId="44768BF6" w14:textId="77777777" w:rsidR="005F6D53" w:rsidRPr="003D6836" w:rsidRDefault="005F6D53" w:rsidP="00901A95">
      <w:pPr>
        <w:pStyle w:val="Listaszerbekezds"/>
        <w:numPr>
          <w:ilvl w:val="0"/>
          <w:numId w:val="19"/>
        </w:numPr>
        <w:tabs>
          <w:tab w:val="left" w:pos="1418"/>
          <w:tab w:val="right" w:pos="9072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hideg előételek tojásból, zöldségekből, húsokból</w:t>
      </w:r>
    </w:p>
    <w:p w14:paraId="12E43B87" w14:textId="77777777" w:rsidR="005F6D53" w:rsidRPr="003D6836" w:rsidRDefault="005F6D53" w:rsidP="00901A95">
      <w:pPr>
        <w:pStyle w:val="Listaszerbekezds"/>
        <w:numPr>
          <w:ilvl w:val="0"/>
          <w:numId w:val="19"/>
        </w:numPr>
        <w:tabs>
          <w:tab w:val="left" w:pos="1418"/>
          <w:tab w:val="right" w:pos="9072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reggelik, hidegtálak</w:t>
      </w:r>
    </w:p>
    <w:p w14:paraId="58CC77BE" w14:textId="77777777" w:rsidR="005F6D53" w:rsidRPr="003D6836" w:rsidRDefault="005F6D53" w:rsidP="00901A95">
      <w:pPr>
        <w:pStyle w:val="Listaszerbekezds"/>
        <w:numPr>
          <w:ilvl w:val="0"/>
          <w:numId w:val="19"/>
        </w:numPr>
        <w:tabs>
          <w:tab w:val="left" w:pos="1418"/>
          <w:tab w:val="right" w:pos="9072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meleg szendvicsek, tojásból készíthető ételek</w:t>
      </w:r>
    </w:p>
    <w:p w14:paraId="371A9BBA" w14:textId="77777777" w:rsidR="005F6D53" w:rsidRPr="003D6836" w:rsidRDefault="005F6D53" w:rsidP="00901A95">
      <w:pPr>
        <w:pStyle w:val="Listaszerbekezds"/>
        <w:numPr>
          <w:ilvl w:val="0"/>
          <w:numId w:val="19"/>
        </w:numPr>
        <w:tabs>
          <w:tab w:val="left" w:pos="1418"/>
          <w:tab w:val="right" w:pos="9072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lángosfélék, pizzák</w:t>
      </w:r>
    </w:p>
    <w:p w14:paraId="12D4F109" w14:textId="77777777" w:rsidR="00901A95" w:rsidRPr="003D6836" w:rsidRDefault="005F6D53" w:rsidP="00901A9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Húsokból készíthető ételek:</w:t>
      </w:r>
      <w:r w:rsidR="00901A95" w:rsidRPr="003D6836">
        <w:rPr>
          <w:rFonts w:ascii="Times New Roman" w:hAnsi="Times New Roman"/>
          <w:sz w:val="24"/>
          <w:szCs w:val="24"/>
        </w:rPr>
        <w:t xml:space="preserve"> </w:t>
      </w:r>
      <w:r w:rsidRPr="003D6836">
        <w:rPr>
          <w:rFonts w:ascii="Times New Roman" w:hAnsi="Times New Roman"/>
          <w:sz w:val="24"/>
          <w:szCs w:val="24"/>
        </w:rPr>
        <w:t>sertés, marha, borjú, h</w:t>
      </w:r>
      <w:r w:rsidR="00901A95" w:rsidRPr="003D6836">
        <w:rPr>
          <w:rFonts w:ascii="Times New Roman" w:hAnsi="Times New Roman"/>
          <w:sz w:val="24"/>
          <w:szCs w:val="24"/>
        </w:rPr>
        <w:t>al, szárnyasból készülő ételek</w:t>
      </w:r>
    </w:p>
    <w:p w14:paraId="0E2F9E2B" w14:textId="77777777" w:rsidR="005F6D53" w:rsidRPr="003D6836" w:rsidRDefault="005F6D53" w:rsidP="00901A9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Vegetáriánus és a reformkonyha ételkészítési módszerei, alapanyagai (húspótló, illetve helyettesítő termékekből készíthető ételek)</w:t>
      </w:r>
    </w:p>
    <w:p w14:paraId="53D39E6D" w14:textId="77777777" w:rsidR="005F6D53" w:rsidRPr="003D6836" w:rsidRDefault="005F6D53" w:rsidP="00901A9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Tészták, édességek (kevert tészták; kelt, omlós tész</w:t>
      </w:r>
      <w:r w:rsidR="00901A95" w:rsidRPr="003D6836">
        <w:rPr>
          <w:rFonts w:ascii="Times New Roman" w:hAnsi="Times New Roman"/>
          <w:sz w:val="24"/>
          <w:szCs w:val="24"/>
        </w:rPr>
        <w:t>ták, rétesek, felvert-, vajas</w:t>
      </w:r>
      <w:r w:rsidRPr="003D6836">
        <w:rPr>
          <w:rFonts w:ascii="Times New Roman" w:hAnsi="Times New Roman"/>
          <w:sz w:val="24"/>
          <w:szCs w:val="24"/>
        </w:rPr>
        <w:t>tészták; felfújtak, pudingok, krémek, fagylaltok)</w:t>
      </w:r>
      <w:r w:rsidR="00901A95" w:rsidRPr="003D6836">
        <w:rPr>
          <w:rFonts w:ascii="Times New Roman" w:hAnsi="Times New Roman"/>
          <w:sz w:val="24"/>
          <w:szCs w:val="24"/>
        </w:rPr>
        <w:t xml:space="preserve"> stb.</w:t>
      </w:r>
    </w:p>
    <w:p w14:paraId="7871AE62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14:paraId="3C3BF04B" w14:textId="77777777" w:rsidR="005F6D53" w:rsidRPr="003D6836" w:rsidRDefault="005F6D53" w:rsidP="005F6D53">
      <w:pPr>
        <w:pStyle w:val="Listaszerbekezds"/>
        <w:numPr>
          <w:ilvl w:val="2"/>
          <w:numId w:val="3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D6836">
        <w:rPr>
          <w:rFonts w:ascii="Times New Roman" w:hAnsi="Times New Roman"/>
          <w:b/>
          <w:i/>
          <w:sz w:val="24"/>
          <w:szCs w:val="24"/>
        </w:rPr>
        <w:lastRenderedPageBreak/>
        <w:t>Terítés és tálalás a háztartásban</w:t>
      </w:r>
      <w:r w:rsidRPr="003D6836">
        <w:rPr>
          <w:rFonts w:ascii="Times New Roman" w:hAnsi="Times New Roman"/>
          <w:b/>
          <w:i/>
          <w:sz w:val="24"/>
          <w:szCs w:val="24"/>
        </w:rPr>
        <w:tab/>
      </w:r>
      <w:r w:rsidR="00901A95" w:rsidRPr="003D6836">
        <w:rPr>
          <w:rFonts w:ascii="Times New Roman" w:hAnsi="Times New Roman"/>
          <w:b/>
          <w:i/>
          <w:sz w:val="24"/>
          <w:szCs w:val="24"/>
        </w:rPr>
        <w:t>4 óra</w:t>
      </w:r>
    </w:p>
    <w:p w14:paraId="627E4F7A" w14:textId="77777777" w:rsidR="005F6D53" w:rsidRPr="003D6836" w:rsidRDefault="005F6D53" w:rsidP="00901A9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Terített asztal tartozékai (anyagai, eszközei, asztali díszek)</w:t>
      </w:r>
    </w:p>
    <w:p w14:paraId="22BBDA2F" w14:textId="77777777" w:rsidR="005F6D53" w:rsidRPr="003D6836" w:rsidRDefault="005F6D53" w:rsidP="00901A9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Asztal megterítése az étkezés időpontja és /vagy helye szerint, a tartozékok elhelyezésének szabályai</w:t>
      </w:r>
    </w:p>
    <w:p w14:paraId="1BADEEE7" w14:textId="77777777" w:rsidR="005F6D53" w:rsidRPr="003D6836" w:rsidRDefault="005F6D53" w:rsidP="00901A9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 xml:space="preserve">Asztal ünnepélyes megterítése (családi ünnep, családi vendéglátás esetén) </w:t>
      </w:r>
    </w:p>
    <w:p w14:paraId="7AB2E5BD" w14:textId="77777777" w:rsidR="005F6D53" w:rsidRPr="003D6836" w:rsidRDefault="005F6D53" w:rsidP="00901A9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Ételek felszolgálása</w:t>
      </w:r>
    </w:p>
    <w:p w14:paraId="3C246AFD" w14:textId="77777777" w:rsidR="005F6D53" w:rsidRPr="003D6836" w:rsidRDefault="005F6D53" w:rsidP="00901A9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Italok felszolgálása</w:t>
      </w:r>
    </w:p>
    <w:p w14:paraId="5C2931F7" w14:textId="77777777" w:rsidR="005F6D53" w:rsidRPr="003D6836" w:rsidRDefault="005F6D53" w:rsidP="00901A9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Felszolgálás öltözködéssel szemben támasztott követelményei</w:t>
      </w:r>
    </w:p>
    <w:p w14:paraId="336ECA91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14:paraId="3C5DDD7D" w14:textId="77777777" w:rsidR="005F6D53" w:rsidRPr="003D6836" w:rsidRDefault="005F6D53" w:rsidP="005F6D53">
      <w:pPr>
        <w:pStyle w:val="Listaszerbekezds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A képzés javasolt helyszíne (ajánlás)</w:t>
      </w:r>
    </w:p>
    <w:p w14:paraId="7806E2D1" w14:textId="77777777" w:rsidR="005F6D53" w:rsidRPr="003D6836" w:rsidRDefault="005F6D53" w:rsidP="005F6D53">
      <w:pPr>
        <w:ind w:left="426"/>
        <w:rPr>
          <w:rFonts w:ascii="Times New Roman" w:hAnsi="Times New Roman"/>
          <w:sz w:val="24"/>
          <w:szCs w:val="24"/>
        </w:rPr>
      </w:pPr>
    </w:p>
    <w:p w14:paraId="3B386709" w14:textId="77777777" w:rsidR="005F6D53" w:rsidRPr="003D6836" w:rsidRDefault="005F6D53" w:rsidP="00901A95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Az elméleti oktatást javasolt szaktanteremben tartani, ahol bemutathatók az ételkészítéshez szükséges eszközök, élelmiszerek. A szaktanteremben elhelyezett képek segítsék az élelmiszerekkel való szigorú egészségügyi szabályok szerinti bánásmód szükségességének megértését.</w:t>
      </w:r>
    </w:p>
    <w:p w14:paraId="7DD58887" w14:textId="77777777" w:rsidR="005F6D53" w:rsidRPr="003D6836" w:rsidRDefault="005F6D53" w:rsidP="005F6D53">
      <w:pPr>
        <w:ind w:left="426"/>
        <w:rPr>
          <w:rFonts w:ascii="Times New Roman" w:hAnsi="Times New Roman"/>
          <w:sz w:val="24"/>
          <w:szCs w:val="24"/>
        </w:rPr>
      </w:pPr>
    </w:p>
    <w:p w14:paraId="03E38F18" w14:textId="77777777" w:rsidR="005F6D53" w:rsidRPr="003D6836" w:rsidRDefault="005F6D53" w:rsidP="005F6D53">
      <w:pPr>
        <w:pStyle w:val="Listaszerbekezds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A tantárgy elsajátítása során alkalmazható sajátos módszerek, tanulói tevékenységformák (ajánlás)</w:t>
      </w:r>
    </w:p>
    <w:p w14:paraId="4BF53C7F" w14:textId="77777777" w:rsidR="005F6D53" w:rsidRPr="003D6836" w:rsidRDefault="005F6D53" w:rsidP="005F6D53">
      <w:pPr>
        <w:ind w:left="426"/>
        <w:rPr>
          <w:rFonts w:ascii="Times New Roman" w:hAnsi="Times New Roman"/>
          <w:sz w:val="24"/>
          <w:szCs w:val="24"/>
        </w:rPr>
      </w:pPr>
    </w:p>
    <w:p w14:paraId="1A1EB77F" w14:textId="77777777" w:rsidR="005F6D53" w:rsidRPr="003D6836" w:rsidRDefault="005F6D53" w:rsidP="005F6D53">
      <w:pPr>
        <w:ind w:left="426"/>
        <w:rPr>
          <w:rFonts w:ascii="Times New Roman" w:hAnsi="Times New Roman"/>
          <w:sz w:val="24"/>
          <w:szCs w:val="24"/>
        </w:rPr>
      </w:pPr>
    </w:p>
    <w:p w14:paraId="27723112" w14:textId="77777777" w:rsidR="005F6D53" w:rsidRPr="003D6836" w:rsidRDefault="005F6D53" w:rsidP="005F6D53">
      <w:pPr>
        <w:pStyle w:val="Listaszerbekezds"/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A tantárgy elsajátítása során alkalmazható sajátos módszerek (ajánlás)</w:t>
      </w:r>
    </w:p>
    <w:p w14:paraId="62D14046" w14:textId="77777777" w:rsidR="005F6D53" w:rsidRPr="00480552" w:rsidRDefault="005F6D53" w:rsidP="005F6D53">
      <w:pPr>
        <w:pStyle w:val="Listaszerbekezds"/>
        <w:spacing w:after="0"/>
        <w:ind w:left="1224"/>
        <w:rPr>
          <w:rFonts w:ascii="Times New Roman" w:hAnsi="Times New Roman"/>
          <w:b/>
        </w:rPr>
      </w:pP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5F6D53" w:rsidRPr="00480552" w14:paraId="39EB6226" w14:textId="77777777" w:rsidTr="005F6D53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BB3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C5A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CE9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794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5F6D53" w:rsidRPr="00480552" w14:paraId="0427F79E" w14:textId="77777777" w:rsidTr="005F6D53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1EFA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2820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1C2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FDC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8D9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B817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6D53" w:rsidRPr="00480552" w14:paraId="1FFF85BB" w14:textId="77777777" w:rsidTr="005F6D53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10C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D0AF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A61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AE9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1EA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0A65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Konyhai és terítési eszközök</w:t>
            </w:r>
          </w:p>
        </w:tc>
      </w:tr>
      <w:tr w:rsidR="005F6D53" w:rsidRPr="00480552" w14:paraId="5A8F9103" w14:textId="77777777" w:rsidTr="005F6D5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23E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83D9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elbeszélés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E12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FC9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16E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9068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0A46D05B" w14:textId="77777777" w:rsidTr="005F6D5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18E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1BB9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kiselőadás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539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70F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8F6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0EB4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4BE641C6" w14:textId="77777777" w:rsidTr="005F6D5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F90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E77F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DE7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265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6FB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8BBA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4B62A468" w14:textId="77777777" w:rsidTr="005F6D5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35A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10A5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86F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C48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F58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ADCF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4CC9625F" w14:textId="77777777" w:rsidTr="005F6D5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0B3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0F60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egyéb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8EA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2A3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34C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78C1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Ételek vizuális bemutatása</w:t>
            </w:r>
          </w:p>
        </w:tc>
      </w:tr>
    </w:tbl>
    <w:p w14:paraId="64CFC3AE" w14:textId="77777777" w:rsidR="005F6D53" w:rsidRPr="00480552" w:rsidRDefault="005F6D53" w:rsidP="005F6D53">
      <w:pPr>
        <w:pStyle w:val="Listaszerbekezds"/>
        <w:spacing w:after="0"/>
        <w:ind w:left="1224"/>
        <w:rPr>
          <w:rFonts w:ascii="Times New Roman" w:hAnsi="Times New Roman"/>
          <w:b/>
        </w:rPr>
      </w:pPr>
    </w:p>
    <w:p w14:paraId="1192DD01" w14:textId="77777777" w:rsidR="005F6D53" w:rsidRPr="00480552" w:rsidRDefault="005F6D53" w:rsidP="005F6D53">
      <w:pPr>
        <w:ind w:left="426"/>
        <w:rPr>
          <w:rFonts w:ascii="Times New Roman" w:hAnsi="Times New Roman"/>
        </w:rPr>
      </w:pPr>
    </w:p>
    <w:p w14:paraId="4A352D54" w14:textId="77777777" w:rsidR="005F6D53" w:rsidRPr="003D6836" w:rsidRDefault="005F6D53" w:rsidP="005F6D53">
      <w:pPr>
        <w:pStyle w:val="Listaszerbekezds"/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A tantárgy elsajátítása során alkalmazható tanulói tevékenységformák (ajánlás)</w:t>
      </w:r>
    </w:p>
    <w:p w14:paraId="7518D1AB" w14:textId="77777777" w:rsidR="005F6D53" w:rsidRPr="00480552" w:rsidRDefault="005F6D53" w:rsidP="005F6D53">
      <w:pPr>
        <w:pStyle w:val="Listaszerbekezds"/>
        <w:spacing w:after="0"/>
        <w:ind w:left="1224"/>
        <w:rPr>
          <w:rFonts w:ascii="Times New Roman" w:hAnsi="Times New Roman"/>
          <w:b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5F6D53" w:rsidRPr="00480552" w14:paraId="57AA8511" w14:textId="77777777" w:rsidTr="005F6D53">
        <w:trPr>
          <w:trHeight w:val="255"/>
          <w:jc w:val="center"/>
        </w:trPr>
        <w:tc>
          <w:tcPr>
            <w:tcW w:w="1036" w:type="dxa"/>
            <w:vMerge w:val="restart"/>
            <w:shd w:val="clear" w:color="auto" w:fill="auto"/>
            <w:vAlign w:val="center"/>
            <w:hideMark/>
          </w:tcPr>
          <w:p w14:paraId="54308B6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777" w:type="dxa"/>
            <w:vMerge w:val="restart"/>
            <w:shd w:val="clear" w:color="auto" w:fill="auto"/>
            <w:vAlign w:val="center"/>
            <w:hideMark/>
          </w:tcPr>
          <w:p w14:paraId="655FBE4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tevékenységforma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  <w:hideMark/>
          </w:tcPr>
          <w:p w14:paraId="2512E8C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61781AD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5F6D53" w:rsidRPr="00480552" w14:paraId="4A8FD01B" w14:textId="77777777" w:rsidTr="005F6D53">
        <w:trPr>
          <w:trHeight w:val="510"/>
          <w:jc w:val="center"/>
        </w:trPr>
        <w:tc>
          <w:tcPr>
            <w:tcW w:w="1036" w:type="dxa"/>
            <w:vMerge/>
            <w:vAlign w:val="center"/>
            <w:hideMark/>
          </w:tcPr>
          <w:p w14:paraId="43BFCAA5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vMerge/>
            <w:vAlign w:val="center"/>
            <w:hideMark/>
          </w:tcPr>
          <w:p w14:paraId="2FCE043E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D85925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584D03C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csoport-bontás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1D97BFA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osztály-keret</w:t>
            </w:r>
          </w:p>
        </w:tc>
        <w:tc>
          <w:tcPr>
            <w:tcW w:w="2359" w:type="dxa"/>
            <w:vMerge/>
            <w:vAlign w:val="center"/>
            <w:hideMark/>
          </w:tcPr>
          <w:p w14:paraId="619FCD32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6D53" w:rsidRPr="00480552" w14:paraId="4E845630" w14:textId="77777777" w:rsidTr="005F6D53">
        <w:trPr>
          <w:trHeight w:val="255"/>
          <w:jc w:val="center"/>
        </w:trPr>
        <w:tc>
          <w:tcPr>
            <w:tcW w:w="1036" w:type="dxa"/>
            <w:shd w:val="clear" w:color="000000" w:fill="D9D9D9"/>
            <w:vAlign w:val="center"/>
            <w:hideMark/>
          </w:tcPr>
          <w:p w14:paraId="0A2F669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464" w:type="dxa"/>
            <w:gridSpan w:val="5"/>
            <w:shd w:val="clear" w:color="000000" w:fill="D9D9D9"/>
            <w:vAlign w:val="center"/>
            <w:hideMark/>
          </w:tcPr>
          <w:p w14:paraId="577F6CF8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Információ feldolgozó tevékenységek</w:t>
            </w:r>
          </w:p>
        </w:tc>
      </w:tr>
      <w:tr w:rsidR="005F6D53" w:rsidRPr="00480552" w14:paraId="71801B60" w14:textId="77777777" w:rsidTr="005F6D53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45EB3F1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6CE00C0D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Olvasott szöveg önálló feldolgozása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A3B3F7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7DFF867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4ED7285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2F33CE5A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1012AF2A" w14:textId="77777777" w:rsidTr="005F6D53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5AA7130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5692F08D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5E2343B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09E98BF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5FAA427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21C4A5A0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2DF0FE0C" w14:textId="77777777" w:rsidTr="005F6D53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37D68F0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3D3A2FA0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7C41E16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0671ACF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5205A3E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3D6D876C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64681892" w14:textId="77777777" w:rsidTr="005F6D53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114ED49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183EBAF1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9965C5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586200B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42C2A81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40B7C0B1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7136B31F" w14:textId="77777777" w:rsidTr="005F6D53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088383D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3864962F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5E257D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57500FD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57BC0C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679F9C29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3BFE47B9" w14:textId="77777777" w:rsidTr="005F6D53">
        <w:trPr>
          <w:trHeight w:val="255"/>
          <w:jc w:val="center"/>
        </w:trPr>
        <w:tc>
          <w:tcPr>
            <w:tcW w:w="1036" w:type="dxa"/>
            <w:shd w:val="clear" w:color="000000" w:fill="D9D9D9"/>
            <w:vAlign w:val="center"/>
            <w:hideMark/>
          </w:tcPr>
          <w:p w14:paraId="5A82B17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464" w:type="dxa"/>
            <w:gridSpan w:val="5"/>
            <w:shd w:val="clear" w:color="000000" w:fill="D9D9D9"/>
            <w:vAlign w:val="center"/>
            <w:hideMark/>
          </w:tcPr>
          <w:p w14:paraId="62DFBA63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Ismeretalkalmazási gyakorló tevékenységek, feladatok</w:t>
            </w:r>
          </w:p>
        </w:tc>
      </w:tr>
      <w:tr w:rsidR="005F6D53" w:rsidRPr="00480552" w14:paraId="4AF0823B" w14:textId="77777777" w:rsidTr="005F6D53">
        <w:trPr>
          <w:trHeight w:val="255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2512634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4D77FAFA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Írásos elemzések készítése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EE434A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63C4600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FA4CE5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708C2190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4D2ACD13" w14:textId="77777777" w:rsidTr="005F6D53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07C0E11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0D87BFB1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2BD1B3B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26E7E86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29CB22A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70FDA188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11E7445B" w14:textId="77777777" w:rsidTr="005F6D53">
        <w:trPr>
          <w:trHeight w:val="255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7E0A36A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68E096D0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Tesztfeladat megoldása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B068F1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15AC43E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0CB64AB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485C243E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30396B1A" w14:textId="77777777" w:rsidTr="005F6D53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703604C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6361A566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4131DE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5C70388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5835AA0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1DC8823F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334E902B" w14:textId="77777777" w:rsidTr="005F6D53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25CE917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00AF9E4F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C58FDE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2D10C85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7E316C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5DEEF58A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7F9183ED" w14:textId="77777777" w:rsidTr="005F6D53">
        <w:trPr>
          <w:trHeight w:val="255"/>
          <w:jc w:val="center"/>
        </w:trPr>
        <w:tc>
          <w:tcPr>
            <w:tcW w:w="1036" w:type="dxa"/>
            <w:shd w:val="clear" w:color="000000" w:fill="D9D9D9"/>
            <w:vAlign w:val="center"/>
            <w:hideMark/>
          </w:tcPr>
          <w:p w14:paraId="67FD7DB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464" w:type="dxa"/>
            <w:gridSpan w:val="5"/>
            <w:shd w:val="clear" w:color="000000" w:fill="D9D9D9"/>
            <w:vAlign w:val="center"/>
            <w:hideMark/>
          </w:tcPr>
          <w:p w14:paraId="02CCA2E3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Komplex információk körében</w:t>
            </w:r>
          </w:p>
        </w:tc>
      </w:tr>
      <w:tr w:rsidR="005F6D53" w:rsidRPr="00480552" w14:paraId="0B0A6D45" w14:textId="77777777" w:rsidTr="005F6D53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0C7F146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023ECD8D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Elemzés készítése tapasztalatokról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E603FB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0D7815E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52EC72D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53FF7A7A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278236D8" w14:textId="77777777" w:rsidTr="005F6D53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2A0EA67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0F14F821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27FB5B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686C3D3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1B758F9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0811A20B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167FAEE7" w14:textId="77777777" w:rsidTr="005F6D53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497ED4C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4..4.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21B6E8F6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113DE1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723BDF1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DEA3AD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1DDF31A1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28F83E5E" w14:textId="77777777" w:rsidTr="005F6D53">
        <w:trPr>
          <w:trHeight w:val="255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3B659D5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44523979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Utólagos szóbeli beszámoló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21739E2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6B8693F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24E7FA4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72790D18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67D5E4F" w14:textId="77777777" w:rsidR="005F6D53" w:rsidRPr="00480552" w:rsidRDefault="005F6D53" w:rsidP="005F6D53">
      <w:pPr>
        <w:pStyle w:val="Listaszerbekezds"/>
        <w:spacing w:after="0"/>
        <w:ind w:left="1224"/>
        <w:rPr>
          <w:rFonts w:ascii="Times New Roman" w:hAnsi="Times New Roman"/>
          <w:b/>
        </w:rPr>
      </w:pPr>
    </w:p>
    <w:p w14:paraId="2297E573" w14:textId="77777777" w:rsidR="005F6D53" w:rsidRPr="003D6836" w:rsidRDefault="005F6D53" w:rsidP="005F6D53">
      <w:pPr>
        <w:ind w:left="426"/>
        <w:rPr>
          <w:rFonts w:ascii="Times New Roman" w:hAnsi="Times New Roman"/>
          <w:sz w:val="24"/>
          <w:szCs w:val="24"/>
        </w:rPr>
      </w:pPr>
    </w:p>
    <w:p w14:paraId="384A4412" w14:textId="77777777" w:rsidR="005F6D53" w:rsidRPr="003D6836" w:rsidRDefault="005F6D53" w:rsidP="005F6D53">
      <w:pPr>
        <w:pStyle w:val="Listaszerbekezds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A tantárgy értékelésének módja</w:t>
      </w:r>
    </w:p>
    <w:p w14:paraId="14223178" w14:textId="77777777" w:rsidR="005F6D53" w:rsidRPr="003D6836" w:rsidRDefault="005F6D53" w:rsidP="00901A95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A nemzeti köznevelésről szóló 2011. évi CXC. törvény. 54. § (2) a) pontja szerinti értékeléssel.</w:t>
      </w:r>
    </w:p>
    <w:p w14:paraId="7ED094A4" w14:textId="77777777" w:rsidR="005F6D53" w:rsidRPr="003D6836" w:rsidRDefault="005F6D53" w:rsidP="005F6D53">
      <w:pPr>
        <w:rPr>
          <w:rFonts w:ascii="Times New Roman" w:hAnsi="Times New Roman"/>
          <w:sz w:val="24"/>
          <w:szCs w:val="24"/>
        </w:rPr>
      </w:pPr>
    </w:p>
    <w:p w14:paraId="22E365CB" w14:textId="77777777" w:rsidR="005F6D53" w:rsidRPr="003D6836" w:rsidRDefault="005F6D53" w:rsidP="005F6D53">
      <w:pPr>
        <w:pStyle w:val="Listaszerbekezds"/>
        <w:numPr>
          <w:ilvl w:val="0"/>
          <w:numId w:val="3"/>
        </w:numPr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Csalá</w:t>
      </w:r>
      <w:r w:rsidR="00901A95" w:rsidRPr="003D6836">
        <w:rPr>
          <w:rFonts w:ascii="Times New Roman" w:hAnsi="Times New Roman"/>
          <w:b/>
          <w:sz w:val="24"/>
          <w:szCs w:val="24"/>
        </w:rPr>
        <w:t>dellátás, - gondozás tantárgy</w:t>
      </w:r>
      <w:r w:rsidR="00901A95" w:rsidRPr="003D6836">
        <w:rPr>
          <w:rFonts w:ascii="Times New Roman" w:hAnsi="Times New Roman"/>
          <w:b/>
          <w:sz w:val="24"/>
          <w:szCs w:val="24"/>
        </w:rPr>
        <w:tab/>
      </w:r>
      <w:r w:rsidR="00F74668" w:rsidRPr="003D6836">
        <w:rPr>
          <w:rFonts w:ascii="Times New Roman" w:hAnsi="Times New Roman"/>
          <w:b/>
          <w:sz w:val="24"/>
          <w:szCs w:val="24"/>
        </w:rPr>
        <w:t>106</w:t>
      </w:r>
      <w:r w:rsidR="00901A95" w:rsidRPr="003D6836">
        <w:rPr>
          <w:rFonts w:ascii="Times New Roman" w:hAnsi="Times New Roman"/>
          <w:b/>
          <w:sz w:val="24"/>
          <w:szCs w:val="24"/>
        </w:rPr>
        <w:t xml:space="preserve"> óra</w:t>
      </w:r>
    </w:p>
    <w:p w14:paraId="08C4ED4C" w14:textId="77777777" w:rsidR="005F6D53" w:rsidRPr="003D6836" w:rsidRDefault="005F6D53" w:rsidP="005F6D53">
      <w:pPr>
        <w:rPr>
          <w:rFonts w:ascii="Times New Roman" w:hAnsi="Times New Roman"/>
          <w:sz w:val="24"/>
          <w:szCs w:val="24"/>
        </w:rPr>
      </w:pPr>
    </w:p>
    <w:p w14:paraId="05D03A34" w14:textId="77777777" w:rsidR="005F6D53" w:rsidRPr="003D6836" w:rsidRDefault="005F6D53" w:rsidP="005F6D53">
      <w:pPr>
        <w:pStyle w:val="Listaszerbekezds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A tantárgy tanításának célja</w:t>
      </w:r>
    </w:p>
    <w:p w14:paraId="20559C35" w14:textId="77777777" w:rsidR="005F6D53" w:rsidRPr="003D6836" w:rsidRDefault="005F6D53" w:rsidP="00901A95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A tantárgy tanításának célja a szakszerű házvezetés ismereteinek elsajátítása: családi jövedelemmel gazdálkodás, háztartási munkamegosztás, háztartásirányítás, - tervezés, - szervezés. Az egészséges életvitel, a családtagok gondozási teendőinek ismerete birtokában a tanulók képesek legyenek igényes, harmonikus családi élettér kialakítására és fenntartására, a családi kötelékek erősítésére, egyénileg és társadalmilag is hasznos életre. Az ismeretek elsajátításán túl érzelmi motiválás annak érdekében, hogy a végzettek jó családanyákká és apákká és a közösség hasznos tagjaivá válhassanak.</w:t>
      </w:r>
    </w:p>
    <w:p w14:paraId="0F566364" w14:textId="77777777" w:rsidR="005F6D53" w:rsidRPr="003D6836" w:rsidRDefault="005F6D53" w:rsidP="005F6D53">
      <w:pPr>
        <w:ind w:left="426"/>
        <w:rPr>
          <w:rFonts w:ascii="Times New Roman" w:hAnsi="Times New Roman"/>
          <w:sz w:val="24"/>
          <w:szCs w:val="24"/>
        </w:rPr>
      </w:pPr>
    </w:p>
    <w:p w14:paraId="002FA768" w14:textId="77777777" w:rsidR="005F6D53" w:rsidRPr="003D6836" w:rsidRDefault="005F6D53" w:rsidP="005F6D53">
      <w:pPr>
        <w:pStyle w:val="Listaszerbekezds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14:paraId="3F35FD79" w14:textId="77777777" w:rsidR="005F6D53" w:rsidRPr="003D6836" w:rsidRDefault="005F6D53" w:rsidP="005F6D53">
      <w:pPr>
        <w:ind w:left="426"/>
        <w:rPr>
          <w:rFonts w:ascii="Times New Roman" w:hAnsi="Times New Roman"/>
          <w:sz w:val="24"/>
          <w:szCs w:val="24"/>
        </w:rPr>
      </w:pPr>
    </w:p>
    <w:p w14:paraId="1549E9BF" w14:textId="77777777" w:rsidR="005F6D53" w:rsidRPr="003D6836" w:rsidRDefault="005F6D53" w:rsidP="00901A95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A tantárgy a Család- és háztartás-ellátási gyakorlat Ápolási, gondozási gyakorlatok témaköréhez biztosít elméleti alapismereteket, ezért a szakmai alapozó tantárgy oktatása során szoros kapcsolatot kell tartani gyakorlattal.</w:t>
      </w:r>
    </w:p>
    <w:p w14:paraId="4F98FDA2" w14:textId="77777777" w:rsidR="005F6D53" w:rsidRPr="003D6836" w:rsidRDefault="005F6D53" w:rsidP="005F6D53">
      <w:pPr>
        <w:ind w:left="426"/>
        <w:rPr>
          <w:rFonts w:ascii="Times New Roman" w:hAnsi="Times New Roman"/>
          <w:sz w:val="24"/>
          <w:szCs w:val="24"/>
        </w:rPr>
      </w:pPr>
    </w:p>
    <w:p w14:paraId="3B470100" w14:textId="77777777" w:rsidR="005F6D53" w:rsidRPr="003D6836" w:rsidRDefault="005F6D53" w:rsidP="005F6D53">
      <w:pPr>
        <w:pStyle w:val="Listaszerbekezds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Témakörök</w:t>
      </w:r>
    </w:p>
    <w:p w14:paraId="2DFE2BFA" w14:textId="77777777" w:rsidR="005F6D53" w:rsidRPr="003D6836" w:rsidRDefault="005F6D53" w:rsidP="005F6D53">
      <w:pPr>
        <w:pStyle w:val="Listaszerbekezds"/>
        <w:numPr>
          <w:ilvl w:val="2"/>
          <w:numId w:val="3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D6836">
        <w:rPr>
          <w:rFonts w:ascii="Times New Roman" w:hAnsi="Times New Roman"/>
          <w:b/>
          <w:i/>
          <w:sz w:val="24"/>
          <w:szCs w:val="24"/>
        </w:rPr>
        <w:t>Család és háztartás</w:t>
      </w:r>
      <w:r w:rsidRPr="003D6836">
        <w:rPr>
          <w:rFonts w:ascii="Times New Roman" w:hAnsi="Times New Roman"/>
          <w:b/>
          <w:i/>
          <w:sz w:val="24"/>
          <w:szCs w:val="24"/>
        </w:rPr>
        <w:tab/>
      </w:r>
      <w:r w:rsidR="00901A95" w:rsidRPr="003D6836">
        <w:rPr>
          <w:rFonts w:ascii="Times New Roman" w:hAnsi="Times New Roman"/>
          <w:b/>
          <w:i/>
          <w:sz w:val="24"/>
          <w:szCs w:val="24"/>
        </w:rPr>
        <w:t>18 óra</w:t>
      </w:r>
    </w:p>
    <w:p w14:paraId="0AE9DA88" w14:textId="77777777" w:rsidR="005F6D53" w:rsidRPr="003D6836" w:rsidRDefault="005F6D53" w:rsidP="00901A9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Család fogalma, változásai, funkciói (gazdasági, szocializációs szerepe)</w:t>
      </w:r>
    </w:p>
    <w:p w14:paraId="48715C89" w14:textId="77777777" w:rsidR="005F6D53" w:rsidRPr="003D6836" w:rsidRDefault="005F6D53" w:rsidP="00901A9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Családi háztartás feladata (szükségletek és az igények kielégítése)</w:t>
      </w:r>
    </w:p>
    <w:p w14:paraId="3FF7D866" w14:textId="77777777" w:rsidR="005F6D53" w:rsidRPr="003D6836" w:rsidRDefault="005F6D53" w:rsidP="00901A9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 xml:space="preserve">Háztartási szükségletek - igények (alapvető vagy létszükségletek, kulturális és luxus szükségletek) </w:t>
      </w:r>
      <w:r w:rsidR="00901A95" w:rsidRPr="003D6836">
        <w:rPr>
          <w:rFonts w:ascii="Times New Roman" w:hAnsi="Times New Roman"/>
          <w:sz w:val="24"/>
          <w:szCs w:val="24"/>
        </w:rPr>
        <w:t>és befolyásoló tényezői</w:t>
      </w:r>
    </w:p>
    <w:p w14:paraId="223598B9" w14:textId="77777777" w:rsidR="005F6D53" w:rsidRPr="003D6836" w:rsidRDefault="005F6D53" w:rsidP="00901A9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lastRenderedPageBreak/>
        <w:t>Családok bevételei és kiadásai</w:t>
      </w:r>
    </w:p>
    <w:p w14:paraId="7D30B89C" w14:textId="77777777" w:rsidR="00901A95" w:rsidRPr="003D6836" w:rsidRDefault="005F6D53" w:rsidP="00901A9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 xml:space="preserve">Háztartási költségvetés </w:t>
      </w:r>
      <w:r w:rsidR="00901A95" w:rsidRPr="003D6836">
        <w:rPr>
          <w:rFonts w:ascii="Times New Roman" w:hAnsi="Times New Roman"/>
          <w:sz w:val="24"/>
          <w:szCs w:val="24"/>
        </w:rPr>
        <w:t>feladata és a készítés formája</w:t>
      </w:r>
    </w:p>
    <w:p w14:paraId="51273CD8" w14:textId="77777777" w:rsidR="005F6D53" w:rsidRPr="003D6836" w:rsidRDefault="005F6D53" w:rsidP="00901A9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Takarékoskodás a családban</w:t>
      </w:r>
    </w:p>
    <w:p w14:paraId="69561431" w14:textId="77777777" w:rsidR="005F6D53" w:rsidRPr="003D6836" w:rsidRDefault="005F6D53" w:rsidP="00901A9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Hitel, részletvásárlás szerepe a családok pénzgazdálkodásában</w:t>
      </w:r>
    </w:p>
    <w:p w14:paraId="265180F5" w14:textId="77777777" w:rsidR="005F6D53" w:rsidRPr="003D6836" w:rsidRDefault="005F6D53" w:rsidP="00901A9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Háztartásirányítási feladatok (tervezés, szervezés, kivitelezés, értékelés)</w:t>
      </w:r>
    </w:p>
    <w:p w14:paraId="1FCCF2B9" w14:textId="77777777" w:rsidR="005F6D53" w:rsidRPr="003D6836" w:rsidRDefault="005F6D53" w:rsidP="00901A9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 xml:space="preserve">Gazdálkodás az idővel: a háztartási munka tervezése </w:t>
      </w:r>
      <w:r w:rsidR="005852ED" w:rsidRPr="003D6836">
        <w:rPr>
          <w:rFonts w:ascii="Times New Roman" w:hAnsi="Times New Roman"/>
          <w:sz w:val="24"/>
          <w:szCs w:val="24"/>
        </w:rPr>
        <w:t xml:space="preserve">és szervezése </w:t>
      </w:r>
      <w:r w:rsidRPr="003D6836">
        <w:rPr>
          <w:rFonts w:ascii="Times New Roman" w:hAnsi="Times New Roman"/>
          <w:sz w:val="24"/>
          <w:szCs w:val="24"/>
        </w:rPr>
        <w:t>(heti munkaterv, határidő terv, bevásárlás tervezése, vásárlói magatartás)</w:t>
      </w:r>
    </w:p>
    <w:p w14:paraId="14887422" w14:textId="77777777" w:rsidR="005F6D53" w:rsidRPr="003D6836" w:rsidRDefault="005F6D53" w:rsidP="00901A9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Munkamegosztás a háztartásban</w:t>
      </w:r>
    </w:p>
    <w:p w14:paraId="51DBF66C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14:paraId="7E895E4E" w14:textId="77777777" w:rsidR="005F6D53" w:rsidRPr="003D6836" w:rsidRDefault="005F6D53" w:rsidP="005F6D53">
      <w:pPr>
        <w:pStyle w:val="Listaszerbekezds"/>
        <w:numPr>
          <w:ilvl w:val="2"/>
          <w:numId w:val="3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D6836">
        <w:rPr>
          <w:rFonts w:ascii="Times New Roman" w:hAnsi="Times New Roman"/>
          <w:b/>
          <w:i/>
          <w:sz w:val="24"/>
          <w:szCs w:val="24"/>
        </w:rPr>
        <w:t>Gondozás, nevelés a különböző életkori szakaszokban</w:t>
      </w:r>
      <w:r w:rsidRPr="003D6836">
        <w:rPr>
          <w:rFonts w:ascii="Times New Roman" w:hAnsi="Times New Roman"/>
          <w:b/>
          <w:i/>
          <w:sz w:val="24"/>
          <w:szCs w:val="24"/>
        </w:rPr>
        <w:tab/>
      </w:r>
      <w:r w:rsidR="005852ED" w:rsidRPr="003D6836">
        <w:rPr>
          <w:rFonts w:ascii="Times New Roman" w:hAnsi="Times New Roman"/>
          <w:b/>
          <w:i/>
          <w:sz w:val="24"/>
          <w:szCs w:val="24"/>
        </w:rPr>
        <w:t>18 óra</w:t>
      </w:r>
    </w:p>
    <w:p w14:paraId="76F3C4B4" w14:textId="77777777" w:rsidR="005F6D53" w:rsidRPr="003D6836" w:rsidRDefault="005F6D53" w:rsidP="005852ED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Családtervezés, a szülők felelőssége a gyermekvállalásban</w:t>
      </w:r>
    </w:p>
    <w:p w14:paraId="00CE1CAA" w14:textId="77777777" w:rsidR="005F6D53" w:rsidRPr="003D6836" w:rsidRDefault="005F6D53" w:rsidP="005852ED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F</w:t>
      </w:r>
      <w:r w:rsidR="005852ED" w:rsidRPr="003D6836">
        <w:rPr>
          <w:rFonts w:ascii="Times New Roman" w:hAnsi="Times New Roman"/>
          <w:sz w:val="24"/>
          <w:szCs w:val="24"/>
        </w:rPr>
        <w:t>ogamzás, gyermekvárás és szülés</w:t>
      </w:r>
    </w:p>
    <w:p w14:paraId="7E2E4F31" w14:textId="77777777" w:rsidR="005F6D53" w:rsidRPr="003D6836" w:rsidRDefault="005F6D53" w:rsidP="005852ED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Csecs</w:t>
      </w:r>
      <w:r w:rsidR="005852ED" w:rsidRPr="003D6836">
        <w:rPr>
          <w:rFonts w:ascii="Times New Roman" w:hAnsi="Times New Roman"/>
          <w:sz w:val="24"/>
          <w:szCs w:val="24"/>
        </w:rPr>
        <w:t>emő gondozása az első életévben</w:t>
      </w:r>
    </w:p>
    <w:p w14:paraId="51A0F5CC" w14:textId="77777777" w:rsidR="005F6D53" w:rsidRPr="003D6836" w:rsidRDefault="005F6D53" w:rsidP="005852ED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Csecsemő és a kisgyermek egészségvédelme: tanácsadó szolgálat igénybe vétele, megelőző egészségügyi vizsgálatok, védőoltások, fogvédelem, betegségtünetek felismerése, balesetvédelem otthon</w:t>
      </w:r>
    </w:p>
    <w:p w14:paraId="2702872D" w14:textId="77777777" w:rsidR="005852ED" w:rsidRPr="003D6836" w:rsidRDefault="005852ED" w:rsidP="005852ED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Nevelés és tanulás</w:t>
      </w:r>
    </w:p>
    <w:p w14:paraId="27088AB0" w14:textId="77777777" w:rsidR="005F6D53" w:rsidRPr="003D6836" w:rsidRDefault="005F6D53" w:rsidP="005852ED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Kisgyermekkor (1 - 3 év) fejlődési sajátosságai, a nevelés feladatai, az étkezés, a figyelem, a családi szeretet fontossága</w:t>
      </w:r>
    </w:p>
    <w:p w14:paraId="0DBD4467" w14:textId="77777777" w:rsidR="005F6D53" w:rsidRPr="003D6836" w:rsidRDefault="005852ED" w:rsidP="005852ED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Óvodáskori (3-6 év) nevelés</w:t>
      </w:r>
    </w:p>
    <w:p w14:paraId="30F5DB51" w14:textId="77777777" w:rsidR="005F6D53" w:rsidRPr="003D6836" w:rsidRDefault="005F6D53" w:rsidP="005852ED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Kisiskoláskori (6-10 év) szokások jelentősége, a tudatos nevelés fontossága, követelmények az iskolás gyermekkel szemben, táplálkozás, ruházat, iskolai nehézségek</w:t>
      </w:r>
    </w:p>
    <w:p w14:paraId="62EB793B" w14:textId="77777777" w:rsidR="005F6D53" w:rsidRPr="003D6836" w:rsidRDefault="005F6D53" w:rsidP="005852ED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Serdülőkor (10-18 év) jellegzetességei, változásai (pubertás, generációs konfliktusok, partnerproblémák, önállósági törekvések, pályaválasztás, munkakezdés, az ifjúságot fenyegető veszélyek)</w:t>
      </w:r>
    </w:p>
    <w:p w14:paraId="7E96BF38" w14:textId="77777777" w:rsidR="005F6D53" w:rsidRPr="003D6836" w:rsidRDefault="005F6D53" w:rsidP="005852ED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Időskorúak életkori sajátosságai, gondozási feladatai, lehetőségei</w:t>
      </w:r>
    </w:p>
    <w:p w14:paraId="7832D208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14:paraId="50B08580" w14:textId="77777777" w:rsidR="005F6D53" w:rsidRPr="003D6836" w:rsidRDefault="005F6D53" w:rsidP="005F6D53">
      <w:pPr>
        <w:pStyle w:val="Listaszerbekezds"/>
        <w:numPr>
          <w:ilvl w:val="2"/>
          <w:numId w:val="3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D6836">
        <w:rPr>
          <w:rFonts w:ascii="Times New Roman" w:hAnsi="Times New Roman"/>
          <w:b/>
          <w:i/>
          <w:sz w:val="24"/>
          <w:szCs w:val="24"/>
        </w:rPr>
        <w:t>Egészségügyi alapismeretek</w:t>
      </w:r>
      <w:r w:rsidRPr="003D6836">
        <w:rPr>
          <w:rFonts w:ascii="Times New Roman" w:hAnsi="Times New Roman"/>
          <w:b/>
          <w:i/>
          <w:sz w:val="24"/>
          <w:szCs w:val="24"/>
        </w:rPr>
        <w:tab/>
      </w:r>
      <w:r w:rsidR="00F74668" w:rsidRPr="003D6836">
        <w:rPr>
          <w:rFonts w:ascii="Times New Roman" w:hAnsi="Times New Roman"/>
          <w:b/>
          <w:i/>
          <w:sz w:val="24"/>
          <w:szCs w:val="24"/>
        </w:rPr>
        <w:t>16</w:t>
      </w:r>
      <w:r w:rsidR="005852ED" w:rsidRPr="003D6836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14:paraId="1EFE5E70" w14:textId="77777777" w:rsidR="005F6D53" w:rsidRPr="003D6836" w:rsidRDefault="005F6D53" w:rsidP="005852ED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Eg</w:t>
      </w:r>
      <w:r w:rsidR="005852ED" w:rsidRPr="003D6836">
        <w:rPr>
          <w:rFonts w:ascii="Times New Roman" w:hAnsi="Times New Roman"/>
          <w:sz w:val="24"/>
          <w:szCs w:val="24"/>
        </w:rPr>
        <w:t>észség fogalmának meghatározása</w:t>
      </w:r>
    </w:p>
    <w:p w14:paraId="1F79A77C" w14:textId="77777777" w:rsidR="005F6D53" w:rsidRPr="003D6836" w:rsidRDefault="005F6D53" w:rsidP="005852ED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Család, az egyén és a társadalom szerepe az egészséges életvitel kialakításában</w:t>
      </w:r>
    </w:p>
    <w:p w14:paraId="191B0DC0" w14:textId="77777777" w:rsidR="005F6D53" w:rsidRPr="003D6836" w:rsidRDefault="005F6D53" w:rsidP="005852ED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Egészséges életmód alapjai, az egészségf</w:t>
      </w:r>
      <w:r w:rsidR="005852ED" w:rsidRPr="003D6836">
        <w:rPr>
          <w:rFonts w:ascii="Times New Roman" w:hAnsi="Times New Roman"/>
          <w:sz w:val="24"/>
          <w:szCs w:val="24"/>
        </w:rPr>
        <w:t>enntartást befolyásoló tényezők</w:t>
      </w:r>
    </w:p>
    <w:p w14:paraId="3DEB4017" w14:textId="77777777" w:rsidR="005F6D53" w:rsidRPr="003D6836" w:rsidRDefault="005F6D53" w:rsidP="005852ED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Testi-lelki harmónia fe</w:t>
      </w:r>
      <w:r w:rsidR="005852ED" w:rsidRPr="003D6836">
        <w:rPr>
          <w:rFonts w:ascii="Times New Roman" w:hAnsi="Times New Roman"/>
          <w:sz w:val="24"/>
          <w:szCs w:val="24"/>
        </w:rPr>
        <w:t>nntartásának módjai a családban</w:t>
      </w:r>
    </w:p>
    <w:p w14:paraId="050674D2" w14:textId="77777777" w:rsidR="005F6D53" w:rsidRPr="003D6836" w:rsidRDefault="005F6D53" w:rsidP="005852ED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Káros szenvedélyek: dohányzás, alkohol, kábítószerek, a túlzott gyógyszerfogyasztás káros hatásai</w:t>
      </w:r>
    </w:p>
    <w:p w14:paraId="63BC542F" w14:textId="77777777" w:rsidR="005F6D53" w:rsidRPr="003D6836" w:rsidRDefault="005F6D53" w:rsidP="005852ED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Kozmetikumok, festékek hatása a szervezetre</w:t>
      </w:r>
    </w:p>
    <w:p w14:paraId="4AF67C3F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14:paraId="6D094950" w14:textId="77777777" w:rsidR="005F6D53" w:rsidRPr="003D6836" w:rsidRDefault="003430F5" w:rsidP="005F6D53">
      <w:pPr>
        <w:pStyle w:val="Listaszerbekezds"/>
        <w:numPr>
          <w:ilvl w:val="2"/>
          <w:numId w:val="3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D6836">
        <w:rPr>
          <w:rFonts w:ascii="Times New Roman" w:hAnsi="Times New Roman"/>
          <w:b/>
          <w:i/>
          <w:sz w:val="24"/>
          <w:szCs w:val="24"/>
        </w:rPr>
        <w:t>Házi betegápolás</w:t>
      </w:r>
      <w:r w:rsidRPr="003D6836">
        <w:rPr>
          <w:rFonts w:ascii="Times New Roman" w:hAnsi="Times New Roman"/>
          <w:b/>
          <w:i/>
          <w:sz w:val="24"/>
          <w:szCs w:val="24"/>
        </w:rPr>
        <w:tab/>
      </w:r>
      <w:r w:rsidR="00F74668" w:rsidRPr="003D6836">
        <w:rPr>
          <w:rFonts w:ascii="Times New Roman" w:hAnsi="Times New Roman"/>
          <w:b/>
          <w:i/>
          <w:sz w:val="24"/>
          <w:szCs w:val="24"/>
        </w:rPr>
        <w:t>32</w:t>
      </w:r>
      <w:r w:rsidRPr="003D6836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14:paraId="184E6665" w14:textId="77777777" w:rsidR="005F6D53" w:rsidRPr="003D6836" w:rsidRDefault="005F6D53" w:rsidP="003430F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Betegség fogalma</w:t>
      </w:r>
      <w:r w:rsidR="003430F5" w:rsidRPr="003D6836">
        <w:rPr>
          <w:rFonts w:ascii="Times New Roman" w:hAnsi="Times New Roman"/>
          <w:sz w:val="24"/>
          <w:szCs w:val="24"/>
        </w:rPr>
        <w:t>, megelőzésének lehetőségei</w:t>
      </w:r>
    </w:p>
    <w:p w14:paraId="12BAEC90" w14:textId="77777777" w:rsidR="005F6D53" w:rsidRPr="003D6836" w:rsidRDefault="005F6D53" w:rsidP="003430F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Betegségtünetek (fájdalom, testhőmérséklet, váladékok, hányás, nyálka, bőrszín, - állapot, vizelet és széklet elváltozások)</w:t>
      </w:r>
    </w:p>
    <w:p w14:paraId="281208CF" w14:textId="77777777" w:rsidR="005F6D53" w:rsidRPr="003D6836" w:rsidRDefault="005F6D53" w:rsidP="003430F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Védőoltások és kísérő tüneteik</w:t>
      </w:r>
    </w:p>
    <w:p w14:paraId="56E8C564" w14:textId="77777777" w:rsidR="005F6D53" w:rsidRPr="003D6836" w:rsidRDefault="005F6D53" w:rsidP="003430F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Gyakoribb gyermekbetegségek tünetei: gyomorpanaszok, étvágytalanság, hányás, hasmenés, szorulás, megfázás, láz, szájpenész, kiütés, bőrelváltozások</w:t>
      </w:r>
    </w:p>
    <w:p w14:paraId="3AE95F27" w14:textId="77777777" w:rsidR="005F6D53" w:rsidRPr="003D6836" w:rsidRDefault="005F6D53" w:rsidP="003430F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Fertőző betegségek jellegzetes tünetei, gyakoribb fertőző megbetegedések (torokgyulladás, influenza, agyhártyagyulladás, mumpsz, rubeola, bárányhimlő)</w:t>
      </w:r>
    </w:p>
    <w:p w14:paraId="25F41C22" w14:textId="77777777" w:rsidR="005F6D53" w:rsidRPr="003D6836" w:rsidRDefault="005F6D53" w:rsidP="003430F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Teendők tünetek észlelése esetén: hőmérséklet ellenőrzés, lázcsillapítás, az orvos értesítése</w:t>
      </w:r>
    </w:p>
    <w:p w14:paraId="20E80A56" w14:textId="77777777" w:rsidR="005F6D53" w:rsidRPr="003D6836" w:rsidRDefault="005F6D53" w:rsidP="003430F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Tünetek enyhítésének technikái és módszerei</w:t>
      </w:r>
    </w:p>
    <w:p w14:paraId="00E151C0" w14:textId="77777777" w:rsidR="005F6D53" w:rsidRPr="003D6836" w:rsidRDefault="005F6D53" w:rsidP="003430F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lastRenderedPageBreak/>
        <w:t>Betegápolás</w:t>
      </w:r>
      <w:r w:rsidR="003430F5" w:rsidRPr="003D6836">
        <w:rPr>
          <w:rFonts w:ascii="Times New Roman" w:hAnsi="Times New Roman"/>
          <w:sz w:val="24"/>
          <w:szCs w:val="24"/>
        </w:rPr>
        <w:t>i szabályok</w:t>
      </w:r>
    </w:p>
    <w:p w14:paraId="5F09D152" w14:textId="77777777" w:rsidR="005F6D53" w:rsidRPr="003D6836" w:rsidRDefault="005F6D53" w:rsidP="003430F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Betegmegfigyelés (testhőmérséklet, légzés, pulzus)</w:t>
      </w:r>
    </w:p>
    <w:p w14:paraId="16B014D4" w14:textId="77777777" w:rsidR="005F6D53" w:rsidRPr="003D6836" w:rsidRDefault="005F6D53" w:rsidP="003430F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Gyógyszerellátás, borogatás, göngyölés (pólyázás)</w:t>
      </w:r>
    </w:p>
    <w:p w14:paraId="7C1BC661" w14:textId="77777777" w:rsidR="005F6D53" w:rsidRPr="003D6836" w:rsidRDefault="005F6D53" w:rsidP="003430F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Gondozói szerep, a gondozó emberi tulajdonságai (figyelmesség, megértés, türelem, engedékenység, öntudat, önuralom, részvét és az ápolási szabályok megtartása)</w:t>
      </w:r>
    </w:p>
    <w:p w14:paraId="50966E60" w14:textId="77777777" w:rsidR="005F6D53" w:rsidRPr="003D6836" w:rsidRDefault="005F6D53" w:rsidP="003430F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Betegtípusok, a beteg környezete, szükségletei, a szükségletek közlésének, jelzésének felismerése</w:t>
      </w:r>
    </w:p>
    <w:p w14:paraId="36152B86" w14:textId="77777777" w:rsidR="005F6D53" w:rsidRPr="003D6836" w:rsidRDefault="005F6D53" w:rsidP="003430F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Beteg gyermek ápolása</w:t>
      </w:r>
    </w:p>
    <w:p w14:paraId="65337491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14:paraId="020BC40F" w14:textId="77777777" w:rsidR="005F6D53" w:rsidRPr="003D6836" w:rsidRDefault="00D91C0B" w:rsidP="005F6D53">
      <w:pPr>
        <w:pStyle w:val="Listaszerbekezds"/>
        <w:numPr>
          <w:ilvl w:val="2"/>
          <w:numId w:val="3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D6836">
        <w:rPr>
          <w:rFonts w:ascii="Times New Roman" w:hAnsi="Times New Roman"/>
          <w:b/>
          <w:i/>
          <w:sz w:val="24"/>
          <w:szCs w:val="24"/>
        </w:rPr>
        <w:t>Elsősegélynyújtás</w:t>
      </w:r>
      <w:r w:rsidRPr="003D6836">
        <w:rPr>
          <w:rFonts w:ascii="Times New Roman" w:hAnsi="Times New Roman"/>
          <w:b/>
          <w:i/>
          <w:sz w:val="24"/>
          <w:szCs w:val="24"/>
        </w:rPr>
        <w:tab/>
      </w:r>
      <w:r w:rsidR="00F74668" w:rsidRPr="003D6836">
        <w:rPr>
          <w:rFonts w:ascii="Times New Roman" w:hAnsi="Times New Roman"/>
          <w:b/>
          <w:i/>
          <w:sz w:val="24"/>
          <w:szCs w:val="24"/>
        </w:rPr>
        <w:t>16</w:t>
      </w:r>
      <w:r w:rsidRPr="003D6836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14:paraId="186D1DB6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Elsősegélynyújtás fogalma, célja, feladatai</w:t>
      </w:r>
    </w:p>
    <w:p w14:paraId="2D1993AE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Sebek, sebellátás, vérzések és csillapításuk</w:t>
      </w:r>
    </w:p>
    <w:p w14:paraId="49434C68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Ájulás, eszméletvesztés, az újraélesztés</w:t>
      </w:r>
    </w:p>
    <w:p w14:paraId="35D71596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Fájdalomcsillapítás, görcsoldás</w:t>
      </w:r>
    </w:p>
    <w:p w14:paraId="1763F33C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Elsősegélynyújtás mérgezések esetén</w:t>
      </w:r>
    </w:p>
    <w:p w14:paraId="7077132B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Törés, ficam, rándulás, áramütés, vízi balesetek</w:t>
      </w:r>
    </w:p>
    <w:p w14:paraId="232758AD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Napszúrás, rovarcsípések, mérgezések, égési sérülések, fagyás</w:t>
      </w:r>
    </w:p>
    <w:p w14:paraId="3781A8A9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Házi patika felszerelései, a gyógyszerek elhelyezése</w:t>
      </w:r>
    </w:p>
    <w:p w14:paraId="04301DA3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14:paraId="44ED9935" w14:textId="77777777" w:rsidR="005F6D53" w:rsidRPr="003D6836" w:rsidRDefault="005F6D53" w:rsidP="005F6D53">
      <w:pPr>
        <w:pStyle w:val="Listaszerbekezds"/>
        <w:numPr>
          <w:ilvl w:val="2"/>
          <w:numId w:val="3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D6836">
        <w:rPr>
          <w:rFonts w:ascii="Times New Roman" w:hAnsi="Times New Roman"/>
          <w:b/>
          <w:i/>
          <w:sz w:val="24"/>
          <w:szCs w:val="24"/>
        </w:rPr>
        <w:t>Köz</w:t>
      </w:r>
      <w:r w:rsidR="00D91C0B" w:rsidRPr="003D6836">
        <w:rPr>
          <w:rFonts w:ascii="Times New Roman" w:hAnsi="Times New Roman"/>
          <w:b/>
          <w:i/>
          <w:sz w:val="24"/>
          <w:szCs w:val="24"/>
        </w:rPr>
        <w:t>össégi családsegítés</w:t>
      </w:r>
      <w:r w:rsidR="00D91C0B" w:rsidRPr="003D6836">
        <w:rPr>
          <w:rFonts w:ascii="Times New Roman" w:hAnsi="Times New Roman"/>
          <w:b/>
          <w:i/>
          <w:sz w:val="24"/>
          <w:szCs w:val="24"/>
        </w:rPr>
        <w:tab/>
      </w:r>
      <w:r w:rsidR="00F74668" w:rsidRPr="003D6836">
        <w:rPr>
          <w:rFonts w:ascii="Times New Roman" w:hAnsi="Times New Roman"/>
          <w:b/>
          <w:i/>
          <w:sz w:val="24"/>
          <w:szCs w:val="24"/>
        </w:rPr>
        <w:t xml:space="preserve">6 </w:t>
      </w:r>
      <w:r w:rsidR="00D91C0B" w:rsidRPr="003D6836">
        <w:rPr>
          <w:rFonts w:ascii="Times New Roman" w:hAnsi="Times New Roman"/>
          <w:b/>
          <w:i/>
          <w:sz w:val="24"/>
          <w:szCs w:val="24"/>
        </w:rPr>
        <w:t>óra</w:t>
      </w:r>
    </w:p>
    <w:p w14:paraId="6A1B596C" w14:textId="77777777" w:rsidR="005F6D53" w:rsidRPr="003D6836" w:rsidRDefault="005F6D53" w:rsidP="00D91C0B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Szociális és házi gondozást igénylő csoportok</w:t>
      </w:r>
    </w:p>
    <w:p w14:paraId="364275E7" w14:textId="77777777" w:rsidR="005F6D53" w:rsidRPr="003D6836" w:rsidRDefault="005F6D53" w:rsidP="00D91C0B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Szociális gondoskodás formái</w:t>
      </w:r>
    </w:p>
    <w:p w14:paraId="2EB1E773" w14:textId="77777777" w:rsidR="005F6D53" w:rsidRPr="003D6836" w:rsidRDefault="005F6D53" w:rsidP="00D91C0B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Közösségi csalá</w:t>
      </w:r>
      <w:r w:rsidR="00D91C0B" w:rsidRPr="003D6836">
        <w:rPr>
          <w:rFonts w:ascii="Times New Roman" w:hAnsi="Times New Roman"/>
          <w:sz w:val="24"/>
          <w:szCs w:val="24"/>
        </w:rPr>
        <w:t>dsegítő, gondozási munka formái</w:t>
      </w:r>
    </w:p>
    <w:p w14:paraId="7A08FA05" w14:textId="77777777" w:rsidR="005F6D53" w:rsidRPr="003D6836" w:rsidRDefault="005F6D53" w:rsidP="00D91C0B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Közreműködési lehetőségek az egyéni gondozási, ápolási folyamatokban: a gondozottak megfigyelése, segítség nyújtás a környezeti és személyi higiéné biztosításában, a mindennapi tevékenységek elvégzésében, az öltözködésben, az étkezésben, az élelmiszerek, gyógyszerek, eszközök beszerzésében és használatában</w:t>
      </w:r>
    </w:p>
    <w:p w14:paraId="456C8A73" w14:textId="77777777" w:rsidR="005F6D53" w:rsidRPr="003D6836" w:rsidRDefault="005F6D53" w:rsidP="00D91C0B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Helyi közösségek gondozási formái, az idősek ellátását végző intézmények és tevékenységük</w:t>
      </w:r>
    </w:p>
    <w:p w14:paraId="700848B3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14:paraId="08D9DC96" w14:textId="77777777" w:rsidR="005F6D53" w:rsidRPr="003D6836" w:rsidRDefault="005F6D53" w:rsidP="005F6D53">
      <w:pPr>
        <w:pStyle w:val="Listaszerbekezds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A képzés javasolt helyszíne (ajánlás)</w:t>
      </w:r>
    </w:p>
    <w:p w14:paraId="28F02D27" w14:textId="77777777" w:rsidR="005F6D53" w:rsidRPr="003D6836" w:rsidRDefault="005F6D53" w:rsidP="005F6D53">
      <w:pPr>
        <w:ind w:left="426"/>
        <w:rPr>
          <w:rFonts w:ascii="Times New Roman" w:hAnsi="Times New Roman"/>
          <w:i/>
          <w:sz w:val="24"/>
          <w:szCs w:val="24"/>
        </w:rPr>
      </w:pPr>
    </w:p>
    <w:p w14:paraId="2100EFA9" w14:textId="77777777" w:rsidR="005F6D53" w:rsidRPr="003D6836" w:rsidRDefault="005F6D53" w:rsidP="005F6D53">
      <w:pPr>
        <w:ind w:left="426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Az iskola lehetőségeitől függően szaktanteremben, egészségügyi kabinetben célszerű az oktatás szervezése.</w:t>
      </w:r>
    </w:p>
    <w:p w14:paraId="3BF6EC9A" w14:textId="77777777" w:rsidR="005F6D53" w:rsidRPr="003D6836" w:rsidRDefault="005F6D53" w:rsidP="005F6D53">
      <w:pPr>
        <w:ind w:left="426"/>
        <w:rPr>
          <w:rFonts w:ascii="Times New Roman" w:hAnsi="Times New Roman"/>
          <w:sz w:val="24"/>
          <w:szCs w:val="24"/>
        </w:rPr>
      </w:pPr>
    </w:p>
    <w:p w14:paraId="0ADFB15B" w14:textId="77777777" w:rsidR="005F6D53" w:rsidRPr="003D6836" w:rsidRDefault="005F6D53" w:rsidP="005F6D53">
      <w:pPr>
        <w:pStyle w:val="Listaszerbekezds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A tantárgy elsajátítása során alkalmazható sajátos módszerek, tanulói tevékenységformák (ajánlás)</w:t>
      </w:r>
    </w:p>
    <w:p w14:paraId="42A3A8A1" w14:textId="77777777" w:rsidR="005F6D53" w:rsidRPr="003D6836" w:rsidRDefault="005F6D53" w:rsidP="005F6D53">
      <w:pPr>
        <w:ind w:left="426"/>
        <w:rPr>
          <w:rFonts w:ascii="Times New Roman" w:hAnsi="Times New Roman"/>
          <w:sz w:val="24"/>
          <w:szCs w:val="24"/>
        </w:rPr>
      </w:pPr>
    </w:p>
    <w:p w14:paraId="1B8907A6" w14:textId="77777777" w:rsidR="005F6D53" w:rsidRPr="003D6836" w:rsidRDefault="005F6D53" w:rsidP="005F6D53">
      <w:pPr>
        <w:ind w:left="426"/>
        <w:rPr>
          <w:rFonts w:ascii="Times New Roman" w:hAnsi="Times New Roman"/>
          <w:sz w:val="24"/>
          <w:szCs w:val="24"/>
        </w:rPr>
      </w:pPr>
    </w:p>
    <w:p w14:paraId="72F73901" w14:textId="77777777" w:rsidR="005F6D53" w:rsidRPr="003D6836" w:rsidRDefault="005F6D53" w:rsidP="005F6D53">
      <w:pPr>
        <w:pStyle w:val="Listaszerbekezds"/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A tantárgy elsajátítása során alkalmazható sajátos módszerek (ajánlás)</w:t>
      </w:r>
    </w:p>
    <w:p w14:paraId="1152C311" w14:textId="77777777" w:rsidR="005F6D53" w:rsidRPr="003D6836" w:rsidRDefault="005F6D53" w:rsidP="005F6D53">
      <w:pPr>
        <w:pStyle w:val="Listaszerbekezds"/>
        <w:spacing w:after="0"/>
        <w:ind w:left="1224"/>
        <w:rPr>
          <w:rFonts w:ascii="Times New Roman" w:hAnsi="Times New Roman"/>
          <w:b/>
          <w:sz w:val="24"/>
          <w:szCs w:val="24"/>
        </w:rPr>
      </w:pP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5F6D53" w:rsidRPr="00480552" w14:paraId="533E3FD6" w14:textId="77777777" w:rsidTr="005F6D53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25A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BC7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5B2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CD6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5F6D53" w:rsidRPr="00480552" w14:paraId="473DF00F" w14:textId="77777777" w:rsidTr="005F6D53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D6FA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ED50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149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C34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029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304F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6D53" w:rsidRPr="00480552" w14:paraId="4D93622A" w14:textId="77777777" w:rsidTr="005F6D53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537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676E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C75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5EE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435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693E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Elsősegélynyújtás, csecsemőgondozás, házi betegápolás felszerelései </w:t>
            </w:r>
          </w:p>
        </w:tc>
      </w:tr>
      <w:tr w:rsidR="005F6D53" w:rsidRPr="00480552" w14:paraId="4EDFF2F4" w14:textId="77777777" w:rsidTr="005F6D5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BBA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B9B5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elbeszélés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058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15C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AE2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4C75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5EC20D5F" w14:textId="77777777" w:rsidTr="005F6D5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5B4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5897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548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87F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8ED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C59E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64F60B8F" w14:textId="77777777" w:rsidTr="005F6D5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E09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A39F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EF6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A6F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4C0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1FCF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Eszközök bemutatása</w:t>
            </w:r>
          </w:p>
        </w:tc>
      </w:tr>
      <w:tr w:rsidR="005F6D53" w:rsidRPr="00480552" w14:paraId="3F43695F" w14:textId="77777777" w:rsidTr="005F6D5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521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9187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szerepjáték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B8F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BC2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685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4CE2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39755F57" w14:textId="77777777" w:rsidTr="005F6D5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315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8EB2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2B3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B93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3DB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F9DC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6D74E2A" w14:textId="77777777" w:rsidR="005F6D53" w:rsidRPr="00480552" w:rsidRDefault="005F6D53" w:rsidP="005F6D53">
      <w:pPr>
        <w:pStyle w:val="Listaszerbekezds"/>
        <w:spacing w:after="0"/>
        <w:ind w:left="1224"/>
        <w:rPr>
          <w:rFonts w:ascii="Times New Roman" w:hAnsi="Times New Roman"/>
          <w:b/>
        </w:rPr>
      </w:pPr>
    </w:p>
    <w:p w14:paraId="6CDE9EFC" w14:textId="77777777" w:rsidR="005F6D53" w:rsidRPr="003D6836" w:rsidRDefault="005F6D53" w:rsidP="005F6D53">
      <w:pPr>
        <w:pStyle w:val="Listaszerbekezds"/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A tantárgy elsajátítása során alkalmazható tanulói tevékenységformák (ajánlás)</w:t>
      </w:r>
    </w:p>
    <w:p w14:paraId="338621CF" w14:textId="77777777" w:rsidR="00D91C0B" w:rsidRPr="003D6836" w:rsidRDefault="00D91C0B" w:rsidP="00D91C0B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2715"/>
        <w:gridCol w:w="756"/>
        <w:gridCol w:w="863"/>
        <w:gridCol w:w="836"/>
        <w:gridCol w:w="2303"/>
      </w:tblGrid>
      <w:tr w:rsidR="005F6D53" w:rsidRPr="00480552" w14:paraId="4402BF0A" w14:textId="77777777" w:rsidTr="00D91C0B">
        <w:trPr>
          <w:trHeight w:val="255"/>
          <w:jc w:val="center"/>
        </w:trPr>
        <w:tc>
          <w:tcPr>
            <w:tcW w:w="1027" w:type="dxa"/>
            <w:vMerge w:val="restart"/>
            <w:shd w:val="clear" w:color="auto" w:fill="auto"/>
            <w:vAlign w:val="center"/>
            <w:hideMark/>
          </w:tcPr>
          <w:p w14:paraId="3BCBCA3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  <w:hideMark/>
          </w:tcPr>
          <w:p w14:paraId="14191C1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tevékenységforma</w:t>
            </w:r>
          </w:p>
        </w:tc>
        <w:tc>
          <w:tcPr>
            <w:tcW w:w="2455" w:type="dxa"/>
            <w:gridSpan w:val="3"/>
            <w:shd w:val="clear" w:color="auto" w:fill="auto"/>
            <w:vAlign w:val="center"/>
            <w:hideMark/>
          </w:tcPr>
          <w:p w14:paraId="225740C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303" w:type="dxa"/>
            <w:vMerge w:val="restart"/>
            <w:shd w:val="clear" w:color="auto" w:fill="auto"/>
            <w:vAlign w:val="center"/>
            <w:hideMark/>
          </w:tcPr>
          <w:p w14:paraId="085BC78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5F6D53" w:rsidRPr="00480552" w14:paraId="4842AB2B" w14:textId="77777777" w:rsidTr="00D91C0B">
        <w:trPr>
          <w:trHeight w:val="510"/>
          <w:jc w:val="center"/>
        </w:trPr>
        <w:tc>
          <w:tcPr>
            <w:tcW w:w="1027" w:type="dxa"/>
            <w:vMerge/>
            <w:vAlign w:val="center"/>
            <w:hideMark/>
          </w:tcPr>
          <w:p w14:paraId="3867CE88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vMerge/>
            <w:vAlign w:val="center"/>
            <w:hideMark/>
          </w:tcPr>
          <w:p w14:paraId="016B0077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00FD8C8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1A04F2D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csoport-bontás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4AE4A7E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osztály-keret</w:t>
            </w:r>
          </w:p>
        </w:tc>
        <w:tc>
          <w:tcPr>
            <w:tcW w:w="2303" w:type="dxa"/>
            <w:vMerge/>
            <w:vAlign w:val="center"/>
            <w:hideMark/>
          </w:tcPr>
          <w:p w14:paraId="410A6E9F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6D53" w:rsidRPr="00480552" w14:paraId="2C546217" w14:textId="77777777" w:rsidTr="00D91C0B">
        <w:trPr>
          <w:trHeight w:val="255"/>
          <w:jc w:val="center"/>
        </w:trPr>
        <w:tc>
          <w:tcPr>
            <w:tcW w:w="1027" w:type="dxa"/>
            <w:shd w:val="clear" w:color="000000" w:fill="D9D9D9"/>
            <w:vAlign w:val="center"/>
            <w:hideMark/>
          </w:tcPr>
          <w:p w14:paraId="40AD6F8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473" w:type="dxa"/>
            <w:gridSpan w:val="5"/>
            <w:shd w:val="clear" w:color="000000" w:fill="D9D9D9"/>
            <w:vAlign w:val="center"/>
            <w:hideMark/>
          </w:tcPr>
          <w:p w14:paraId="589D79BE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Információ feldolgozó tevékenységek</w:t>
            </w:r>
          </w:p>
        </w:tc>
      </w:tr>
      <w:tr w:rsidR="005F6D53" w:rsidRPr="00480552" w14:paraId="71F5B09E" w14:textId="77777777" w:rsidTr="00D91C0B">
        <w:trPr>
          <w:trHeight w:val="510"/>
          <w:jc w:val="center"/>
        </w:trPr>
        <w:tc>
          <w:tcPr>
            <w:tcW w:w="1027" w:type="dxa"/>
            <w:shd w:val="clear" w:color="auto" w:fill="auto"/>
            <w:vAlign w:val="center"/>
            <w:hideMark/>
          </w:tcPr>
          <w:p w14:paraId="3C43CDB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14:paraId="1036E821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Olvasott szöveg önálló feldolgozása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2573F1E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6C13584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3D2E41D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32A152E4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01DA228C" w14:textId="77777777" w:rsidTr="00D91C0B">
        <w:trPr>
          <w:trHeight w:val="510"/>
          <w:jc w:val="center"/>
        </w:trPr>
        <w:tc>
          <w:tcPr>
            <w:tcW w:w="1027" w:type="dxa"/>
            <w:shd w:val="clear" w:color="auto" w:fill="auto"/>
            <w:vAlign w:val="center"/>
            <w:hideMark/>
          </w:tcPr>
          <w:p w14:paraId="79859BA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14:paraId="15B1320F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9DA1B9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4F60C41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4E4FC9E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66025094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3072B70C" w14:textId="77777777" w:rsidTr="00D91C0B">
        <w:trPr>
          <w:trHeight w:val="510"/>
          <w:jc w:val="center"/>
        </w:trPr>
        <w:tc>
          <w:tcPr>
            <w:tcW w:w="1027" w:type="dxa"/>
            <w:shd w:val="clear" w:color="auto" w:fill="auto"/>
            <w:vAlign w:val="center"/>
            <w:hideMark/>
          </w:tcPr>
          <w:p w14:paraId="286C141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14:paraId="554BE89C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C279E3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76EE3D6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2CB6C84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7B2E0B41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7F9386A6" w14:textId="77777777" w:rsidTr="00D91C0B">
        <w:trPr>
          <w:trHeight w:val="510"/>
          <w:jc w:val="center"/>
        </w:trPr>
        <w:tc>
          <w:tcPr>
            <w:tcW w:w="1027" w:type="dxa"/>
            <w:shd w:val="clear" w:color="auto" w:fill="auto"/>
            <w:vAlign w:val="center"/>
            <w:hideMark/>
          </w:tcPr>
          <w:p w14:paraId="3BE519B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14:paraId="5F180021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36C9E7D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7AD0655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27CBCD7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509502A6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05EBFA2D" w14:textId="77777777" w:rsidTr="00D91C0B">
        <w:trPr>
          <w:trHeight w:val="510"/>
          <w:jc w:val="center"/>
        </w:trPr>
        <w:tc>
          <w:tcPr>
            <w:tcW w:w="1027" w:type="dxa"/>
            <w:shd w:val="clear" w:color="auto" w:fill="auto"/>
            <w:vAlign w:val="center"/>
            <w:hideMark/>
          </w:tcPr>
          <w:p w14:paraId="59A1812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14:paraId="23E539FF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2BEEAA4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7E0739E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7646855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0A76AD88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5DC3F613" w14:textId="77777777" w:rsidTr="00D91C0B">
        <w:trPr>
          <w:trHeight w:val="255"/>
          <w:jc w:val="center"/>
        </w:trPr>
        <w:tc>
          <w:tcPr>
            <w:tcW w:w="1027" w:type="dxa"/>
            <w:shd w:val="clear" w:color="auto" w:fill="auto"/>
            <w:vAlign w:val="center"/>
            <w:hideMark/>
          </w:tcPr>
          <w:p w14:paraId="48E9339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14:paraId="356C0364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Információk önálló rendszerezése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0BCAD24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7EF16AB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0E9803E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78D9FCCB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0AA91E93" w14:textId="77777777" w:rsidTr="00D91C0B">
        <w:trPr>
          <w:trHeight w:val="510"/>
          <w:jc w:val="center"/>
        </w:trPr>
        <w:tc>
          <w:tcPr>
            <w:tcW w:w="1027" w:type="dxa"/>
            <w:shd w:val="clear" w:color="auto" w:fill="auto"/>
            <w:vAlign w:val="center"/>
            <w:hideMark/>
          </w:tcPr>
          <w:p w14:paraId="41C41A5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14:paraId="1B330A25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1018EA1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26D8194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4B4E1B0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0E7070EE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375B8E4D" w14:textId="77777777" w:rsidTr="00D91C0B">
        <w:trPr>
          <w:trHeight w:val="255"/>
          <w:jc w:val="center"/>
        </w:trPr>
        <w:tc>
          <w:tcPr>
            <w:tcW w:w="1027" w:type="dxa"/>
            <w:shd w:val="clear" w:color="000000" w:fill="D9D9D9"/>
            <w:vAlign w:val="center"/>
            <w:hideMark/>
          </w:tcPr>
          <w:p w14:paraId="1506A52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473" w:type="dxa"/>
            <w:gridSpan w:val="5"/>
            <w:shd w:val="clear" w:color="000000" w:fill="D9D9D9"/>
            <w:vAlign w:val="center"/>
            <w:hideMark/>
          </w:tcPr>
          <w:p w14:paraId="3AFA820A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Ismeretalkalmazási gyakorló tevékenységek, feladatok</w:t>
            </w:r>
          </w:p>
        </w:tc>
      </w:tr>
      <w:tr w:rsidR="005F6D53" w:rsidRPr="00480552" w14:paraId="093C01A4" w14:textId="77777777" w:rsidTr="00D91C0B">
        <w:trPr>
          <w:trHeight w:val="255"/>
          <w:jc w:val="center"/>
        </w:trPr>
        <w:tc>
          <w:tcPr>
            <w:tcW w:w="1027" w:type="dxa"/>
            <w:shd w:val="clear" w:color="auto" w:fill="auto"/>
            <w:vAlign w:val="center"/>
            <w:hideMark/>
          </w:tcPr>
          <w:p w14:paraId="4E6F038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14:paraId="13E8216D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Írásos elemzések készítése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B5706F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64B3570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4F1E4F7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58DBF467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7C0026CB" w14:textId="77777777" w:rsidTr="00D91C0B">
        <w:trPr>
          <w:trHeight w:val="255"/>
          <w:jc w:val="center"/>
        </w:trPr>
        <w:tc>
          <w:tcPr>
            <w:tcW w:w="1027" w:type="dxa"/>
            <w:shd w:val="clear" w:color="auto" w:fill="auto"/>
            <w:vAlign w:val="center"/>
            <w:hideMark/>
          </w:tcPr>
          <w:p w14:paraId="5E17AB7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14:paraId="4D1A11F4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Leírás készítése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7C2FA50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4ADB63F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5D9629B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64CBDD92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232BB408" w14:textId="77777777" w:rsidTr="00D91C0B">
        <w:trPr>
          <w:trHeight w:val="255"/>
          <w:jc w:val="center"/>
        </w:trPr>
        <w:tc>
          <w:tcPr>
            <w:tcW w:w="1027" w:type="dxa"/>
            <w:shd w:val="clear" w:color="auto" w:fill="auto"/>
            <w:vAlign w:val="center"/>
            <w:hideMark/>
          </w:tcPr>
          <w:p w14:paraId="2CDD242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14:paraId="3AC07695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Tesztfeladat megoldása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0492157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734F0A5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3A4C92B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26A50132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13158D7E" w14:textId="77777777" w:rsidTr="00D91C0B">
        <w:trPr>
          <w:trHeight w:val="510"/>
          <w:jc w:val="center"/>
        </w:trPr>
        <w:tc>
          <w:tcPr>
            <w:tcW w:w="1027" w:type="dxa"/>
            <w:shd w:val="clear" w:color="auto" w:fill="auto"/>
            <w:vAlign w:val="center"/>
            <w:hideMark/>
          </w:tcPr>
          <w:p w14:paraId="5EA65AB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14:paraId="2EF30715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3C6379F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4F4B8BB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203BDD2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339FC356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785CF62A" w14:textId="77777777" w:rsidTr="00D91C0B">
        <w:trPr>
          <w:trHeight w:val="255"/>
          <w:jc w:val="center"/>
        </w:trPr>
        <w:tc>
          <w:tcPr>
            <w:tcW w:w="1027" w:type="dxa"/>
            <w:shd w:val="clear" w:color="000000" w:fill="D9D9D9"/>
            <w:vAlign w:val="center"/>
            <w:hideMark/>
          </w:tcPr>
          <w:p w14:paraId="3CE1C6A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473" w:type="dxa"/>
            <w:gridSpan w:val="5"/>
            <w:shd w:val="clear" w:color="000000" w:fill="D9D9D9"/>
            <w:vAlign w:val="center"/>
            <w:hideMark/>
          </w:tcPr>
          <w:p w14:paraId="3C8FEBFC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Képi információk körében</w:t>
            </w:r>
          </w:p>
        </w:tc>
      </w:tr>
      <w:tr w:rsidR="005F6D53" w:rsidRPr="00480552" w14:paraId="5F23AB1C" w14:textId="77777777" w:rsidTr="00D91C0B">
        <w:trPr>
          <w:trHeight w:val="510"/>
          <w:jc w:val="center"/>
        </w:trPr>
        <w:tc>
          <w:tcPr>
            <w:tcW w:w="1027" w:type="dxa"/>
            <w:shd w:val="clear" w:color="auto" w:fill="auto"/>
            <w:vAlign w:val="center"/>
            <w:hideMark/>
          </w:tcPr>
          <w:p w14:paraId="215C9E5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14:paraId="793478C0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rajz értelmezése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6D09609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1BCAC6F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4D3EAF7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78DD5C1D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Emberi szervezetről rajz, ábrák, makett</w:t>
            </w:r>
          </w:p>
        </w:tc>
      </w:tr>
      <w:tr w:rsidR="005F6D53" w:rsidRPr="00480552" w14:paraId="2DADFFD6" w14:textId="77777777" w:rsidTr="00D91C0B">
        <w:trPr>
          <w:trHeight w:val="255"/>
          <w:jc w:val="center"/>
        </w:trPr>
        <w:tc>
          <w:tcPr>
            <w:tcW w:w="1027" w:type="dxa"/>
            <w:shd w:val="clear" w:color="000000" w:fill="D9D9D9"/>
            <w:vAlign w:val="center"/>
            <w:hideMark/>
          </w:tcPr>
          <w:p w14:paraId="766844A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473" w:type="dxa"/>
            <w:gridSpan w:val="5"/>
            <w:shd w:val="clear" w:color="000000" w:fill="D9D9D9"/>
            <w:vAlign w:val="center"/>
            <w:hideMark/>
          </w:tcPr>
          <w:p w14:paraId="191DF789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Komplex információk körében</w:t>
            </w:r>
          </w:p>
        </w:tc>
      </w:tr>
      <w:tr w:rsidR="005F6D53" w:rsidRPr="00480552" w14:paraId="068947CF" w14:textId="77777777" w:rsidTr="00D91C0B">
        <w:trPr>
          <w:trHeight w:val="255"/>
          <w:jc w:val="center"/>
        </w:trPr>
        <w:tc>
          <w:tcPr>
            <w:tcW w:w="1027" w:type="dxa"/>
            <w:shd w:val="clear" w:color="auto" w:fill="auto"/>
            <w:vAlign w:val="center"/>
            <w:hideMark/>
          </w:tcPr>
          <w:p w14:paraId="073C900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14:paraId="396D5958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Esetleírás készítése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33095CC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0939605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7932A55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26FE582C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6829EE1B" w14:textId="77777777" w:rsidTr="00D91C0B">
        <w:trPr>
          <w:trHeight w:val="510"/>
          <w:jc w:val="center"/>
        </w:trPr>
        <w:tc>
          <w:tcPr>
            <w:tcW w:w="1027" w:type="dxa"/>
            <w:shd w:val="clear" w:color="auto" w:fill="auto"/>
            <w:vAlign w:val="center"/>
            <w:hideMark/>
          </w:tcPr>
          <w:p w14:paraId="5B94900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14:paraId="6D66A02E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Elemzés készítése tapasztalatokról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151BE8A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6AB9A79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6F5EF98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2998DB83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5E75A57F" w14:textId="77777777" w:rsidTr="00D91C0B">
        <w:trPr>
          <w:trHeight w:val="510"/>
          <w:jc w:val="center"/>
        </w:trPr>
        <w:tc>
          <w:tcPr>
            <w:tcW w:w="1027" w:type="dxa"/>
            <w:shd w:val="clear" w:color="auto" w:fill="auto"/>
            <w:vAlign w:val="center"/>
            <w:hideMark/>
          </w:tcPr>
          <w:p w14:paraId="2BA0608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14:paraId="42A39892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1920F31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201B130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49B59A3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56E9B29A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6F468FA1" w14:textId="77777777" w:rsidTr="00D91C0B">
        <w:trPr>
          <w:trHeight w:val="255"/>
          <w:jc w:val="center"/>
        </w:trPr>
        <w:tc>
          <w:tcPr>
            <w:tcW w:w="1027" w:type="dxa"/>
            <w:shd w:val="clear" w:color="000000" w:fill="D9D9D9"/>
            <w:vAlign w:val="center"/>
            <w:hideMark/>
          </w:tcPr>
          <w:p w14:paraId="625AD40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473" w:type="dxa"/>
            <w:gridSpan w:val="5"/>
            <w:shd w:val="clear" w:color="000000" w:fill="D9D9D9"/>
            <w:vAlign w:val="center"/>
            <w:hideMark/>
          </w:tcPr>
          <w:p w14:paraId="5184D0AE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Csoportos munkaformák körében</w:t>
            </w:r>
          </w:p>
        </w:tc>
      </w:tr>
      <w:tr w:rsidR="005F6D53" w:rsidRPr="00480552" w14:paraId="7E7A130B" w14:textId="77777777" w:rsidTr="00D91C0B">
        <w:trPr>
          <w:trHeight w:val="255"/>
          <w:jc w:val="center"/>
        </w:trPr>
        <w:tc>
          <w:tcPr>
            <w:tcW w:w="1027" w:type="dxa"/>
            <w:shd w:val="clear" w:color="auto" w:fill="auto"/>
            <w:vAlign w:val="center"/>
            <w:hideMark/>
          </w:tcPr>
          <w:p w14:paraId="01010D5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14:paraId="2068EA1E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Csoportos helyzetgyakorlat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73EA46E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7DAE241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1CABF38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0BA971A9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Egészségügyi eszközök</w:t>
            </w:r>
          </w:p>
        </w:tc>
      </w:tr>
    </w:tbl>
    <w:p w14:paraId="2C39851C" w14:textId="77777777" w:rsidR="00D91C0B" w:rsidRPr="00480552" w:rsidRDefault="00D91C0B" w:rsidP="00D91C0B">
      <w:pPr>
        <w:ind w:left="360"/>
        <w:contextualSpacing/>
        <w:jc w:val="both"/>
        <w:rPr>
          <w:rFonts w:ascii="Times New Roman" w:hAnsi="Times New Roman"/>
          <w:b/>
        </w:rPr>
      </w:pPr>
    </w:p>
    <w:p w14:paraId="35B43D3E" w14:textId="77777777" w:rsidR="005F6D53" w:rsidRPr="003D6836" w:rsidRDefault="005F6D53" w:rsidP="005F6D53">
      <w:pPr>
        <w:pStyle w:val="Listaszerbekezds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A tantárgy értékelésének módja</w:t>
      </w:r>
    </w:p>
    <w:p w14:paraId="5E9E4498" w14:textId="77777777" w:rsidR="005F6D53" w:rsidRPr="003D6836" w:rsidRDefault="005F6D53" w:rsidP="00D91C0B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A nemzeti köznevelésről szóló 2011. évi CXC. törvény. 54. § (2) a) pontja szerinti értékeléssel.</w:t>
      </w:r>
    </w:p>
    <w:p w14:paraId="78BA6996" w14:textId="77777777" w:rsidR="005F6D53" w:rsidRPr="003D6836" w:rsidRDefault="005F6D53" w:rsidP="005F6D53">
      <w:pPr>
        <w:rPr>
          <w:rFonts w:ascii="Times New Roman" w:hAnsi="Times New Roman"/>
          <w:sz w:val="24"/>
          <w:szCs w:val="24"/>
        </w:rPr>
      </w:pPr>
    </w:p>
    <w:p w14:paraId="22718EB0" w14:textId="77777777" w:rsidR="005F6D53" w:rsidRPr="003D6836" w:rsidRDefault="005F6D53" w:rsidP="005F6D53">
      <w:pPr>
        <w:pStyle w:val="Listaszerbekezds"/>
        <w:numPr>
          <w:ilvl w:val="0"/>
          <w:numId w:val="3"/>
        </w:numPr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Lakó</w:t>
      </w:r>
      <w:r w:rsidR="00F74668" w:rsidRPr="003D6836">
        <w:rPr>
          <w:rFonts w:ascii="Times New Roman" w:hAnsi="Times New Roman"/>
          <w:b/>
          <w:sz w:val="24"/>
          <w:szCs w:val="24"/>
        </w:rPr>
        <w:t>környezet kialakítás tantárgy</w:t>
      </w:r>
      <w:r w:rsidR="00F74668" w:rsidRPr="003D6836">
        <w:rPr>
          <w:rFonts w:ascii="Times New Roman" w:hAnsi="Times New Roman"/>
          <w:b/>
          <w:sz w:val="24"/>
          <w:szCs w:val="24"/>
        </w:rPr>
        <w:tab/>
        <w:t>18 óra</w:t>
      </w:r>
    </w:p>
    <w:p w14:paraId="797BBEB1" w14:textId="77777777" w:rsidR="005F6D53" w:rsidRPr="003D6836" w:rsidRDefault="005F6D53" w:rsidP="005F6D53">
      <w:pPr>
        <w:rPr>
          <w:rFonts w:ascii="Times New Roman" w:hAnsi="Times New Roman"/>
          <w:sz w:val="24"/>
          <w:szCs w:val="24"/>
        </w:rPr>
      </w:pPr>
    </w:p>
    <w:p w14:paraId="1B4F7474" w14:textId="77777777" w:rsidR="005F6D53" w:rsidRPr="003D6836" w:rsidRDefault="005F6D53" w:rsidP="005F6D53">
      <w:pPr>
        <w:pStyle w:val="Listaszerbekezds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lastRenderedPageBreak/>
        <w:t>A tantárgy tanításának célja</w:t>
      </w:r>
    </w:p>
    <w:p w14:paraId="52334C33" w14:textId="77777777" w:rsidR="005F6D53" w:rsidRPr="003D6836" w:rsidRDefault="005F6D53" w:rsidP="005F6D53">
      <w:pPr>
        <w:ind w:left="426"/>
        <w:rPr>
          <w:rFonts w:ascii="Times New Roman" w:hAnsi="Times New Roman"/>
          <w:sz w:val="24"/>
          <w:szCs w:val="24"/>
        </w:rPr>
      </w:pPr>
    </w:p>
    <w:p w14:paraId="14FF1400" w14:textId="77777777" w:rsidR="005F6D53" w:rsidRPr="003D6836" w:rsidRDefault="005F6D53" w:rsidP="00F7466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A Lakókörnyezet kialakítás tantárgy tanításának célja megismertetni a tanulókkal a szakszerű otthonteremtés, az otthon rendben tartásának követelményeit, a háztartási munka-, tűz és környezetvédelmi előírásait.</w:t>
      </w:r>
    </w:p>
    <w:p w14:paraId="18AF04D1" w14:textId="77777777" w:rsidR="005F6D53" w:rsidRPr="003D6836" w:rsidRDefault="005F6D53" w:rsidP="005F6D53">
      <w:pPr>
        <w:ind w:left="426"/>
        <w:rPr>
          <w:rFonts w:ascii="Times New Roman" w:hAnsi="Times New Roman"/>
          <w:sz w:val="24"/>
          <w:szCs w:val="24"/>
        </w:rPr>
      </w:pPr>
    </w:p>
    <w:p w14:paraId="0D587DFA" w14:textId="77777777" w:rsidR="005F6D53" w:rsidRPr="003D6836" w:rsidRDefault="005F6D53" w:rsidP="005F6D53">
      <w:pPr>
        <w:pStyle w:val="Listaszerbekezds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14:paraId="16E58E34" w14:textId="77777777" w:rsidR="005F6D53" w:rsidRPr="003D6836" w:rsidRDefault="005F6D53" w:rsidP="00F7466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A tantárgy a Család- és háztartás-ellátási gyakorlat Lakókörnyezet gondozási és ruhaápolási gyakorlatok témaköréhez biztosít elméleti alapismereteket, ezért a szakmai alapozó tantárgy oktatása során szoros kapcsolatot kell tartani gyakorlattal.</w:t>
      </w:r>
    </w:p>
    <w:p w14:paraId="7F8D2512" w14:textId="77777777" w:rsidR="005F6D53" w:rsidRPr="003D6836" w:rsidRDefault="005F6D53" w:rsidP="005F6D53">
      <w:pPr>
        <w:ind w:left="426"/>
        <w:rPr>
          <w:rFonts w:ascii="Times New Roman" w:hAnsi="Times New Roman"/>
          <w:sz w:val="24"/>
          <w:szCs w:val="24"/>
        </w:rPr>
      </w:pPr>
    </w:p>
    <w:p w14:paraId="64D42EFB" w14:textId="77777777" w:rsidR="005F6D53" w:rsidRPr="003D6836" w:rsidRDefault="005F6D53" w:rsidP="005F6D53">
      <w:pPr>
        <w:pStyle w:val="Listaszerbekezds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Témakörök</w:t>
      </w:r>
    </w:p>
    <w:p w14:paraId="3B1B2E5F" w14:textId="77777777" w:rsidR="005F6D53" w:rsidRPr="003D6836" w:rsidRDefault="005F6D53" w:rsidP="005F6D53">
      <w:pPr>
        <w:pStyle w:val="Listaszerbekezds"/>
        <w:numPr>
          <w:ilvl w:val="2"/>
          <w:numId w:val="3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D6836">
        <w:rPr>
          <w:rFonts w:ascii="Times New Roman" w:hAnsi="Times New Roman"/>
          <w:b/>
          <w:i/>
          <w:sz w:val="24"/>
          <w:szCs w:val="24"/>
        </w:rPr>
        <w:t>Lakáskialakítás és lakberendezés</w:t>
      </w:r>
      <w:r w:rsidRPr="003D6836">
        <w:rPr>
          <w:rFonts w:ascii="Times New Roman" w:hAnsi="Times New Roman"/>
          <w:b/>
          <w:i/>
          <w:sz w:val="24"/>
          <w:szCs w:val="24"/>
        </w:rPr>
        <w:tab/>
      </w:r>
      <w:r w:rsidR="00F74668" w:rsidRPr="003D6836">
        <w:rPr>
          <w:rFonts w:ascii="Times New Roman" w:hAnsi="Times New Roman"/>
          <w:b/>
          <w:i/>
          <w:sz w:val="24"/>
          <w:szCs w:val="24"/>
        </w:rPr>
        <w:t>7 óra</w:t>
      </w:r>
    </w:p>
    <w:p w14:paraId="1CCECE87" w14:textId="77777777" w:rsidR="005F6D53" w:rsidRPr="003D6836" w:rsidRDefault="005F6D53" w:rsidP="00F74668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Lakás- és épületformák, lakóépületek elhelyezése, tájolása</w:t>
      </w:r>
    </w:p>
    <w:p w14:paraId="44D5C69E" w14:textId="77777777" w:rsidR="005F6D53" w:rsidRPr="003D6836" w:rsidRDefault="005F6D53" w:rsidP="00F74668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Lakások komfortfokozatai, közművei, az üzemeltetés gazdaságossági szempontjai (fűtés, világítás, vízellátás, szennyvíz- és hulladékkezelés)</w:t>
      </w:r>
    </w:p>
    <w:p w14:paraId="5831705E" w14:textId="77777777" w:rsidR="005F6D53" w:rsidRPr="003D6836" w:rsidRDefault="005F6D53" w:rsidP="00F74668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Lakás főbb egységei, a helyiségek funkciói, elrendezésük irányelvei</w:t>
      </w:r>
    </w:p>
    <w:p w14:paraId="7BB09F3C" w14:textId="77777777" w:rsidR="005F6D53" w:rsidRPr="003D6836" w:rsidRDefault="005F6D53" w:rsidP="00F74668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Család igényének megfelelő otthon kialakítása: lakószoba, hálószoba, gyerekszoba, vendégszoba, előtér, folyosó, fürdőszoba, WC kialakításának követelményei, optimális mérete, főbb berendezési tárgyai</w:t>
      </w:r>
    </w:p>
    <w:p w14:paraId="41D9BFE0" w14:textId="77777777" w:rsidR="005F6D53" w:rsidRPr="003D6836" w:rsidRDefault="005F6D53" w:rsidP="00F74668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Bejáratok, raktárak, előkészítő helyiségek, konyhák, étkezők, ebédlők, műhelyek, társalgók, szociális helyiségek, kamrák kialakításának követelményei, a helyiségek területigénye</w:t>
      </w:r>
    </w:p>
    <w:p w14:paraId="59A2D09C" w14:textId="77777777" w:rsidR="005F6D53" w:rsidRPr="003D6836" w:rsidRDefault="005F6D53" w:rsidP="00F74668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Lakótér kialakítás: az egészséges és esztétikus lakótér jellemzői, a lakberendezés elemei, szabályai (színek és formák harmóniája, mennyezetek, falak, padlók, függönyök, bútorok, világítás)</w:t>
      </w:r>
    </w:p>
    <w:p w14:paraId="5629E183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14:paraId="1FBD4D90" w14:textId="77777777" w:rsidR="005F6D53" w:rsidRPr="003D6836" w:rsidRDefault="005F6D53" w:rsidP="005F6D53">
      <w:pPr>
        <w:pStyle w:val="Listaszerbekezds"/>
        <w:numPr>
          <w:ilvl w:val="2"/>
          <w:numId w:val="3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D6836">
        <w:rPr>
          <w:rFonts w:ascii="Times New Roman" w:hAnsi="Times New Roman"/>
          <w:b/>
          <w:i/>
          <w:sz w:val="24"/>
          <w:szCs w:val="24"/>
        </w:rPr>
        <w:t>Lakóépületek környezete, gondozása</w:t>
      </w:r>
      <w:r w:rsidRPr="003D6836">
        <w:rPr>
          <w:rFonts w:ascii="Times New Roman" w:hAnsi="Times New Roman"/>
          <w:b/>
          <w:i/>
          <w:sz w:val="24"/>
          <w:szCs w:val="24"/>
        </w:rPr>
        <w:tab/>
      </w:r>
      <w:r w:rsidR="00F74668" w:rsidRPr="003D6836">
        <w:rPr>
          <w:rFonts w:ascii="Times New Roman" w:hAnsi="Times New Roman"/>
          <w:b/>
          <w:i/>
          <w:sz w:val="24"/>
          <w:szCs w:val="24"/>
        </w:rPr>
        <w:t>2 óra</w:t>
      </w:r>
    </w:p>
    <w:p w14:paraId="3C55412A" w14:textId="77777777" w:rsidR="005F6D53" w:rsidRPr="003D6836" w:rsidRDefault="005F6D53" w:rsidP="00F74668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Esztétikum és célszerűség szerepe a külső környezet kialakításában (táj, szomszédos épületek, zajhatások figyelembe vétele, környezeti tényezők tisztaságának megőrzése)</w:t>
      </w:r>
    </w:p>
    <w:p w14:paraId="2DB1B669" w14:textId="77777777" w:rsidR="005F6D53" w:rsidRPr="003D6836" w:rsidRDefault="005F6D53" w:rsidP="00F74668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Gazdasági helyiségek (ólak, takarmány és egyéb tárolók) elhelyezése, higiéniás előírások (hulladék és trágyakezelés)</w:t>
      </w:r>
    </w:p>
    <w:p w14:paraId="15AF9EEE" w14:textId="77777777" w:rsidR="005F6D53" w:rsidRPr="003D6836" w:rsidRDefault="005F6D53" w:rsidP="00F74668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Pihenő-, játszó-, dohányzó helyek kialakításának alapvető szabályai, berendezései</w:t>
      </w:r>
    </w:p>
    <w:p w14:paraId="0D70E090" w14:textId="77777777" w:rsidR="005F6D53" w:rsidRPr="003D6836" w:rsidRDefault="005F6D53" w:rsidP="00F74668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Kerti sütő-, főzőhelyek kialakításának szabályai</w:t>
      </w:r>
    </w:p>
    <w:p w14:paraId="3E63AE75" w14:textId="77777777" w:rsidR="005F6D53" w:rsidRPr="003D6836" w:rsidRDefault="005F6D53" w:rsidP="00F74668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Kerti medencék gondozásának feladatai</w:t>
      </w:r>
    </w:p>
    <w:p w14:paraId="1128968C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14:paraId="5D243CBE" w14:textId="77777777" w:rsidR="005F6D53" w:rsidRPr="003D6836" w:rsidRDefault="005F6D53" w:rsidP="005F6D53">
      <w:pPr>
        <w:pStyle w:val="Listaszerbekezds"/>
        <w:numPr>
          <w:ilvl w:val="2"/>
          <w:numId w:val="3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D6836">
        <w:rPr>
          <w:rFonts w:ascii="Times New Roman" w:hAnsi="Times New Roman"/>
          <w:b/>
          <w:i/>
          <w:sz w:val="24"/>
          <w:szCs w:val="24"/>
        </w:rPr>
        <w:t>Lakásgondozás</w:t>
      </w:r>
      <w:r w:rsidRPr="003D6836">
        <w:rPr>
          <w:rFonts w:ascii="Times New Roman" w:hAnsi="Times New Roman"/>
          <w:b/>
          <w:i/>
          <w:sz w:val="24"/>
          <w:szCs w:val="24"/>
        </w:rPr>
        <w:tab/>
      </w:r>
      <w:r w:rsidR="00F74668" w:rsidRPr="003D6836">
        <w:rPr>
          <w:rFonts w:ascii="Times New Roman" w:hAnsi="Times New Roman"/>
          <w:b/>
          <w:i/>
          <w:sz w:val="24"/>
          <w:szCs w:val="24"/>
        </w:rPr>
        <w:t>4 óra</w:t>
      </w:r>
    </w:p>
    <w:p w14:paraId="523B3497" w14:textId="77777777" w:rsidR="005F6D53" w:rsidRPr="003D6836" w:rsidRDefault="005F6D53" w:rsidP="00F74668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 xml:space="preserve">Tisztító- és </w:t>
      </w:r>
      <w:r w:rsidR="00F74668" w:rsidRPr="003D6836">
        <w:rPr>
          <w:rFonts w:ascii="Times New Roman" w:hAnsi="Times New Roman"/>
          <w:sz w:val="24"/>
          <w:szCs w:val="24"/>
        </w:rPr>
        <w:t>fertőtlenítő</w:t>
      </w:r>
      <w:r w:rsidRPr="003D6836">
        <w:rPr>
          <w:rFonts w:ascii="Times New Roman" w:hAnsi="Times New Roman"/>
          <w:sz w:val="24"/>
          <w:szCs w:val="24"/>
        </w:rPr>
        <w:t xml:space="preserve">szerek </w:t>
      </w:r>
      <w:r w:rsidR="00F74668" w:rsidRPr="003D6836">
        <w:rPr>
          <w:rFonts w:ascii="Times New Roman" w:hAnsi="Times New Roman"/>
          <w:sz w:val="24"/>
          <w:szCs w:val="24"/>
        </w:rPr>
        <w:t>hatás szerinti csoportosítása, tárolásuk szabályai</w:t>
      </w:r>
    </w:p>
    <w:p w14:paraId="445D7074" w14:textId="77777777" w:rsidR="005F6D53" w:rsidRPr="003D6836" w:rsidRDefault="005F6D53" w:rsidP="00F74668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Takarító eszközök és –készülékek</w:t>
      </w:r>
    </w:p>
    <w:p w14:paraId="4FAFE5AF" w14:textId="77777777" w:rsidR="005F6D53" w:rsidRPr="003D6836" w:rsidRDefault="005F6D53" w:rsidP="00F74668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Takarítási rendszer (folyamatos rendrakás, napi takarítás, nagytakarítás) egyes helyiségekre vonatkozó munkafeladatai</w:t>
      </w:r>
    </w:p>
    <w:p w14:paraId="2A0B58B8" w14:textId="77777777" w:rsidR="005F6D53" w:rsidRPr="003D6836" w:rsidRDefault="005F6D53" w:rsidP="00F74668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Padló- és szőnyegápolás, bútorápolás, ablaktisztítás, fürdőszobai berendezések, falburkolatok, fűtőtestek, világítótestek, lakásdíszek, lakástextíliák tiszt</w:t>
      </w:r>
      <w:r w:rsidR="00F74668" w:rsidRPr="003D6836">
        <w:rPr>
          <w:rFonts w:ascii="Times New Roman" w:hAnsi="Times New Roman"/>
          <w:sz w:val="24"/>
          <w:szCs w:val="24"/>
        </w:rPr>
        <w:t>ításának, ápolásának technikája</w:t>
      </w:r>
    </w:p>
    <w:p w14:paraId="10576523" w14:textId="77777777" w:rsidR="005F6D53" w:rsidRPr="003D6836" w:rsidRDefault="005F6D53" w:rsidP="00F74668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Kártevők a háztartásban (rovarok- és rágcsálók, az irtás cél</w:t>
      </w:r>
      <w:r w:rsidR="00F74668" w:rsidRPr="003D6836">
        <w:rPr>
          <w:rFonts w:ascii="Times New Roman" w:hAnsi="Times New Roman"/>
          <w:sz w:val="24"/>
          <w:szCs w:val="24"/>
        </w:rPr>
        <w:t>ja, módjai, eszközei, anyagai)</w:t>
      </w:r>
    </w:p>
    <w:p w14:paraId="03CF9E79" w14:textId="77777777" w:rsidR="005F6D53" w:rsidRPr="003D6836" w:rsidRDefault="005F6D53" w:rsidP="00F74668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Háztartási szemét kezelése</w:t>
      </w:r>
      <w:r w:rsidR="00F74668" w:rsidRPr="003D6836">
        <w:rPr>
          <w:rFonts w:ascii="Times New Roman" w:hAnsi="Times New Roman"/>
          <w:sz w:val="24"/>
          <w:szCs w:val="24"/>
        </w:rPr>
        <w:t>, szelektív hulladékgyűjtés</w:t>
      </w:r>
    </w:p>
    <w:p w14:paraId="4EFF489F" w14:textId="77777777" w:rsidR="005F6D53" w:rsidRPr="003D6836" w:rsidRDefault="005F6D53" w:rsidP="00F74668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lastRenderedPageBreak/>
        <w:t>Házilagos javítási- és karbantartási munkák szervezése, végzése, alapvető szerszámkészlet</w:t>
      </w:r>
    </w:p>
    <w:p w14:paraId="3291CC3C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14:paraId="1E54F6C9" w14:textId="77777777" w:rsidR="005F6D53" w:rsidRPr="003D6836" w:rsidRDefault="005F6D53" w:rsidP="005F6D53">
      <w:pPr>
        <w:pStyle w:val="Listaszerbekezds"/>
        <w:numPr>
          <w:ilvl w:val="2"/>
          <w:numId w:val="3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D6836">
        <w:rPr>
          <w:rFonts w:ascii="Times New Roman" w:hAnsi="Times New Roman"/>
          <w:b/>
          <w:i/>
          <w:sz w:val="24"/>
          <w:szCs w:val="24"/>
        </w:rPr>
        <w:t>Fehérnemű- és ruhaápolás</w:t>
      </w:r>
      <w:r w:rsidRPr="003D6836">
        <w:rPr>
          <w:rFonts w:ascii="Times New Roman" w:hAnsi="Times New Roman"/>
          <w:b/>
          <w:i/>
          <w:sz w:val="24"/>
          <w:szCs w:val="24"/>
        </w:rPr>
        <w:tab/>
      </w:r>
      <w:r w:rsidR="00250AA1" w:rsidRPr="003D6836">
        <w:rPr>
          <w:rFonts w:ascii="Times New Roman" w:hAnsi="Times New Roman"/>
          <w:b/>
          <w:i/>
          <w:sz w:val="24"/>
          <w:szCs w:val="24"/>
        </w:rPr>
        <w:t>3 óra</w:t>
      </w:r>
    </w:p>
    <w:p w14:paraId="3C8C4075" w14:textId="77777777" w:rsidR="005F6D53" w:rsidRPr="003D6836" w:rsidRDefault="005F6D53" w:rsidP="00250AA1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Textíliák kezelhetőségét jelölő kezelési útmutatók (piktogramok) ismerete</w:t>
      </w:r>
    </w:p>
    <w:p w14:paraId="6B918E43" w14:textId="77777777" w:rsidR="005F6D53" w:rsidRPr="003D6836" w:rsidRDefault="005F6D53" w:rsidP="00250AA1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Fehérnemű- és ruhaápolás gépei és eszközei (mosógépek, centrifugák, szárítógépek, vasalók)</w:t>
      </w:r>
    </w:p>
    <w:p w14:paraId="4A0B7E4D" w14:textId="77777777" w:rsidR="005F6D53" w:rsidRPr="003D6836" w:rsidRDefault="005F6D53" w:rsidP="00250AA1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Mosás-előkészítés (válogatás kezelhetőség szerint, áztatás)</w:t>
      </w:r>
    </w:p>
    <w:p w14:paraId="35F9216C" w14:textId="77777777" w:rsidR="005F6D53" w:rsidRPr="003D6836" w:rsidRDefault="005F6D53" w:rsidP="00250AA1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Mosási folyamat és meghatározó tényezői (víz, mosószer, kézi-, gépi mosási e</w:t>
      </w:r>
      <w:r w:rsidR="00250AA1" w:rsidRPr="003D6836">
        <w:rPr>
          <w:rFonts w:ascii="Times New Roman" w:hAnsi="Times New Roman"/>
          <w:sz w:val="24"/>
          <w:szCs w:val="24"/>
        </w:rPr>
        <w:t>ljárás, hőmérséklet, időtartam)</w:t>
      </w:r>
    </w:p>
    <w:p w14:paraId="3183F0B8" w14:textId="77777777" w:rsidR="005F6D53" w:rsidRPr="003D6836" w:rsidRDefault="005F6D53" w:rsidP="00250AA1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Mosási hibák</w:t>
      </w:r>
    </w:p>
    <w:p w14:paraId="2DB69D6F" w14:textId="77777777" w:rsidR="005F6D53" w:rsidRPr="003D6836" w:rsidRDefault="005F6D53" w:rsidP="00250AA1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Különleges kezelési eljárások (keményítés, fehérítés)</w:t>
      </w:r>
    </w:p>
    <w:p w14:paraId="51C275F4" w14:textId="77777777" w:rsidR="005F6D53" w:rsidRPr="003D6836" w:rsidRDefault="005F6D53" w:rsidP="00250AA1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Szárítás célja, módjai</w:t>
      </w:r>
    </w:p>
    <w:p w14:paraId="2C33E82F" w14:textId="77777777" w:rsidR="005F6D53" w:rsidRPr="003D6836" w:rsidRDefault="005F6D53" w:rsidP="00250AA1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Vasalás célja, legfontosabb szabályai, a ruhanemű hajtogatásának szabályai és tárolása</w:t>
      </w:r>
    </w:p>
    <w:p w14:paraId="5E5F250B" w14:textId="77777777" w:rsidR="005F6D53" w:rsidRPr="003D6836" w:rsidRDefault="005F6D53" w:rsidP="00250AA1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Ruhaápolás általános alapelvei (tárolás, elhelyezés, alapos tisztítás, a kezelési útmutató betartása)</w:t>
      </w:r>
    </w:p>
    <w:p w14:paraId="031D0C43" w14:textId="77777777" w:rsidR="005F6D53" w:rsidRPr="003D6836" w:rsidRDefault="005F6D53" w:rsidP="00250AA1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Folteltávolítás</w:t>
      </w:r>
    </w:p>
    <w:p w14:paraId="0C6C2416" w14:textId="77777777" w:rsidR="005F6D53" w:rsidRPr="003D6836" w:rsidRDefault="005F6D53" w:rsidP="00250AA1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Cipő- és bőrruházat ápolása</w:t>
      </w:r>
    </w:p>
    <w:p w14:paraId="2BB106E2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14:paraId="4161E0FC" w14:textId="77777777" w:rsidR="005F6D53" w:rsidRPr="003D6836" w:rsidRDefault="005F6D53" w:rsidP="005F6D53">
      <w:pPr>
        <w:pStyle w:val="Listaszerbekezds"/>
        <w:numPr>
          <w:ilvl w:val="2"/>
          <w:numId w:val="3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D6836">
        <w:rPr>
          <w:rFonts w:ascii="Times New Roman" w:hAnsi="Times New Roman"/>
          <w:b/>
          <w:i/>
          <w:sz w:val="24"/>
          <w:szCs w:val="24"/>
        </w:rPr>
        <w:t>Lakókörnyezeti munka-, tűz- és környezetvédelem</w:t>
      </w:r>
      <w:r w:rsidRPr="003D6836">
        <w:rPr>
          <w:rFonts w:ascii="Times New Roman" w:hAnsi="Times New Roman"/>
          <w:b/>
          <w:i/>
          <w:sz w:val="24"/>
          <w:szCs w:val="24"/>
        </w:rPr>
        <w:tab/>
      </w:r>
      <w:r w:rsidR="00250AA1" w:rsidRPr="003D6836">
        <w:rPr>
          <w:rFonts w:ascii="Times New Roman" w:hAnsi="Times New Roman"/>
          <w:b/>
          <w:i/>
          <w:sz w:val="24"/>
          <w:szCs w:val="24"/>
        </w:rPr>
        <w:t>2 óra</w:t>
      </w:r>
    </w:p>
    <w:p w14:paraId="63010CC8" w14:textId="77777777" w:rsidR="005F6D53" w:rsidRPr="003D6836" w:rsidRDefault="005F6D53" w:rsidP="00250AA1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Munkabiztonsághoz kapcsolódó jelképek, színek és táblák</w:t>
      </w:r>
    </w:p>
    <w:p w14:paraId="3A544619" w14:textId="77777777" w:rsidR="005F6D53" w:rsidRPr="003D6836" w:rsidRDefault="005F6D53" w:rsidP="00250AA1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Háztart</w:t>
      </w:r>
      <w:r w:rsidR="000D243E" w:rsidRPr="003D6836">
        <w:rPr>
          <w:rFonts w:ascii="Times New Roman" w:hAnsi="Times New Roman"/>
          <w:sz w:val="24"/>
          <w:szCs w:val="24"/>
        </w:rPr>
        <w:t xml:space="preserve">ási balesetek veszélyforrásai, </w:t>
      </w:r>
      <w:r w:rsidRPr="003D6836">
        <w:rPr>
          <w:rFonts w:ascii="Times New Roman" w:hAnsi="Times New Roman"/>
          <w:sz w:val="24"/>
          <w:szCs w:val="24"/>
        </w:rPr>
        <w:t>balesetek megelőzése, biztonsági előírások</w:t>
      </w:r>
    </w:p>
    <w:p w14:paraId="4E120712" w14:textId="77777777" w:rsidR="005F6D53" w:rsidRPr="003D6836" w:rsidRDefault="005F6D53" w:rsidP="00250AA1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Villámvédelem biztonsági előírásai</w:t>
      </w:r>
    </w:p>
    <w:p w14:paraId="24A61D26" w14:textId="77777777" w:rsidR="005F6D53" w:rsidRPr="003D6836" w:rsidRDefault="005F6D53" w:rsidP="00250AA1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 xml:space="preserve">Tűzvédelem, tűz bejelentése, tűzoltás, tűzoltó készülékek </w:t>
      </w:r>
    </w:p>
    <w:p w14:paraId="13B90BF4" w14:textId="77777777" w:rsidR="005F6D53" w:rsidRPr="003D6836" w:rsidRDefault="005F6D53" w:rsidP="00250AA1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Energiatakarékosság a háztartásban</w:t>
      </w:r>
    </w:p>
    <w:p w14:paraId="3D0C5E9E" w14:textId="77777777" w:rsidR="005F6D53" w:rsidRPr="003D6836" w:rsidRDefault="005F6D53" w:rsidP="00250AA1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Környezetvédelmi feladatok a lakókörnyezetben</w:t>
      </w:r>
    </w:p>
    <w:p w14:paraId="1E96981C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14:paraId="1256334E" w14:textId="77777777" w:rsidR="005F6D53" w:rsidRPr="003D6836" w:rsidRDefault="005F6D53" w:rsidP="005F6D53">
      <w:pPr>
        <w:pStyle w:val="Listaszerbekezds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A képzés javasolt helyszíne (ajánlás)</w:t>
      </w:r>
    </w:p>
    <w:p w14:paraId="0FFAF59B" w14:textId="77777777" w:rsidR="005F6D53" w:rsidRPr="003D6836" w:rsidRDefault="005F6D53" w:rsidP="005F6D53">
      <w:pPr>
        <w:ind w:left="426"/>
        <w:rPr>
          <w:rFonts w:ascii="Times New Roman" w:hAnsi="Times New Roman"/>
          <w:sz w:val="24"/>
          <w:szCs w:val="24"/>
        </w:rPr>
      </w:pPr>
    </w:p>
    <w:p w14:paraId="29ACEC9D" w14:textId="77777777" w:rsidR="005F6D53" w:rsidRPr="003D6836" w:rsidRDefault="005F6D53" w:rsidP="000D243E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A képzés helyszíne elsősorban az osztályterem. Egyes témakörök oktatását rendhagyó óra keretében a gyakorlati foglalkozási helyen (pl. mosás-ruhaápolás), vagy a szabadban (pl. lakókörnyezet) célszerű szervezni.</w:t>
      </w:r>
    </w:p>
    <w:p w14:paraId="69FE0A71" w14:textId="77777777" w:rsidR="005F6D53" w:rsidRPr="003D6836" w:rsidRDefault="005F6D53" w:rsidP="005F6D53">
      <w:pPr>
        <w:ind w:left="426"/>
        <w:rPr>
          <w:rFonts w:ascii="Times New Roman" w:hAnsi="Times New Roman"/>
          <w:sz w:val="24"/>
          <w:szCs w:val="24"/>
        </w:rPr>
      </w:pPr>
    </w:p>
    <w:p w14:paraId="51E36EDC" w14:textId="77777777" w:rsidR="005F6D53" w:rsidRPr="003D6836" w:rsidRDefault="005F6D53" w:rsidP="005F6D53">
      <w:pPr>
        <w:pStyle w:val="Listaszerbekezds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A tantárgy elsajátítása során alkalmazható sajátos módszerek, tanulói tevékenységformák (ajánlás)</w:t>
      </w:r>
    </w:p>
    <w:p w14:paraId="1D20D7A6" w14:textId="77777777" w:rsidR="005F6D53" w:rsidRPr="003D6836" w:rsidRDefault="005F6D53" w:rsidP="005F6D53">
      <w:pPr>
        <w:ind w:left="426"/>
        <w:rPr>
          <w:rFonts w:ascii="Times New Roman" w:hAnsi="Times New Roman"/>
          <w:sz w:val="24"/>
          <w:szCs w:val="24"/>
        </w:rPr>
      </w:pPr>
    </w:p>
    <w:p w14:paraId="0FFDBA19" w14:textId="77777777" w:rsidR="005F6D53" w:rsidRPr="003D6836" w:rsidRDefault="005F6D53" w:rsidP="005F6D53">
      <w:pPr>
        <w:ind w:left="426"/>
        <w:rPr>
          <w:rFonts w:ascii="Times New Roman" w:hAnsi="Times New Roman"/>
          <w:sz w:val="24"/>
          <w:szCs w:val="24"/>
        </w:rPr>
      </w:pPr>
    </w:p>
    <w:p w14:paraId="13D90CCE" w14:textId="77777777" w:rsidR="005F6D53" w:rsidRPr="003D6836" w:rsidRDefault="005F6D53" w:rsidP="005F6D53">
      <w:pPr>
        <w:pStyle w:val="Listaszerbekezds"/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A tantárgy elsajátítása során alkalmazható sajátos módszerek (ajánlás)</w:t>
      </w:r>
    </w:p>
    <w:p w14:paraId="08CCE566" w14:textId="77777777" w:rsidR="005F6D53" w:rsidRPr="003D6836" w:rsidRDefault="005F6D53" w:rsidP="005F6D53">
      <w:pPr>
        <w:pStyle w:val="Listaszerbekezds"/>
        <w:spacing w:after="0"/>
        <w:ind w:left="1224"/>
        <w:rPr>
          <w:rFonts w:ascii="Times New Roman" w:hAnsi="Times New Roman"/>
          <w:b/>
          <w:sz w:val="24"/>
          <w:szCs w:val="24"/>
        </w:rPr>
      </w:pP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5F6D53" w:rsidRPr="00480552" w14:paraId="24EE3B34" w14:textId="77777777" w:rsidTr="005F6D53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342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80B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1B0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F11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5F6D53" w:rsidRPr="00480552" w14:paraId="6690F400" w14:textId="77777777" w:rsidTr="005F6D53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FBAD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081E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52C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252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99E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A829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6D53" w:rsidRPr="00480552" w14:paraId="38338088" w14:textId="77777777" w:rsidTr="005F6D5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8C4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39D1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EA9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201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AA2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9DC5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142C1755" w14:textId="77777777" w:rsidTr="005F6D5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C5E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5F33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elbeszélés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D0D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98A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FC8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AF0C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6AAB21DD" w14:textId="77777777" w:rsidTr="005F6D5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E5A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2656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kiselőadás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960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236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A56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189E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65FF66A0" w14:textId="77777777" w:rsidTr="005F6D53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0B8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17A2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504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B1D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D92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88A8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Lakókörnyezet, háztípusok, kiadványok</w:t>
            </w:r>
          </w:p>
        </w:tc>
      </w:tr>
      <w:tr w:rsidR="005F6D53" w:rsidRPr="00480552" w14:paraId="70DEC928" w14:textId="77777777" w:rsidTr="005F6D5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00E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BCFE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27A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012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9DB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7B09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E001280" w14:textId="77777777" w:rsidR="005F6D53" w:rsidRPr="003D6836" w:rsidRDefault="005F6D53" w:rsidP="005F6D53">
      <w:pPr>
        <w:pStyle w:val="Listaszerbekezds"/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lastRenderedPageBreak/>
        <w:t>A tantárgy elsajátítása során alkalmazható tanulói tevékenységformák (ajánlás)</w:t>
      </w:r>
    </w:p>
    <w:p w14:paraId="33D26F93" w14:textId="77777777" w:rsidR="005F6D53" w:rsidRPr="003D6836" w:rsidRDefault="005F6D53" w:rsidP="005F6D53">
      <w:pPr>
        <w:pStyle w:val="Listaszerbekezds"/>
        <w:spacing w:after="0"/>
        <w:ind w:left="1224"/>
        <w:rPr>
          <w:rFonts w:ascii="Times New Roman" w:hAnsi="Times New Roman"/>
          <w:b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5F6D53" w:rsidRPr="00480552" w14:paraId="4F8E0EF5" w14:textId="77777777" w:rsidTr="005F6D53">
        <w:trPr>
          <w:trHeight w:val="255"/>
          <w:jc w:val="center"/>
        </w:trPr>
        <w:tc>
          <w:tcPr>
            <w:tcW w:w="1036" w:type="dxa"/>
            <w:vMerge w:val="restart"/>
            <w:shd w:val="clear" w:color="auto" w:fill="auto"/>
            <w:vAlign w:val="center"/>
            <w:hideMark/>
          </w:tcPr>
          <w:p w14:paraId="2B0F214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777" w:type="dxa"/>
            <w:vMerge w:val="restart"/>
            <w:shd w:val="clear" w:color="auto" w:fill="auto"/>
            <w:vAlign w:val="center"/>
            <w:hideMark/>
          </w:tcPr>
          <w:p w14:paraId="7E7CC0E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tevékenységforma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  <w:hideMark/>
          </w:tcPr>
          <w:p w14:paraId="1301B13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42F86D8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5F6D53" w:rsidRPr="00480552" w14:paraId="02FD30B3" w14:textId="77777777" w:rsidTr="005F6D53">
        <w:trPr>
          <w:trHeight w:val="510"/>
          <w:jc w:val="center"/>
        </w:trPr>
        <w:tc>
          <w:tcPr>
            <w:tcW w:w="1036" w:type="dxa"/>
            <w:vMerge/>
            <w:vAlign w:val="center"/>
            <w:hideMark/>
          </w:tcPr>
          <w:p w14:paraId="17E0BB14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vMerge/>
            <w:vAlign w:val="center"/>
            <w:hideMark/>
          </w:tcPr>
          <w:p w14:paraId="23759B3A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71D0B2F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6E6DD49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csoport-bontás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068092D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osztály-keret</w:t>
            </w:r>
          </w:p>
        </w:tc>
        <w:tc>
          <w:tcPr>
            <w:tcW w:w="2359" w:type="dxa"/>
            <w:vMerge/>
            <w:vAlign w:val="center"/>
            <w:hideMark/>
          </w:tcPr>
          <w:p w14:paraId="0D8D5B88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6D53" w:rsidRPr="00480552" w14:paraId="086728B2" w14:textId="77777777" w:rsidTr="005F6D53">
        <w:trPr>
          <w:trHeight w:val="255"/>
          <w:jc w:val="center"/>
        </w:trPr>
        <w:tc>
          <w:tcPr>
            <w:tcW w:w="1036" w:type="dxa"/>
            <w:shd w:val="clear" w:color="000000" w:fill="D9D9D9"/>
            <w:vAlign w:val="center"/>
            <w:hideMark/>
          </w:tcPr>
          <w:p w14:paraId="4641F0A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464" w:type="dxa"/>
            <w:gridSpan w:val="5"/>
            <w:shd w:val="clear" w:color="000000" w:fill="D9D9D9"/>
            <w:vAlign w:val="center"/>
            <w:hideMark/>
          </w:tcPr>
          <w:p w14:paraId="6ABA4E9F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Információ feldolgozó tevékenységek</w:t>
            </w:r>
          </w:p>
        </w:tc>
      </w:tr>
      <w:tr w:rsidR="005F6D53" w:rsidRPr="00480552" w14:paraId="6ED23BD8" w14:textId="77777777" w:rsidTr="005F6D53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7890DC9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686BD2AA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Olvasott szöveg önálló feldolgozása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B7DB1F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7021A51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55C6C14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44F10ED1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3EA394DF" w14:textId="77777777" w:rsidTr="005F6D53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124EB81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70F93679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23ABC44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0F95CF9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014A31C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16651356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503557E6" w14:textId="77777777" w:rsidTr="005F6D53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2493110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390226BF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22952D0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4FEC3B0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4A085A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0D3548C5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6A4B1FB0" w14:textId="77777777" w:rsidTr="005F6D53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297A047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490966D9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8BB801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1C2D52A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11C8FD9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66B5DF79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00999163" w14:textId="77777777" w:rsidTr="005F6D53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5F0B910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59C6CD0C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AB51E9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5163BA3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9EC63C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7CBD2DF9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74F21288" w14:textId="77777777" w:rsidTr="005F6D53">
        <w:trPr>
          <w:trHeight w:val="255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1E6B340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11B862DE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Információk önálló rendszerezése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9B5879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741FC97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0280CA5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21DEA1CE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52099A14" w14:textId="77777777" w:rsidTr="005F6D53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05BDF32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6326E448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6107D5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21A45A2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922655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779609F9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52B77FA5" w14:textId="77777777" w:rsidTr="005F6D53">
        <w:trPr>
          <w:trHeight w:val="255"/>
          <w:jc w:val="center"/>
        </w:trPr>
        <w:tc>
          <w:tcPr>
            <w:tcW w:w="1036" w:type="dxa"/>
            <w:shd w:val="clear" w:color="000000" w:fill="D9D9D9"/>
            <w:vAlign w:val="center"/>
            <w:hideMark/>
          </w:tcPr>
          <w:p w14:paraId="5568DE9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464" w:type="dxa"/>
            <w:gridSpan w:val="5"/>
            <w:shd w:val="clear" w:color="000000" w:fill="D9D9D9"/>
            <w:vAlign w:val="center"/>
            <w:hideMark/>
          </w:tcPr>
          <w:p w14:paraId="332FFADB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Ismeretalkalmazási gyakorló tevékenységek, feladatok</w:t>
            </w:r>
          </w:p>
        </w:tc>
      </w:tr>
      <w:tr w:rsidR="005F6D53" w:rsidRPr="00480552" w14:paraId="17863478" w14:textId="77777777" w:rsidTr="005F6D53">
        <w:trPr>
          <w:trHeight w:val="255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64A8BFD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38D4B8AE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Leírás készítése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53BDC4A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322EF60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4EA1CBA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300DABD7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107A726E" w14:textId="77777777" w:rsidTr="005F6D53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12979F8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5DCF15BE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C81F9D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515B2C9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1CB45C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5E4176E1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1EBDABA0" w14:textId="77777777" w:rsidTr="005F6D53">
        <w:trPr>
          <w:trHeight w:val="255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44848D8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2C3623EC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Tesztfeladat megoldása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40CF13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6F8DEA8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26BDF7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6F68B391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561114C0" w14:textId="77777777" w:rsidTr="005F6D53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6D6DECF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2D28C9C0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10D094B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2CE5A1F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0082919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2C18FF90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3BD0212C" w14:textId="77777777" w:rsidTr="005F6D53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6855DC2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40EAE65C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E94216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63D1446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6E3B00A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68951EEC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7AD0B133" w14:textId="77777777" w:rsidTr="005F6D53">
        <w:trPr>
          <w:trHeight w:val="255"/>
          <w:jc w:val="center"/>
        </w:trPr>
        <w:tc>
          <w:tcPr>
            <w:tcW w:w="1036" w:type="dxa"/>
            <w:shd w:val="clear" w:color="000000" w:fill="D9D9D9"/>
            <w:vAlign w:val="center"/>
            <w:hideMark/>
          </w:tcPr>
          <w:p w14:paraId="3A955BD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464" w:type="dxa"/>
            <w:gridSpan w:val="5"/>
            <w:shd w:val="clear" w:color="000000" w:fill="D9D9D9"/>
            <w:vAlign w:val="center"/>
            <w:hideMark/>
          </w:tcPr>
          <w:p w14:paraId="0EF2270C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Képi információk körében</w:t>
            </w:r>
          </w:p>
        </w:tc>
      </w:tr>
      <w:tr w:rsidR="005F6D53" w:rsidRPr="00480552" w14:paraId="3760E855" w14:textId="77777777" w:rsidTr="005F6D53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332AFA6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12D5D5AF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rajz értelmezése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07342E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50D9CDA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4EB3CC5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62B43BA4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Építészeti rajzok, alaprajz készítése</w:t>
            </w:r>
          </w:p>
        </w:tc>
      </w:tr>
      <w:tr w:rsidR="005F6D53" w:rsidRPr="00480552" w14:paraId="53DBF1EE" w14:textId="77777777" w:rsidTr="005F6D53">
        <w:trPr>
          <w:trHeight w:val="255"/>
          <w:jc w:val="center"/>
        </w:trPr>
        <w:tc>
          <w:tcPr>
            <w:tcW w:w="1036" w:type="dxa"/>
            <w:shd w:val="clear" w:color="000000" w:fill="D9D9D9"/>
            <w:vAlign w:val="center"/>
            <w:hideMark/>
          </w:tcPr>
          <w:p w14:paraId="1BBDD1F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464" w:type="dxa"/>
            <w:gridSpan w:val="5"/>
            <w:shd w:val="clear" w:color="000000" w:fill="D9D9D9"/>
            <w:vAlign w:val="center"/>
            <w:hideMark/>
          </w:tcPr>
          <w:p w14:paraId="5C2D6080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Komplex információk körében</w:t>
            </w:r>
          </w:p>
        </w:tc>
      </w:tr>
      <w:tr w:rsidR="005F6D53" w:rsidRPr="00480552" w14:paraId="3BBB57EA" w14:textId="77777777" w:rsidTr="005F6D53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37DD12B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37242630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0D9D74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4023ADF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3D5659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1CA687FB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4E08131D" w14:textId="77777777" w:rsidTr="005F6D53">
        <w:trPr>
          <w:trHeight w:val="255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14:paraId="1D287A8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34F19B08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Utólagos szóbeli beszámoló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3D563C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1C61123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5304DB2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7C57C406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6D21FF8" w14:textId="77777777" w:rsidR="005F6D53" w:rsidRPr="00480552" w:rsidRDefault="005F6D53" w:rsidP="000D243E">
      <w:pPr>
        <w:rPr>
          <w:rFonts w:ascii="Times New Roman" w:hAnsi="Times New Roman"/>
        </w:rPr>
      </w:pPr>
    </w:p>
    <w:p w14:paraId="66213E2A" w14:textId="77777777" w:rsidR="005F6D53" w:rsidRPr="003D6836" w:rsidRDefault="005F6D53" w:rsidP="005F6D53">
      <w:pPr>
        <w:pStyle w:val="Listaszerbekezds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A tantárgy értékelésének módja</w:t>
      </w:r>
    </w:p>
    <w:p w14:paraId="245ABFA1" w14:textId="77777777" w:rsidR="005F6D53" w:rsidRPr="003D6836" w:rsidRDefault="005F6D53" w:rsidP="000D243E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A nemzeti köznevelésről szóló 2011. évi CXC. törvény. 54. § (2) a) pontja szerinti értékeléssel.</w:t>
      </w:r>
    </w:p>
    <w:p w14:paraId="48764C52" w14:textId="77777777" w:rsidR="005F6D53" w:rsidRPr="003D6836" w:rsidRDefault="005F6D53" w:rsidP="005F6D53">
      <w:pPr>
        <w:rPr>
          <w:rFonts w:ascii="Times New Roman" w:hAnsi="Times New Roman"/>
          <w:sz w:val="24"/>
          <w:szCs w:val="24"/>
        </w:rPr>
      </w:pPr>
    </w:p>
    <w:p w14:paraId="7D5AAE8B" w14:textId="77777777" w:rsidR="005F6D53" w:rsidRPr="003D6836" w:rsidRDefault="005F6D53" w:rsidP="005F6D53">
      <w:pPr>
        <w:pStyle w:val="Listaszerbekezds"/>
        <w:numPr>
          <w:ilvl w:val="0"/>
          <w:numId w:val="3"/>
        </w:numPr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Család- és háztartás-ellátási gyakorlat tantárgy</w:t>
      </w:r>
      <w:r w:rsidRPr="003D6836">
        <w:rPr>
          <w:rFonts w:ascii="Times New Roman" w:hAnsi="Times New Roman"/>
          <w:b/>
          <w:sz w:val="24"/>
          <w:szCs w:val="24"/>
        </w:rPr>
        <w:tab/>
      </w:r>
      <w:r w:rsidR="000D243E" w:rsidRPr="003D6836">
        <w:rPr>
          <w:rFonts w:ascii="Times New Roman" w:hAnsi="Times New Roman"/>
          <w:b/>
          <w:sz w:val="24"/>
          <w:szCs w:val="24"/>
        </w:rPr>
        <w:t>582,5 óra</w:t>
      </w:r>
    </w:p>
    <w:p w14:paraId="1AE6F2A6" w14:textId="77777777" w:rsidR="005F6D53" w:rsidRPr="003D6836" w:rsidRDefault="005F6D53" w:rsidP="005F6D53">
      <w:pPr>
        <w:rPr>
          <w:rFonts w:ascii="Times New Roman" w:hAnsi="Times New Roman"/>
          <w:sz w:val="24"/>
          <w:szCs w:val="24"/>
        </w:rPr>
      </w:pPr>
    </w:p>
    <w:p w14:paraId="28F7905D" w14:textId="77777777" w:rsidR="005F6D53" w:rsidRPr="003D6836" w:rsidRDefault="005F6D53" w:rsidP="005F6D53">
      <w:pPr>
        <w:pStyle w:val="Listaszerbekezds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A tantárgy tanításának célja</w:t>
      </w:r>
    </w:p>
    <w:p w14:paraId="3C6A1341" w14:textId="77777777" w:rsidR="005F6D53" w:rsidRPr="003D6836" w:rsidRDefault="005F6D53" w:rsidP="000D243E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A konyhai munkák, és ételkészítési gyakorlatok során el kell érni, hogy a tanulók a higiéniai követelményeket betartva önállóan és kreatívan tudjanak alapszíntű ételkészítési feladatokat ellátni, az alkalomnak megfelelően teríteni.</w:t>
      </w:r>
    </w:p>
    <w:p w14:paraId="4C718BCA" w14:textId="77777777" w:rsidR="005F6D53" w:rsidRPr="003D6836" w:rsidRDefault="005F6D53" w:rsidP="000D243E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3B0CA2CB" w14:textId="77777777" w:rsidR="005F6D53" w:rsidRPr="003D6836" w:rsidRDefault="005F6D53" w:rsidP="000D243E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lastRenderedPageBreak/>
        <w:t>A lakókörnyezet gondozási és ruhaápolási gyakorlatokon cél olyan készségek kialakítása, amelyek alkalmazásával a feladatok gyorsan, szakszerűen, balesetmentesen és környezetkímélő módon valósíthatók meg. Cél továbbá kialakítani és elmélyíteni a mindig tiszta és rendezett környezetre, az ápoltságra törekvés igényét.</w:t>
      </w:r>
    </w:p>
    <w:p w14:paraId="6ECE1A7D" w14:textId="77777777" w:rsidR="005F6D53" w:rsidRPr="003D6836" w:rsidRDefault="005F6D53" w:rsidP="000D243E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73DB17F5" w14:textId="77777777" w:rsidR="005F6D53" w:rsidRPr="003D6836" w:rsidRDefault="005F6D53" w:rsidP="000D243E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Az ápolási, gondozási gyakorlatok célja az empátiás készség kialakítása mellett, a tanulók türelemre, figyelemre, fegyelemre nevelése. Felkészítés azokra a gyermekgondozási, elsősegély-nyújtási, ápolási-gondozási gyakorlati tennivalókra, amelynek birtokában szakszerű segítséget tudnak nyújtani a családtagoknak, illetve a közösség arra rászoruló tagjainak fizikai vagy mentális szükségleteik kielégítésében.</w:t>
      </w:r>
    </w:p>
    <w:p w14:paraId="3732F73C" w14:textId="77777777" w:rsidR="005F6D53" w:rsidRPr="003D6836" w:rsidRDefault="005F6D53" w:rsidP="005F6D53">
      <w:pPr>
        <w:ind w:left="426"/>
        <w:rPr>
          <w:rFonts w:ascii="Times New Roman" w:hAnsi="Times New Roman"/>
          <w:sz w:val="24"/>
          <w:szCs w:val="24"/>
        </w:rPr>
      </w:pPr>
    </w:p>
    <w:p w14:paraId="39437B8F" w14:textId="77777777" w:rsidR="005F6D53" w:rsidRPr="003D6836" w:rsidRDefault="005F6D53" w:rsidP="005F6D53">
      <w:pPr>
        <w:pStyle w:val="Listaszerbekezds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14:paraId="6CE7F0B7" w14:textId="77777777" w:rsidR="005F6D53" w:rsidRPr="003D6836" w:rsidRDefault="005F6D53" w:rsidP="00DF3A77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A Család- és háztartás-ellátási gyakorlatok a kapcsolódó szakmai elméleti tárgyak ismereteire épülnek, de a közismereti oktatásban tanultak, illetve a mindennapokban szerzett tapasztalatok is felhasználhatók a gyakorlati képzés során.</w:t>
      </w:r>
    </w:p>
    <w:p w14:paraId="190A9F88" w14:textId="77777777" w:rsidR="005F6D53" w:rsidRPr="003D6836" w:rsidRDefault="005F6D53" w:rsidP="005F6D53">
      <w:pPr>
        <w:ind w:left="426"/>
        <w:rPr>
          <w:rFonts w:ascii="Times New Roman" w:hAnsi="Times New Roman"/>
          <w:sz w:val="24"/>
          <w:szCs w:val="24"/>
        </w:rPr>
      </w:pPr>
    </w:p>
    <w:p w14:paraId="4796F268" w14:textId="77777777" w:rsidR="005F6D53" w:rsidRPr="003D6836" w:rsidRDefault="005F6D53" w:rsidP="005F6D53">
      <w:pPr>
        <w:pStyle w:val="Listaszerbekezds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Témakörök</w:t>
      </w:r>
    </w:p>
    <w:p w14:paraId="04DE5CFF" w14:textId="77777777" w:rsidR="005F6D53" w:rsidRPr="003D6836" w:rsidRDefault="005F6D53" w:rsidP="005F6D53">
      <w:pPr>
        <w:pStyle w:val="Listaszerbekezds"/>
        <w:numPr>
          <w:ilvl w:val="2"/>
          <w:numId w:val="3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D6836">
        <w:rPr>
          <w:rFonts w:ascii="Times New Roman" w:hAnsi="Times New Roman"/>
          <w:b/>
          <w:i/>
          <w:sz w:val="24"/>
          <w:szCs w:val="24"/>
        </w:rPr>
        <w:t>Konyhai munkák, ételkészítési alapgyakorlatok</w:t>
      </w:r>
      <w:r w:rsidRPr="003D6836">
        <w:rPr>
          <w:rFonts w:ascii="Times New Roman" w:hAnsi="Times New Roman"/>
          <w:b/>
          <w:i/>
          <w:sz w:val="24"/>
          <w:szCs w:val="24"/>
        </w:rPr>
        <w:tab/>
      </w:r>
      <w:r w:rsidR="00DF3A77" w:rsidRPr="003D6836">
        <w:rPr>
          <w:rFonts w:ascii="Times New Roman" w:hAnsi="Times New Roman"/>
          <w:b/>
          <w:i/>
          <w:sz w:val="24"/>
          <w:szCs w:val="24"/>
        </w:rPr>
        <w:t>274 óra</w:t>
      </w:r>
    </w:p>
    <w:p w14:paraId="61A2549D" w14:textId="77777777" w:rsidR="005F6D53" w:rsidRPr="003D6836" w:rsidRDefault="005F6D53" w:rsidP="00DF3A77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Konyhai munkák baleseti forrásai (munka-, baleset és tűzvédelmi oktatás)</w:t>
      </w:r>
    </w:p>
    <w:p w14:paraId="2B94EACC" w14:textId="77777777" w:rsidR="005F6D53" w:rsidRPr="003D6836" w:rsidRDefault="005F6D53" w:rsidP="00DF3A77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Személyi é</w:t>
      </w:r>
      <w:r w:rsidR="00DF3A77" w:rsidRPr="003D6836">
        <w:rPr>
          <w:rFonts w:ascii="Times New Roman" w:hAnsi="Times New Roman"/>
          <w:sz w:val="24"/>
          <w:szCs w:val="24"/>
        </w:rPr>
        <w:t>s környezeti (konyhai) higiénia</w:t>
      </w:r>
    </w:p>
    <w:p w14:paraId="0B004CD5" w14:textId="77777777" w:rsidR="005F6D53" w:rsidRPr="003D6836" w:rsidRDefault="005F6D53" w:rsidP="00DF3A77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Mosogatási fázisok és követelmények</w:t>
      </w:r>
    </w:p>
    <w:p w14:paraId="25904E1D" w14:textId="77777777" w:rsidR="005F6D53" w:rsidRPr="003D6836" w:rsidRDefault="005F6D53" w:rsidP="00DF3A77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Élelmiszerek, főzési nyersanyagok vásárlása üzletben, piacon, termelőtől, az áru frissességének megállapítása</w:t>
      </w:r>
    </w:p>
    <w:p w14:paraId="2C1173FF" w14:textId="77777777" w:rsidR="005F6D53" w:rsidRPr="003D6836" w:rsidRDefault="005F6D53" w:rsidP="00DF3A77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Napi bevásárlás, nagybevásárlás szervezése, végrehajtása</w:t>
      </w:r>
    </w:p>
    <w:p w14:paraId="349BBFB9" w14:textId="77777777" w:rsidR="005F6D53" w:rsidRPr="003D6836" w:rsidRDefault="005F6D53" w:rsidP="00DF3A77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Kézi és gépi konyhatechnikai eszközismeret, az eszközök, berendezések, gépek szakszerű és biztonságos használata</w:t>
      </w:r>
    </w:p>
    <w:p w14:paraId="5616FDFD" w14:textId="77777777" w:rsidR="005F6D53" w:rsidRPr="003D6836" w:rsidRDefault="005F6D53" w:rsidP="00DF3A77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Ételkészítéshez szükséges nyersanyagok mennyiségének kiszámítása, nyersanyagok előkészítése, ételek készítése, az étkezés jellegének, módjának megfelelő terítés, tálalás, felszolgálás illő öltözetben, mosogatás, a konyha és étkező takarítása, rendbetétele:</w:t>
      </w:r>
    </w:p>
    <w:p w14:paraId="4B1AAE53" w14:textId="77777777" w:rsidR="005F6D53" w:rsidRPr="003D6836" w:rsidRDefault="005F6D53" w:rsidP="00DF3A77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reggeli és uzsonnaételek, egyszerű hidegkonyhai termékek (péksütemények, pékáruk, felvágottak, szalámik, kolbászfélék, sonkafélék, vaj, sajt, túró, zöldségfélék felhasználásával változatos szendvicsek, hidegtálak, kenyérbe, zsemlébe töltött uzsonnák, egyszerű saláták)</w:t>
      </w:r>
      <w:r w:rsidR="00DF3A77" w:rsidRPr="003D6836">
        <w:rPr>
          <w:rFonts w:ascii="Times New Roman" w:hAnsi="Times New Roman"/>
          <w:sz w:val="24"/>
          <w:szCs w:val="24"/>
        </w:rPr>
        <w:t xml:space="preserve"> készítése</w:t>
      </w:r>
    </w:p>
    <w:p w14:paraId="599E70B4" w14:textId="77777777" w:rsidR="005F6D53" w:rsidRPr="003D6836" w:rsidRDefault="005F6D53" w:rsidP="00DF3A77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reggeli és uzsonnaitalok (tea, kávé, kakaó, limonádé, gyümölcsszörpök, egyéb alkoholmentes italok)</w:t>
      </w:r>
      <w:r w:rsidR="00DF3A77" w:rsidRPr="003D6836">
        <w:rPr>
          <w:rFonts w:ascii="Times New Roman" w:hAnsi="Times New Roman"/>
          <w:sz w:val="24"/>
          <w:szCs w:val="24"/>
        </w:rPr>
        <w:t xml:space="preserve"> készítése</w:t>
      </w:r>
    </w:p>
    <w:p w14:paraId="2E569F54" w14:textId="77777777" w:rsidR="005F6D53" w:rsidRPr="003D6836" w:rsidRDefault="005F6D53" w:rsidP="00DF3A77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 xml:space="preserve">egyszerű meleg ételek (omlett, rántotta, tükörtojás, kemény és lágy tojás, buggyantott tojás, meleg szendvics, grillcsirke, egyéb grillhúsok, sült kolbász, </w:t>
      </w:r>
      <w:proofErr w:type="spellStart"/>
      <w:r w:rsidRPr="003D6836">
        <w:rPr>
          <w:rFonts w:ascii="Times New Roman" w:hAnsi="Times New Roman"/>
          <w:sz w:val="24"/>
          <w:szCs w:val="24"/>
        </w:rPr>
        <w:t>-hurka</w:t>
      </w:r>
      <w:proofErr w:type="spellEnd"/>
      <w:r w:rsidRPr="003D6836">
        <w:rPr>
          <w:rFonts w:ascii="Times New Roman" w:hAnsi="Times New Roman"/>
          <w:sz w:val="24"/>
          <w:szCs w:val="24"/>
        </w:rPr>
        <w:t>, egytálételek és egyéb egyszerű meleg ételek)</w:t>
      </w:r>
      <w:r w:rsidR="00DF3A77" w:rsidRPr="003D6836">
        <w:rPr>
          <w:rFonts w:ascii="Times New Roman" w:hAnsi="Times New Roman"/>
          <w:sz w:val="24"/>
          <w:szCs w:val="24"/>
        </w:rPr>
        <w:t xml:space="preserve"> készítése</w:t>
      </w:r>
    </w:p>
    <w:p w14:paraId="4C2B2F9C" w14:textId="77777777" w:rsidR="005F6D53" w:rsidRPr="003D6836" w:rsidRDefault="005F6D53" w:rsidP="00DF3A77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egyszerű levesek, híg levesek, gyümölcslevesek</w:t>
      </w:r>
      <w:r w:rsidR="00DF3A77" w:rsidRPr="003D6836">
        <w:rPr>
          <w:rFonts w:ascii="Times New Roman" w:hAnsi="Times New Roman"/>
          <w:sz w:val="24"/>
          <w:szCs w:val="24"/>
        </w:rPr>
        <w:t xml:space="preserve"> készítése</w:t>
      </w:r>
    </w:p>
    <w:p w14:paraId="2FCE4233" w14:textId="77777777" w:rsidR="005F6D53" w:rsidRPr="003D6836" w:rsidRDefault="005F6D53" w:rsidP="00DF3A77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 xml:space="preserve">frissensültek, pörköltek, tokányok (sertés, marha, baromfi), egyszerűbb köretek </w:t>
      </w:r>
      <w:r w:rsidR="00DF3A77" w:rsidRPr="003D6836">
        <w:rPr>
          <w:rFonts w:ascii="Times New Roman" w:hAnsi="Times New Roman"/>
          <w:sz w:val="24"/>
          <w:szCs w:val="24"/>
        </w:rPr>
        <w:t>készítése</w:t>
      </w:r>
    </w:p>
    <w:p w14:paraId="16CE5FCB" w14:textId="77777777" w:rsidR="005F6D53" w:rsidRPr="003D6836" w:rsidRDefault="005F6D53" w:rsidP="00DF3A77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 xml:space="preserve">sűrített főzelékek, egyszerű meleg- és hidegmártások </w:t>
      </w:r>
      <w:r w:rsidR="00DF3A77" w:rsidRPr="003D6836">
        <w:rPr>
          <w:rFonts w:ascii="Times New Roman" w:hAnsi="Times New Roman"/>
          <w:sz w:val="24"/>
          <w:szCs w:val="24"/>
        </w:rPr>
        <w:t>készítése</w:t>
      </w:r>
    </w:p>
    <w:p w14:paraId="063DAA3E" w14:textId="77777777" w:rsidR="005F6D53" w:rsidRPr="003D6836" w:rsidRDefault="005F6D53" w:rsidP="00DF3A77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főtt tészták, lepények, palacsintatészták</w:t>
      </w:r>
      <w:r w:rsidR="00DF3A77" w:rsidRPr="003D6836">
        <w:rPr>
          <w:rFonts w:ascii="Times New Roman" w:hAnsi="Times New Roman"/>
          <w:sz w:val="24"/>
          <w:szCs w:val="24"/>
        </w:rPr>
        <w:t xml:space="preserve"> készítése</w:t>
      </w:r>
    </w:p>
    <w:p w14:paraId="06B8C88B" w14:textId="77777777" w:rsidR="005F6D53" w:rsidRPr="003D6836" w:rsidRDefault="005F6D53" w:rsidP="00DF3A77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Család részére egyszerű menü önálló előkészítési, elkészítési, terítési, felszolgálási, konyha, étkezőhely rendbetételi munkáinak elvégzése</w:t>
      </w:r>
    </w:p>
    <w:p w14:paraId="79F242ED" w14:textId="77777777" w:rsidR="005F6D53" w:rsidRPr="003D6836" w:rsidRDefault="005F6D53" w:rsidP="00DF3A77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Közreműködés nagykonyhai, éttermi munkák végzésében</w:t>
      </w:r>
    </w:p>
    <w:p w14:paraId="5DFE7468" w14:textId="77777777" w:rsidR="005F6D53" w:rsidRPr="003D6836" w:rsidRDefault="005F6D53" w:rsidP="00DF3A77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Ételek, kés</w:t>
      </w:r>
      <w:r w:rsidR="00DF3A77" w:rsidRPr="003D6836">
        <w:rPr>
          <w:rFonts w:ascii="Times New Roman" w:hAnsi="Times New Roman"/>
          <w:sz w:val="24"/>
          <w:szCs w:val="24"/>
        </w:rPr>
        <w:t>zételek csomagolása, melegítése</w:t>
      </w:r>
    </w:p>
    <w:p w14:paraId="05C4B2CB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14:paraId="660BD6A2" w14:textId="77777777" w:rsidR="005F6D53" w:rsidRPr="003D6836" w:rsidRDefault="005F6D53" w:rsidP="005F6D53">
      <w:pPr>
        <w:pStyle w:val="Listaszerbekezds"/>
        <w:numPr>
          <w:ilvl w:val="2"/>
          <w:numId w:val="3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D6836">
        <w:rPr>
          <w:rFonts w:ascii="Times New Roman" w:hAnsi="Times New Roman"/>
          <w:b/>
          <w:i/>
          <w:sz w:val="24"/>
          <w:szCs w:val="24"/>
        </w:rPr>
        <w:t>Lakókörnyezet gondozási és ruhaápolási gyakorlatok</w:t>
      </w:r>
      <w:r w:rsidRPr="003D6836">
        <w:rPr>
          <w:rFonts w:ascii="Times New Roman" w:hAnsi="Times New Roman"/>
          <w:b/>
          <w:i/>
          <w:sz w:val="24"/>
          <w:szCs w:val="24"/>
        </w:rPr>
        <w:tab/>
      </w:r>
      <w:r w:rsidR="00DF3A77" w:rsidRPr="003D6836">
        <w:rPr>
          <w:rFonts w:ascii="Times New Roman" w:hAnsi="Times New Roman"/>
          <w:b/>
          <w:i/>
          <w:sz w:val="24"/>
          <w:szCs w:val="24"/>
        </w:rPr>
        <w:t>133,5 óra</w:t>
      </w:r>
    </w:p>
    <w:p w14:paraId="6F35EA3A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Takarítás, lakásgondozás:</w:t>
      </w:r>
    </w:p>
    <w:p w14:paraId="0267AA0F" w14:textId="77777777" w:rsidR="005F6D53" w:rsidRPr="003D6836" w:rsidRDefault="005F6D53" w:rsidP="00DF3A77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napi lakástakarítási munkák (takarítási sorrend szerinti rendhelyreállítás, nappali, hálószobák, gyerekszoba, szociális helyiségek, étkező, konyha, kamra stb. takarítása)</w:t>
      </w:r>
    </w:p>
    <w:p w14:paraId="5DF3C602" w14:textId="77777777" w:rsidR="005F6D53" w:rsidRPr="003D6836" w:rsidRDefault="005F6D53" w:rsidP="00DF3A77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takarítószerek, eszközök, vegyszerek, egyéb anyagok, gépek kiválasztása, balesetmentes és környezetkímélő módon történő használata</w:t>
      </w:r>
    </w:p>
    <w:p w14:paraId="6C001C48" w14:textId="77777777" w:rsidR="005F6D53" w:rsidRPr="003D6836" w:rsidRDefault="005F6D53" w:rsidP="00DF3A77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szelektív hulladékgyűjtés megvalósítása</w:t>
      </w:r>
    </w:p>
    <w:p w14:paraId="5B49FA07" w14:textId="77777777" w:rsidR="005F6D53" w:rsidRPr="003D6836" w:rsidRDefault="005F6D53" w:rsidP="00DF3A77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ágynemű, törülköző, konyharuhák ellenőrzése, cseréje</w:t>
      </w:r>
    </w:p>
    <w:p w14:paraId="4009D2C2" w14:textId="77777777" w:rsidR="005F6D53" w:rsidRPr="003D6836" w:rsidRDefault="005F6D53" w:rsidP="00DF3A77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szükség szerinti (nagytakarítási) munkák: ablak, ajtó tisztítása, függönycsere, bútor, kárpit, szőnyeg tisztítása</w:t>
      </w:r>
    </w:p>
    <w:p w14:paraId="53E72BC0" w14:textId="77777777" w:rsidR="005F6D53" w:rsidRPr="003D6836" w:rsidRDefault="005F6D53" w:rsidP="00DF3A77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baleset esetén elsősegélynyújtás, a szükséges intézkedések megtétele</w:t>
      </w:r>
    </w:p>
    <w:p w14:paraId="66864555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Külső környezet gondozása:</w:t>
      </w:r>
    </w:p>
    <w:p w14:paraId="481EACE3" w14:textId="77777777" w:rsidR="005F6D53" w:rsidRPr="003D6836" w:rsidRDefault="005F6D53" w:rsidP="00DF3A77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 xml:space="preserve">udvar, játszóhelyek, lakáson kívüli étkezési-, dohányzó- és pihenőhelyek takarítása, berendezéseinek rendben tartása </w:t>
      </w:r>
    </w:p>
    <w:p w14:paraId="5BDB6697" w14:textId="77777777" w:rsidR="005F6D53" w:rsidRPr="003D6836" w:rsidRDefault="005F6D53" w:rsidP="00DF3A77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kerti sütő-, főzőhelyek gondozása</w:t>
      </w:r>
    </w:p>
    <w:p w14:paraId="0AFB9ECD" w14:textId="77777777" w:rsidR="005F6D53" w:rsidRPr="003D6836" w:rsidRDefault="005F6D53" w:rsidP="00DF3A77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kerti medencék tisztítása</w:t>
      </w:r>
    </w:p>
    <w:p w14:paraId="7207E02F" w14:textId="77777777" w:rsidR="005F6D53" w:rsidRPr="003D6836" w:rsidRDefault="005F6D53" w:rsidP="00DF3A77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gazdasági épületek és azok környékének takarítása</w:t>
      </w:r>
    </w:p>
    <w:p w14:paraId="33305061" w14:textId="77777777" w:rsidR="005F6D53" w:rsidRPr="003D6836" w:rsidRDefault="005F6D53" w:rsidP="00DF3A77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szelektív hulladékgyűjtés, eltávolítás</w:t>
      </w:r>
    </w:p>
    <w:p w14:paraId="5F8862E4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Fehérnemű- és ruhagondozás:</w:t>
      </w:r>
    </w:p>
    <w:p w14:paraId="0E46B3E0" w14:textId="77777777" w:rsidR="005F6D53" w:rsidRPr="003D6836" w:rsidRDefault="005F6D53" w:rsidP="00DF3A77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különböző textíliák mosásához szükséges szerek megválasztásának szempontjai, a mosó- és öblítő-szer szükséglet meghatározása</w:t>
      </w:r>
    </w:p>
    <w:p w14:paraId="496F5332" w14:textId="77777777" w:rsidR="005F6D53" w:rsidRPr="003D6836" w:rsidRDefault="005F6D53" w:rsidP="00DF3A77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mosás végrehajtása, mosó- és egyéb gépek biztonságos kezelése</w:t>
      </w:r>
    </w:p>
    <w:p w14:paraId="4ED76F31" w14:textId="77777777" w:rsidR="005F6D53" w:rsidRPr="003D6836" w:rsidRDefault="005F6D53" w:rsidP="00DF3A77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különböző textíliák víztelenítése: csavarás, centrifugálás, szárítás (fektetett, függesztett, csíptetett, csavart módon), szárítógép használat</w:t>
      </w:r>
    </w:p>
    <w:p w14:paraId="39D19653" w14:textId="77777777" w:rsidR="005F6D53" w:rsidRPr="003D6836" w:rsidRDefault="005F6D53" w:rsidP="00DF3A77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mosással el nem távolítható foltok (gyümölcs, fű, tinta, zöldség, festék, olaj stb.) eltávolítása folttisztítókkal</w:t>
      </w:r>
    </w:p>
    <w:p w14:paraId="3880BABB" w14:textId="77777777" w:rsidR="005F6D53" w:rsidRPr="003D6836" w:rsidRDefault="005F6D53" w:rsidP="00DF3A77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vasalás előkészítése, különböző ruhadarabok és egyéb textíliák vasalási módjainak végzése, egyes ruhadarabok vasalásakor a műveletek célszerű sorrendjének alkalmazása, a vonatkozó balesetvédelmi előírások betartása</w:t>
      </w:r>
    </w:p>
    <w:p w14:paraId="3D8863D6" w14:textId="77777777" w:rsidR="005F6D53" w:rsidRPr="003D6836" w:rsidRDefault="005F6D53" w:rsidP="00DF3A77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vasalás utáni feladatok (hajtogatás, sérült, szakadt textíliák javítása, hiányzó gombok, függönykarikák felvarrása, a fehérnemű és a ruhafélék tárolása)</w:t>
      </w:r>
    </w:p>
    <w:p w14:paraId="346AE2A8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14:paraId="03861FAD" w14:textId="77777777" w:rsidR="005F6D53" w:rsidRPr="003D6836" w:rsidRDefault="005F6D53" w:rsidP="005F6D53">
      <w:pPr>
        <w:pStyle w:val="Listaszerbekezds"/>
        <w:numPr>
          <w:ilvl w:val="2"/>
          <w:numId w:val="3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D6836">
        <w:rPr>
          <w:rFonts w:ascii="Times New Roman" w:hAnsi="Times New Roman"/>
          <w:b/>
          <w:i/>
          <w:sz w:val="24"/>
          <w:szCs w:val="24"/>
        </w:rPr>
        <w:t>Ápolási, gondozási gyakorlatok</w:t>
      </w:r>
      <w:r w:rsidRPr="003D6836">
        <w:rPr>
          <w:rFonts w:ascii="Times New Roman" w:hAnsi="Times New Roman"/>
          <w:b/>
          <w:i/>
          <w:sz w:val="24"/>
          <w:szCs w:val="24"/>
        </w:rPr>
        <w:tab/>
      </w:r>
      <w:r w:rsidR="00DF3A77" w:rsidRPr="003D6836">
        <w:rPr>
          <w:rFonts w:ascii="Times New Roman" w:hAnsi="Times New Roman"/>
          <w:b/>
          <w:i/>
          <w:sz w:val="24"/>
          <w:szCs w:val="24"/>
        </w:rPr>
        <w:t>175 óra</w:t>
      </w:r>
    </w:p>
    <w:p w14:paraId="4B79DEC1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Elsősegélynyújtás:</w:t>
      </w:r>
    </w:p>
    <w:p w14:paraId="1D6360B7" w14:textId="77777777" w:rsidR="005F6D53" w:rsidRPr="003D6836" w:rsidRDefault="005F6D53" w:rsidP="00BB5140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általános elsősegély-nyújtási szabályok, életjelenségek vizsgálata, orvos és mentőhívás szakszerű módja</w:t>
      </w:r>
    </w:p>
    <w:p w14:paraId="088214B7" w14:textId="77777777" w:rsidR="005F6D53" w:rsidRPr="003D6836" w:rsidRDefault="005F6D53" w:rsidP="00BB5140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vérzések és ellátásuk, sebek, sebvédelem, különböző kötözési módok</w:t>
      </w:r>
    </w:p>
    <w:p w14:paraId="016167DB" w14:textId="77777777" w:rsidR="005F6D53" w:rsidRPr="003D6836" w:rsidRDefault="005F6D53" w:rsidP="00BB5140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áramütött sérült elsősegélye</w:t>
      </w:r>
    </w:p>
    <w:p w14:paraId="10D9F8F4" w14:textId="77777777" w:rsidR="005F6D53" w:rsidRPr="003D6836" w:rsidRDefault="005F6D53" w:rsidP="00BB5140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teendők a leggyakoribb belgyógyászati megbetegedések miatti rosszullétek esetén (ájulás, epilepszia, agyvérzés, cukorbetegség, szívinfarktus, lázas állapot)</w:t>
      </w:r>
    </w:p>
    <w:p w14:paraId="15306B8E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Csecsemő és kisgyermek gondozása:</w:t>
      </w:r>
    </w:p>
    <w:p w14:paraId="7D9AED6D" w14:textId="77777777" w:rsidR="005F6D53" w:rsidRPr="003D6836" w:rsidRDefault="005F6D53" w:rsidP="00BB5140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higiéniás rendszabályok</w:t>
      </w:r>
    </w:p>
    <w:p w14:paraId="3B93780E" w14:textId="77777777" w:rsidR="005F6D53" w:rsidRPr="003D6836" w:rsidRDefault="005F6D53" w:rsidP="00BB5140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újszülött várása, környezete, kelengyéje, ruházata</w:t>
      </w:r>
    </w:p>
    <w:p w14:paraId="2371804A" w14:textId="77777777" w:rsidR="005F6D53" w:rsidRPr="003D6836" w:rsidRDefault="005F6D53" w:rsidP="00BB5140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csecsemő fogása, tartása, emelése</w:t>
      </w:r>
    </w:p>
    <w:p w14:paraId="54534A22" w14:textId="77777777" w:rsidR="005F6D53" w:rsidRPr="003D6836" w:rsidRDefault="005F6D53" w:rsidP="00BB5140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lastRenderedPageBreak/>
        <w:t>fürdetés jelentősége, előkészítése, technikája</w:t>
      </w:r>
    </w:p>
    <w:p w14:paraId="1A4FDD7C" w14:textId="77777777" w:rsidR="005F6D53" w:rsidRPr="003D6836" w:rsidRDefault="005F6D53" w:rsidP="00BB5140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pelenkaváltás, a pelenkázás módjai</w:t>
      </w:r>
    </w:p>
    <w:p w14:paraId="04F09D71" w14:textId="77777777" w:rsidR="005F6D53" w:rsidRPr="003D6836" w:rsidRDefault="005F6D53" w:rsidP="00BB5140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hossz-, súly-, testarány-változásmérés</w:t>
      </w:r>
    </w:p>
    <w:p w14:paraId="1DD49ECB" w14:textId="77777777" w:rsidR="005F6D53" w:rsidRPr="003D6836" w:rsidRDefault="005F6D53" w:rsidP="00BB5140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kisgyermek környezetének kialakítása, öltöztetése, testi ápolása, etetése, levegőztetése, napirend, helyes szokások kialakítása</w:t>
      </w:r>
    </w:p>
    <w:p w14:paraId="00DC81B4" w14:textId="77777777" w:rsidR="005F6D53" w:rsidRPr="003D6836" w:rsidRDefault="005F6D53" w:rsidP="00BB5140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óvodai nevelés szerepének megfigyelése a gyermek nevelésében</w:t>
      </w:r>
    </w:p>
    <w:p w14:paraId="26689376" w14:textId="77777777" w:rsidR="005F6D53" w:rsidRPr="003D6836" w:rsidRDefault="005F6D53" w:rsidP="00BB5140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foglalkozás gyermekekkel (felolvasás, mese, játék, mondókák, dalocskák tanítása)</w:t>
      </w:r>
    </w:p>
    <w:p w14:paraId="14EDCAC5" w14:textId="77777777" w:rsidR="005F6D53" w:rsidRPr="003D6836" w:rsidRDefault="005F6D53" w:rsidP="00BB5140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teendők gyakoribb csecsemő és kisgyermekkori betegségek esetén (a láz tüneteinek felismerése, a testhőmérséklet mérésének módjai, a láz csillapításának lehetőségei, beteg gyermekkel való bánásmód, betegségek megelőzésének lehetőségei)</w:t>
      </w:r>
    </w:p>
    <w:p w14:paraId="0188AFB0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Házi-gondozás, ápolás:</w:t>
      </w:r>
    </w:p>
    <w:p w14:paraId="73C8B309" w14:textId="77777777" w:rsidR="005F6D53" w:rsidRPr="003D6836" w:rsidRDefault="005F6D53" w:rsidP="00BB5140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a gondozott környezete, a betegszoba kialakítása, felszerelése, a beteg ágya, ágytípusok, kényelmi eszközök készítése és használata</w:t>
      </w:r>
    </w:p>
    <w:p w14:paraId="75895C63" w14:textId="77777777" w:rsidR="005F6D53" w:rsidRPr="003D6836" w:rsidRDefault="005F6D53" w:rsidP="00BB5140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ágyazások, ágyneműcserék, a fekvés, a fektetés módozatainak gyakorlása</w:t>
      </w:r>
    </w:p>
    <w:p w14:paraId="31AA362E" w14:textId="77777777" w:rsidR="005F6D53" w:rsidRPr="003D6836" w:rsidRDefault="005F6D53" w:rsidP="00BB5140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higiéniás szükségletek és kielégítésük (teljes lemosás, szájápolás, hajápolás, körömvágás, borotválás)</w:t>
      </w:r>
    </w:p>
    <w:p w14:paraId="69ED520F" w14:textId="77777777" w:rsidR="005F6D53" w:rsidRPr="003D6836" w:rsidRDefault="005F6D53" w:rsidP="00BB5140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a beteg célszerű ruházata, felszerelési tárgyai, az öltöztetés, vetkőztetés módjai, szabályai</w:t>
      </w:r>
    </w:p>
    <w:p w14:paraId="5071F100" w14:textId="77777777" w:rsidR="005F6D53" w:rsidRPr="003D6836" w:rsidRDefault="005F6D53" w:rsidP="00BB5140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a beteg étkeztetése, teendők félrenyelés, hányás esetén, a legfontosabb diéták ismerete, elkészítése</w:t>
      </w:r>
    </w:p>
    <w:p w14:paraId="3E3767E3" w14:textId="77777777" w:rsidR="005F6D53" w:rsidRPr="003D6836" w:rsidRDefault="005F6D53" w:rsidP="00BB5140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folyadékszükséglet biztosítása, a kiszáradás tünetei, okai, megelőzésének módja, a fekvőbeteg itatásának módjai és eszközei</w:t>
      </w:r>
    </w:p>
    <w:p w14:paraId="6E9955F7" w14:textId="77777777" w:rsidR="005F6D53" w:rsidRPr="003D6836" w:rsidRDefault="005F6D53" w:rsidP="00BB5140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tartós fekvés következményei, a felfekvés fogalma, fokozatai, tünetei, megelőzésének módjai és eszközei</w:t>
      </w:r>
    </w:p>
    <w:p w14:paraId="0B83D128" w14:textId="77777777" w:rsidR="005F6D53" w:rsidRPr="003D6836" w:rsidRDefault="005F6D53" w:rsidP="00BB5140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a mozgás jelentősége, a beteg mozgatásának formái, fokozatai, a mozgásban korlátozott beteg segítése, gyógyászati segédeszközök használatának megismertetése</w:t>
      </w:r>
    </w:p>
    <w:p w14:paraId="5AFB98B6" w14:textId="77777777" w:rsidR="005F6D53" w:rsidRPr="003D6836" w:rsidRDefault="005F6D53" w:rsidP="00BB5140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idősek, betegek közösségi segítése (bevásárlás, étel kiszállítás, ételmelegítés, tálalás, gyógyszer beszerzés, gyógyszer-előkészítés, szükség esetén a környezet rendbetétele)</w:t>
      </w:r>
    </w:p>
    <w:p w14:paraId="011E6C44" w14:textId="77777777" w:rsidR="005F6D53" w:rsidRPr="003D6836" w:rsidRDefault="005F6D53" w:rsidP="00BB5140">
      <w:pPr>
        <w:pStyle w:val="Listaszerbekezds"/>
        <w:numPr>
          <w:ilvl w:val="0"/>
          <w:numId w:val="22"/>
        </w:numPr>
        <w:tabs>
          <w:tab w:val="left" w:pos="1701"/>
          <w:tab w:val="right" w:pos="9072"/>
        </w:tabs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személyes higiénés elvárások a gondozótól</w:t>
      </w:r>
    </w:p>
    <w:p w14:paraId="072C20A2" w14:textId="77777777" w:rsidR="005F6D53" w:rsidRPr="003D6836" w:rsidRDefault="005F6D53" w:rsidP="005F6D53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14:paraId="42EC959C" w14:textId="77777777" w:rsidR="005F6D53" w:rsidRPr="003D6836" w:rsidRDefault="005F6D53" w:rsidP="005F6D53">
      <w:pPr>
        <w:pStyle w:val="Listaszerbekezds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A képzés javasolt helyszíne (ajánlás)</w:t>
      </w:r>
    </w:p>
    <w:p w14:paraId="09344DD7" w14:textId="77777777" w:rsidR="005F6D53" w:rsidRPr="003D6836" w:rsidRDefault="005F6D53" w:rsidP="00C72DB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A gyakorlatokat célszerű három különböző helyszínen kis létszámú csoportbontásban szervezni. A konyhai munkák színtere a tankonyha, tanebédlő, maximum 8-10 fő egyidejű foglalkoztatásával.</w:t>
      </w:r>
    </w:p>
    <w:p w14:paraId="369AE9E7" w14:textId="77777777" w:rsidR="005F6D53" w:rsidRPr="003D6836" w:rsidRDefault="005F6D53" w:rsidP="00C72DB0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700C109E" w14:textId="77777777" w:rsidR="005F6D53" w:rsidRPr="003D6836" w:rsidRDefault="005F6D53" w:rsidP="00C72DB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A lakáskarbantartással kapcsolatos feladatok végezhetők az iskola, a kollégium területén, gyakorló helyen.</w:t>
      </w:r>
    </w:p>
    <w:p w14:paraId="19E6651A" w14:textId="77777777" w:rsidR="005F6D53" w:rsidRPr="003D6836" w:rsidRDefault="005F6D53" w:rsidP="00C72DB0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36C158E8" w14:textId="77777777" w:rsidR="005F6D53" w:rsidRPr="003D6836" w:rsidRDefault="005F6D53" w:rsidP="00C72DB0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Az ápolási, gondozási alapozó feladatok számára szükséges kialakítani olyan gyakorló helyet, ahol egészségügyi szakvégzettséggel rendelkező oktató irányításával a tanulók elsajátíthatják a tevékenységek alapvető fogásait. A gyakorlat egy részét működő intézményekben célszerű megvalósítani, hogy a fiatalok a valóságos körülményekkel is találkozzanak.</w:t>
      </w:r>
    </w:p>
    <w:p w14:paraId="327C9A8B" w14:textId="77777777" w:rsidR="005F6D53" w:rsidRPr="003D6836" w:rsidRDefault="005F6D53" w:rsidP="005F6D53">
      <w:pPr>
        <w:ind w:left="426"/>
        <w:rPr>
          <w:rFonts w:ascii="Times New Roman" w:hAnsi="Times New Roman"/>
          <w:sz w:val="24"/>
          <w:szCs w:val="24"/>
        </w:rPr>
      </w:pPr>
    </w:p>
    <w:p w14:paraId="71418D4D" w14:textId="77777777" w:rsidR="005F6D53" w:rsidRPr="003D6836" w:rsidRDefault="005F6D53" w:rsidP="005F6D53">
      <w:pPr>
        <w:pStyle w:val="Listaszerbekezds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lastRenderedPageBreak/>
        <w:t>A tantárgy elsajátítása során alkalmazható sajátos módszerek, tanulói tevékenységformák (ajánlás)</w:t>
      </w:r>
    </w:p>
    <w:p w14:paraId="7AD6B5C2" w14:textId="77777777" w:rsidR="005F6D53" w:rsidRPr="003D6836" w:rsidRDefault="005F6D53" w:rsidP="005F6D53">
      <w:pPr>
        <w:ind w:left="426"/>
        <w:rPr>
          <w:rFonts w:ascii="Times New Roman" w:hAnsi="Times New Roman"/>
          <w:sz w:val="24"/>
          <w:szCs w:val="24"/>
        </w:rPr>
      </w:pPr>
    </w:p>
    <w:p w14:paraId="1A07DE2C" w14:textId="77777777" w:rsidR="005F6D53" w:rsidRPr="003D6836" w:rsidRDefault="005F6D53" w:rsidP="005F6D53">
      <w:pPr>
        <w:ind w:left="426"/>
        <w:rPr>
          <w:rFonts w:ascii="Times New Roman" w:hAnsi="Times New Roman"/>
          <w:sz w:val="24"/>
          <w:szCs w:val="24"/>
        </w:rPr>
      </w:pPr>
    </w:p>
    <w:p w14:paraId="3AE2F9DA" w14:textId="77777777" w:rsidR="005F6D53" w:rsidRPr="003D6836" w:rsidRDefault="005F6D53" w:rsidP="005F6D53">
      <w:pPr>
        <w:pStyle w:val="Listaszerbekezds"/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A tantárgy elsajátítása során alkalmazható sajátos módszerek (ajánlás)</w:t>
      </w:r>
    </w:p>
    <w:p w14:paraId="3097FF0E" w14:textId="77777777" w:rsidR="005F6D53" w:rsidRPr="00480552" w:rsidRDefault="005F6D53" w:rsidP="005F6D53">
      <w:pPr>
        <w:pStyle w:val="Listaszerbekezds"/>
        <w:spacing w:after="0"/>
        <w:ind w:left="1224"/>
        <w:rPr>
          <w:rFonts w:ascii="Times New Roman" w:hAnsi="Times New Roman"/>
          <w:b/>
        </w:rPr>
      </w:pP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5F6D53" w:rsidRPr="00480552" w14:paraId="238E8E12" w14:textId="77777777" w:rsidTr="005F6D53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944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399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235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6CC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5F6D53" w:rsidRPr="00480552" w14:paraId="71B1C89F" w14:textId="77777777" w:rsidTr="005F6D53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0D79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B8FE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C08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46E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AEF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19E9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6D53" w:rsidRPr="00480552" w14:paraId="79438FC8" w14:textId="77777777" w:rsidTr="005F6D53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78D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C9E9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BD4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E0C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DF0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F9F8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Konyhatechnológia, lakáskarbantartás, ápolás, gondozás eszközei </w:t>
            </w:r>
          </w:p>
        </w:tc>
      </w:tr>
      <w:tr w:rsidR="005F6D53" w:rsidRPr="00480552" w14:paraId="135E2278" w14:textId="77777777" w:rsidTr="005F6D5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F30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1C41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BDF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344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74E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CE10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2F4EFEF5" w14:textId="77777777" w:rsidTr="005F6D53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033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934D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B28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092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559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2FF8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Munkaműveletek  oktatói</w:t>
            </w:r>
            <w:proofErr w:type="gramEnd"/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bemutatása</w:t>
            </w:r>
          </w:p>
        </w:tc>
      </w:tr>
      <w:tr w:rsidR="005F6D53" w:rsidRPr="00480552" w14:paraId="0E68A89F" w14:textId="77777777" w:rsidTr="005F6D5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C9E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A483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szimuláció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256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FAB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123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442A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Egészségügyi felszerelések</w:t>
            </w:r>
          </w:p>
        </w:tc>
      </w:tr>
      <w:tr w:rsidR="005F6D53" w:rsidRPr="00480552" w14:paraId="3C6AAA36" w14:textId="77777777" w:rsidTr="005F6D53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996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D73E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szerepjáték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4DE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4B5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34A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E7C0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Tálalás, felszolgálás, egészségügyi eszközök</w:t>
            </w:r>
          </w:p>
        </w:tc>
      </w:tr>
    </w:tbl>
    <w:p w14:paraId="63109DF3" w14:textId="77777777" w:rsidR="005F6D53" w:rsidRPr="00480552" w:rsidRDefault="005F6D53" w:rsidP="005F6D53">
      <w:pPr>
        <w:pStyle w:val="Listaszerbekezds"/>
        <w:spacing w:after="0"/>
        <w:ind w:left="1224"/>
        <w:rPr>
          <w:rFonts w:ascii="Times New Roman" w:hAnsi="Times New Roman"/>
          <w:b/>
        </w:rPr>
      </w:pPr>
    </w:p>
    <w:p w14:paraId="0F88664C" w14:textId="77777777" w:rsidR="005F6D53" w:rsidRPr="00480552" w:rsidRDefault="005F6D53" w:rsidP="005F6D53">
      <w:pPr>
        <w:ind w:left="426"/>
        <w:rPr>
          <w:rFonts w:ascii="Times New Roman" w:hAnsi="Times New Roman"/>
        </w:rPr>
      </w:pPr>
    </w:p>
    <w:p w14:paraId="7EC91E1D" w14:textId="77777777" w:rsidR="005F6D53" w:rsidRPr="003D6836" w:rsidRDefault="005F6D53" w:rsidP="005F6D53">
      <w:pPr>
        <w:pStyle w:val="Listaszerbekezds"/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A tantárgy elsajátítása során alkalmazható tanulói tevékenységformák (ajánlás)</w:t>
      </w:r>
    </w:p>
    <w:p w14:paraId="04953AB2" w14:textId="77777777" w:rsidR="005F6D53" w:rsidRPr="00480552" w:rsidRDefault="005F6D53" w:rsidP="005F6D53">
      <w:pPr>
        <w:pStyle w:val="Listaszerbekezds"/>
        <w:spacing w:after="0"/>
        <w:ind w:left="1224"/>
        <w:rPr>
          <w:rFonts w:ascii="Times New Roman" w:hAnsi="Times New Roman"/>
          <w:b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2775"/>
        <w:gridCol w:w="758"/>
        <w:gridCol w:w="796"/>
        <w:gridCol w:w="774"/>
        <w:gridCol w:w="2362"/>
      </w:tblGrid>
      <w:tr w:rsidR="005F6D53" w:rsidRPr="00480552" w14:paraId="181E9067" w14:textId="77777777" w:rsidTr="005F6D53">
        <w:trPr>
          <w:trHeight w:val="255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6BF9716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  <w:hideMark/>
          </w:tcPr>
          <w:p w14:paraId="5B7FE20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tevékenységforma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  <w:hideMark/>
          </w:tcPr>
          <w:p w14:paraId="540F9C3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  <w:hideMark/>
          </w:tcPr>
          <w:p w14:paraId="75E9744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5F6D53" w:rsidRPr="00480552" w14:paraId="1653D18A" w14:textId="77777777" w:rsidTr="005F6D53">
        <w:trPr>
          <w:trHeight w:val="510"/>
          <w:jc w:val="center"/>
        </w:trPr>
        <w:tc>
          <w:tcPr>
            <w:tcW w:w="1035" w:type="dxa"/>
            <w:vMerge/>
            <w:vAlign w:val="center"/>
            <w:hideMark/>
          </w:tcPr>
          <w:p w14:paraId="67967357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14:paraId="11D3CC17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5494F0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6869434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csoport-bontás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29474AD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osztály-keret</w:t>
            </w:r>
          </w:p>
        </w:tc>
        <w:tc>
          <w:tcPr>
            <w:tcW w:w="2362" w:type="dxa"/>
            <w:vMerge/>
            <w:vAlign w:val="center"/>
            <w:hideMark/>
          </w:tcPr>
          <w:p w14:paraId="2F101073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6D53" w:rsidRPr="00480552" w14:paraId="068A3159" w14:textId="77777777" w:rsidTr="005F6D53">
        <w:trPr>
          <w:trHeight w:val="255"/>
          <w:jc w:val="center"/>
        </w:trPr>
        <w:tc>
          <w:tcPr>
            <w:tcW w:w="1035" w:type="dxa"/>
            <w:shd w:val="clear" w:color="000000" w:fill="D9D9D9"/>
            <w:vAlign w:val="center"/>
            <w:hideMark/>
          </w:tcPr>
          <w:p w14:paraId="289A52B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465" w:type="dxa"/>
            <w:gridSpan w:val="5"/>
            <w:shd w:val="clear" w:color="000000" w:fill="D9D9D9"/>
            <w:vAlign w:val="center"/>
            <w:hideMark/>
          </w:tcPr>
          <w:p w14:paraId="4364A13B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Információ feldolgozó tevékenységek</w:t>
            </w:r>
          </w:p>
        </w:tc>
      </w:tr>
      <w:tr w:rsidR="005F6D53" w:rsidRPr="00480552" w14:paraId="7351F3BB" w14:textId="77777777" w:rsidTr="005F6D53">
        <w:trPr>
          <w:trHeight w:val="510"/>
          <w:jc w:val="center"/>
        </w:trPr>
        <w:tc>
          <w:tcPr>
            <w:tcW w:w="1035" w:type="dxa"/>
            <w:shd w:val="clear" w:color="auto" w:fill="auto"/>
            <w:vAlign w:val="center"/>
            <w:hideMark/>
          </w:tcPr>
          <w:p w14:paraId="7E93DFC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09FD855B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5DF1AB6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1B4A7DB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13C5BEC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14:paraId="2433D3D2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696EAF76" w14:textId="77777777" w:rsidTr="005F6D53">
        <w:trPr>
          <w:trHeight w:val="510"/>
          <w:jc w:val="center"/>
        </w:trPr>
        <w:tc>
          <w:tcPr>
            <w:tcW w:w="1035" w:type="dxa"/>
            <w:shd w:val="clear" w:color="auto" w:fill="auto"/>
            <w:vAlign w:val="center"/>
            <w:hideMark/>
          </w:tcPr>
          <w:p w14:paraId="2A0041F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66EFBCCE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162B126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0D6D3AD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277A3B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14:paraId="32CFD016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456D686A" w14:textId="77777777" w:rsidTr="005F6D53">
        <w:trPr>
          <w:trHeight w:val="510"/>
          <w:jc w:val="center"/>
        </w:trPr>
        <w:tc>
          <w:tcPr>
            <w:tcW w:w="1035" w:type="dxa"/>
            <w:shd w:val="clear" w:color="auto" w:fill="auto"/>
            <w:vAlign w:val="center"/>
            <w:hideMark/>
          </w:tcPr>
          <w:p w14:paraId="564E290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0F896969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259D8F8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2897F23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6834802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14:paraId="41250CEB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671080AD" w14:textId="77777777" w:rsidTr="005F6D53">
        <w:trPr>
          <w:trHeight w:val="255"/>
          <w:jc w:val="center"/>
        </w:trPr>
        <w:tc>
          <w:tcPr>
            <w:tcW w:w="1035" w:type="dxa"/>
            <w:shd w:val="clear" w:color="000000" w:fill="D9D9D9"/>
            <w:vAlign w:val="center"/>
            <w:hideMark/>
          </w:tcPr>
          <w:p w14:paraId="114B8A9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465" w:type="dxa"/>
            <w:gridSpan w:val="5"/>
            <w:shd w:val="clear" w:color="000000" w:fill="D9D9D9"/>
            <w:vAlign w:val="center"/>
            <w:hideMark/>
          </w:tcPr>
          <w:p w14:paraId="1A0FB146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Ismeretalkalmazási gyakorló tevékenységek, feladatok</w:t>
            </w:r>
          </w:p>
        </w:tc>
      </w:tr>
      <w:tr w:rsidR="005F6D53" w:rsidRPr="00480552" w14:paraId="67AAC654" w14:textId="77777777" w:rsidTr="005F6D53">
        <w:trPr>
          <w:trHeight w:val="255"/>
          <w:jc w:val="center"/>
        </w:trPr>
        <w:tc>
          <w:tcPr>
            <w:tcW w:w="1035" w:type="dxa"/>
            <w:shd w:val="clear" w:color="auto" w:fill="auto"/>
            <w:vAlign w:val="center"/>
            <w:hideMark/>
          </w:tcPr>
          <w:p w14:paraId="7F255A2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5700FDFC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Leírás készítése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5C1C88C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4DB8517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31B641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14:paraId="3CDC3A06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23B592D0" w14:textId="77777777" w:rsidTr="005F6D53">
        <w:trPr>
          <w:trHeight w:val="510"/>
          <w:jc w:val="center"/>
        </w:trPr>
        <w:tc>
          <w:tcPr>
            <w:tcW w:w="1035" w:type="dxa"/>
            <w:shd w:val="clear" w:color="auto" w:fill="auto"/>
            <w:vAlign w:val="center"/>
            <w:hideMark/>
          </w:tcPr>
          <w:p w14:paraId="1D876FA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6FD39CDB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24355E1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2E668A3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2ED14A3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14:paraId="2E1982A4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0D2A2C55" w14:textId="77777777" w:rsidTr="005F6D53">
        <w:trPr>
          <w:trHeight w:val="510"/>
          <w:jc w:val="center"/>
        </w:trPr>
        <w:tc>
          <w:tcPr>
            <w:tcW w:w="1035" w:type="dxa"/>
            <w:shd w:val="clear" w:color="auto" w:fill="auto"/>
            <w:vAlign w:val="center"/>
            <w:hideMark/>
          </w:tcPr>
          <w:p w14:paraId="07CE091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06403EF5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9BBF0E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6A16AF9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035AA7C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14:paraId="47E3E738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386EEA09" w14:textId="77777777" w:rsidTr="005F6D53">
        <w:trPr>
          <w:trHeight w:val="255"/>
          <w:jc w:val="center"/>
        </w:trPr>
        <w:tc>
          <w:tcPr>
            <w:tcW w:w="1035" w:type="dxa"/>
            <w:shd w:val="clear" w:color="000000" w:fill="D9D9D9"/>
            <w:vAlign w:val="center"/>
            <w:hideMark/>
          </w:tcPr>
          <w:p w14:paraId="25F37C5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465" w:type="dxa"/>
            <w:gridSpan w:val="5"/>
            <w:shd w:val="clear" w:color="000000" w:fill="D9D9D9"/>
            <w:vAlign w:val="center"/>
            <w:hideMark/>
          </w:tcPr>
          <w:p w14:paraId="08F4F530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Képi információk körében</w:t>
            </w:r>
          </w:p>
        </w:tc>
      </w:tr>
      <w:tr w:rsidR="005F6D53" w:rsidRPr="00480552" w14:paraId="435A665F" w14:textId="77777777" w:rsidTr="005F6D53">
        <w:trPr>
          <w:trHeight w:val="255"/>
          <w:jc w:val="center"/>
        </w:trPr>
        <w:tc>
          <w:tcPr>
            <w:tcW w:w="1035" w:type="dxa"/>
            <w:shd w:val="clear" w:color="auto" w:fill="auto"/>
            <w:vAlign w:val="center"/>
            <w:hideMark/>
          </w:tcPr>
          <w:p w14:paraId="12152C9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515B9396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rajz értelmezése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4139C45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602D6E0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49E3067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14:paraId="257CE498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makett, ábra</w:t>
            </w:r>
          </w:p>
        </w:tc>
      </w:tr>
      <w:tr w:rsidR="005F6D53" w:rsidRPr="00480552" w14:paraId="7B54D539" w14:textId="77777777" w:rsidTr="005F6D53">
        <w:trPr>
          <w:trHeight w:val="255"/>
          <w:jc w:val="center"/>
        </w:trPr>
        <w:tc>
          <w:tcPr>
            <w:tcW w:w="1035" w:type="dxa"/>
            <w:shd w:val="clear" w:color="000000" w:fill="D9D9D9"/>
            <w:vAlign w:val="center"/>
            <w:hideMark/>
          </w:tcPr>
          <w:p w14:paraId="7E162B7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465" w:type="dxa"/>
            <w:gridSpan w:val="5"/>
            <w:shd w:val="clear" w:color="000000" w:fill="D9D9D9"/>
            <w:vAlign w:val="center"/>
            <w:hideMark/>
          </w:tcPr>
          <w:p w14:paraId="338E7615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Komplex információk körében</w:t>
            </w:r>
          </w:p>
        </w:tc>
      </w:tr>
      <w:tr w:rsidR="005F6D53" w:rsidRPr="00480552" w14:paraId="500565E9" w14:textId="77777777" w:rsidTr="005F6D53">
        <w:trPr>
          <w:trHeight w:val="510"/>
          <w:jc w:val="center"/>
        </w:trPr>
        <w:tc>
          <w:tcPr>
            <w:tcW w:w="1035" w:type="dxa"/>
            <w:shd w:val="clear" w:color="auto" w:fill="auto"/>
            <w:vAlign w:val="center"/>
            <w:hideMark/>
          </w:tcPr>
          <w:p w14:paraId="0084E47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053E8820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4AF8D8A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479BE69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42E96B9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14:paraId="0FD09589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28801879" w14:textId="77777777" w:rsidTr="005F6D53">
        <w:trPr>
          <w:trHeight w:val="255"/>
          <w:jc w:val="center"/>
        </w:trPr>
        <w:tc>
          <w:tcPr>
            <w:tcW w:w="1035" w:type="dxa"/>
            <w:shd w:val="clear" w:color="auto" w:fill="auto"/>
            <w:vAlign w:val="center"/>
            <w:hideMark/>
          </w:tcPr>
          <w:p w14:paraId="7A237DD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3EA0D93C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Utólagos szóbeli beszámoló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BBAAB2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03443D7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6BF72A0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14:paraId="0414AEBC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629D9FC4" w14:textId="77777777" w:rsidTr="005F6D53">
        <w:trPr>
          <w:trHeight w:val="255"/>
          <w:jc w:val="center"/>
        </w:trPr>
        <w:tc>
          <w:tcPr>
            <w:tcW w:w="1035" w:type="dxa"/>
            <w:shd w:val="clear" w:color="000000" w:fill="D9D9D9"/>
            <w:vAlign w:val="center"/>
            <w:hideMark/>
          </w:tcPr>
          <w:p w14:paraId="553799F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465" w:type="dxa"/>
            <w:gridSpan w:val="5"/>
            <w:shd w:val="clear" w:color="000000" w:fill="D9D9D9"/>
            <w:vAlign w:val="center"/>
            <w:hideMark/>
          </w:tcPr>
          <w:p w14:paraId="5119B766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Csoportos munkaformák körében</w:t>
            </w:r>
          </w:p>
        </w:tc>
      </w:tr>
      <w:tr w:rsidR="005F6D53" w:rsidRPr="00480552" w14:paraId="089FAF6C" w14:textId="77777777" w:rsidTr="005F6D53">
        <w:trPr>
          <w:trHeight w:val="510"/>
          <w:jc w:val="center"/>
        </w:trPr>
        <w:tc>
          <w:tcPr>
            <w:tcW w:w="1035" w:type="dxa"/>
            <w:shd w:val="clear" w:color="auto" w:fill="auto"/>
            <w:vAlign w:val="center"/>
            <w:hideMark/>
          </w:tcPr>
          <w:p w14:paraId="540708A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2CE2EDF1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18CF0E2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5A5E61E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1DDD6A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14:paraId="66814778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7E36D7B3" w14:textId="77777777" w:rsidTr="005F6D53">
        <w:trPr>
          <w:trHeight w:val="765"/>
          <w:jc w:val="center"/>
        </w:trPr>
        <w:tc>
          <w:tcPr>
            <w:tcW w:w="1035" w:type="dxa"/>
            <w:shd w:val="clear" w:color="auto" w:fill="auto"/>
            <w:vAlign w:val="center"/>
            <w:hideMark/>
          </w:tcPr>
          <w:p w14:paraId="71197A2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796F3128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9BDBE6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3F3E141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4B948ED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14:paraId="1D37BC13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Ételkészítés, lakáskarbantartás eszközei, berendezései</w:t>
            </w:r>
          </w:p>
        </w:tc>
      </w:tr>
      <w:tr w:rsidR="005F6D53" w:rsidRPr="00480552" w14:paraId="6DD574D9" w14:textId="77777777" w:rsidTr="005F6D53">
        <w:trPr>
          <w:trHeight w:val="255"/>
          <w:jc w:val="center"/>
        </w:trPr>
        <w:tc>
          <w:tcPr>
            <w:tcW w:w="1035" w:type="dxa"/>
            <w:shd w:val="clear" w:color="auto" w:fill="auto"/>
            <w:vAlign w:val="center"/>
            <w:hideMark/>
          </w:tcPr>
          <w:p w14:paraId="18FDF41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61895517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Csoportos helyzetgyakorlat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C924B8A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4368D47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27AB78E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14:paraId="784AEF91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000B1081" w14:textId="77777777" w:rsidTr="005F6D53">
        <w:trPr>
          <w:trHeight w:val="255"/>
          <w:jc w:val="center"/>
        </w:trPr>
        <w:tc>
          <w:tcPr>
            <w:tcW w:w="1035" w:type="dxa"/>
            <w:shd w:val="clear" w:color="auto" w:fill="auto"/>
            <w:vAlign w:val="center"/>
            <w:hideMark/>
          </w:tcPr>
          <w:p w14:paraId="30F0ADA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1C43C800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Csoportos versenyjáték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F5C6F0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481C673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04B1673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14:paraId="24D0F9C7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131FF1E4" w14:textId="77777777" w:rsidTr="005F6D53">
        <w:trPr>
          <w:trHeight w:val="255"/>
          <w:jc w:val="center"/>
        </w:trPr>
        <w:tc>
          <w:tcPr>
            <w:tcW w:w="1035" w:type="dxa"/>
            <w:shd w:val="clear" w:color="000000" w:fill="D9D9D9"/>
            <w:vAlign w:val="center"/>
            <w:hideMark/>
          </w:tcPr>
          <w:p w14:paraId="4384C3B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465" w:type="dxa"/>
            <w:gridSpan w:val="5"/>
            <w:shd w:val="clear" w:color="000000" w:fill="D9D9D9"/>
            <w:vAlign w:val="center"/>
            <w:hideMark/>
          </w:tcPr>
          <w:p w14:paraId="5755D6D8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Gyakorlati munkavégzés körében</w:t>
            </w:r>
          </w:p>
        </w:tc>
      </w:tr>
      <w:tr w:rsidR="005F6D53" w:rsidRPr="00480552" w14:paraId="4A77C84B" w14:textId="77777777" w:rsidTr="005F6D53">
        <w:trPr>
          <w:trHeight w:val="510"/>
          <w:jc w:val="center"/>
        </w:trPr>
        <w:tc>
          <w:tcPr>
            <w:tcW w:w="1035" w:type="dxa"/>
            <w:shd w:val="clear" w:color="auto" w:fill="auto"/>
            <w:vAlign w:val="center"/>
            <w:hideMark/>
          </w:tcPr>
          <w:p w14:paraId="4B8F6E0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587BDC5A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Műveletek gyakorlása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22C1472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6BD48B6C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53F594A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14:paraId="0F54FCED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Konyhai, lakáskarbantartás, ápolás-gondozás eszközei</w:t>
            </w:r>
          </w:p>
        </w:tc>
      </w:tr>
      <w:tr w:rsidR="005F6D53" w:rsidRPr="00480552" w14:paraId="3879239F" w14:textId="77777777" w:rsidTr="005F6D53">
        <w:trPr>
          <w:trHeight w:val="510"/>
          <w:jc w:val="center"/>
        </w:trPr>
        <w:tc>
          <w:tcPr>
            <w:tcW w:w="1035" w:type="dxa"/>
            <w:shd w:val="clear" w:color="auto" w:fill="auto"/>
            <w:vAlign w:val="center"/>
            <w:hideMark/>
          </w:tcPr>
          <w:p w14:paraId="704BC7E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2641B168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Munkamegfigyelés adott szempontok alapján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413FA23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41401EF5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53F06F33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14:paraId="49E6DB55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6D53" w:rsidRPr="00480552" w14:paraId="7051F284" w14:textId="77777777" w:rsidTr="005F6D53">
        <w:trPr>
          <w:trHeight w:val="255"/>
          <w:jc w:val="center"/>
        </w:trPr>
        <w:tc>
          <w:tcPr>
            <w:tcW w:w="1035" w:type="dxa"/>
            <w:shd w:val="clear" w:color="000000" w:fill="D9D9D9"/>
            <w:vAlign w:val="center"/>
            <w:hideMark/>
          </w:tcPr>
          <w:p w14:paraId="1A58592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465" w:type="dxa"/>
            <w:gridSpan w:val="5"/>
            <w:shd w:val="clear" w:color="000000" w:fill="D9D9D9"/>
            <w:vAlign w:val="center"/>
            <w:hideMark/>
          </w:tcPr>
          <w:p w14:paraId="4A606D67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Üzemeltetési tevékenységek körében</w:t>
            </w:r>
          </w:p>
        </w:tc>
      </w:tr>
      <w:tr w:rsidR="005F6D53" w:rsidRPr="00480552" w14:paraId="7129F209" w14:textId="77777777" w:rsidTr="005F6D53">
        <w:trPr>
          <w:trHeight w:val="510"/>
          <w:jc w:val="center"/>
        </w:trPr>
        <w:tc>
          <w:tcPr>
            <w:tcW w:w="1035" w:type="dxa"/>
            <w:shd w:val="clear" w:color="auto" w:fill="auto"/>
            <w:vAlign w:val="center"/>
            <w:hideMark/>
          </w:tcPr>
          <w:p w14:paraId="12D1939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0D17AF0C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0A312C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6B138D8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6829EB01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14:paraId="2B297994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Konyhai berendezések, lakásápolás eszközei</w:t>
            </w:r>
          </w:p>
        </w:tc>
      </w:tr>
      <w:tr w:rsidR="005F6D53" w:rsidRPr="00480552" w14:paraId="0013F5FD" w14:textId="77777777" w:rsidTr="005F6D53">
        <w:trPr>
          <w:trHeight w:val="255"/>
          <w:jc w:val="center"/>
        </w:trPr>
        <w:tc>
          <w:tcPr>
            <w:tcW w:w="1035" w:type="dxa"/>
            <w:shd w:val="clear" w:color="000000" w:fill="D9D9D9"/>
            <w:vAlign w:val="center"/>
            <w:hideMark/>
          </w:tcPr>
          <w:p w14:paraId="71374A36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465" w:type="dxa"/>
            <w:gridSpan w:val="5"/>
            <w:shd w:val="clear" w:color="000000" w:fill="D9D9D9"/>
            <w:vAlign w:val="center"/>
            <w:hideMark/>
          </w:tcPr>
          <w:p w14:paraId="7126FF10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Vizsgálati tevékenységek körében</w:t>
            </w:r>
          </w:p>
        </w:tc>
      </w:tr>
      <w:tr w:rsidR="005F6D53" w:rsidRPr="00480552" w14:paraId="0E540CF3" w14:textId="77777777" w:rsidTr="005F6D53">
        <w:trPr>
          <w:trHeight w:val="255"/>
          <w:jc w:val="center"/>
        </w:trPr>
        <w:tc>
          <w:tcPr>
            <w:tcW w:w="1035" w:type="dxa"/>
            <w:shd w:val="clear" w:color="auto" w:fill="auto"/>
            <w:vAlign w:val="center"/>
            <w:hideMark/>
          </w:tcPr>
          <w:p w14:paraId="18D0910D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145964A9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Anyagminták azonosítása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44776CB9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3492C7DF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E0A956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14:paraId="7712264B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Élelmiszerek, vegyszerek</w:t>
            </w:r>
          </w:p>
        </w:tc>
      </w:tr>
      <w:tr w:rsidR="005F6D53" w:rsidRPr="00480552" w14:paraId="4AC8FACB" w14:textId="77777777" w:rsidTr="005F6D53">
        <w:trPr>
          <w:trHeight w:val="255"/>
          <w:jc w:val="center"/>
        </w:trPr>
        <w:tc>
          <w:tcPr>
            <w:tcW w:w="1035" w:type="dxa"/>
            <w:shd w:val="clear" w:color="000000" w:fill="D9D9D9"/>
            <w:vAlign w:val="center"/>
            <w:hideMark/>
          </w:tcPr>
          <w:p w14:paraId="498189F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465" w:type="dxa"/>
            <w:gridSpan w:val="5"/>
            <w:shd w:val="clear" w:color="000000" w:fill="D9D9D9"/>
            <w:vAlign w:val="center"/>
            <w:hideMark/>
          </w:tcPr>
          <w:p w14:paraId="099596DB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Szolgáltatási tevékenységek körében</w:t>
            </w:r>
          </w:p>
        </w:tc>
      </w:tr>
      <w:tr w:rsidR="005F6D53" w:rsidRPr="00480552" w14:paraId="3920E6AE" w14:textId="77777777" w:rsidTr="005F6D53">
        <w:trPr>
          <w:trHeight w:val="510"/>
          <w:jc w:val="center"/>
        </w:trPr>
        <w:tc>
          <w:tcPr>
            <w:tcW w:w="1035" w:type="dxa"/>
            <w:shd w:val="clear" w:color="auto" w:fill="auto"/>
            <w:vAlign w:val="center"/>
            <w:hideMark/>
          </w:tcPr>
          <w:p w14:paraId="1B4A102B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035B13F9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5819DC78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732BDD74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4DBA0A0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14:paraId="28AE1323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Konyhai, lakáskarbantartás, ápolás-gondozás eszközei </w:t>
            </w:r>
          </w:p>
        </w:tc>
      </w:tr>
      <w:tr w:rsidR="005F6D53" w:rsidRPr="00480552" w14:paraId="65337353" w14:textId="77777777" w:rsidTr="005F6D53">
        <w:trPr>
          <w:trHeight w:val="510"/>
          <w:jc w:val="center"/>
        </w:trPr>
        <w:tc>
          <w:tcPr>
            <w:tcW w:w="1035" w:type="dxa"/>
            <w:shd w:val="clear" w:color="auto" w:fill="auto"/>
            <w:vAlign w:val="center"/>
            <w:hideMark/>
          </w:tcPr>
          <w:p w14:paraId="3E3E6732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7B09B5AA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Önálló szakmai munkavégzés közvetlen irányítással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E8B260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7B3FC51E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587A0E87" w14:textId="77777777" w:rsidR="005F6D53" w:rsidRPr="00480552" w:rsidRDefault="005F6D53" w:rsidP="005F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14:paraId="5D8C29FB" w14:textId="77777777" w:rsidR="005F6D53" w:rsidRPr="00480552" w:rsidRDefault="005F6D53" w:rsidP="005F6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52">
              <w:rPr>
                <w:rFonts w:ascii="Times New Roman" w:hAnsi="Times New Roman"/>
                <w:color w:val="000000"/>
                <w:sz w:val="20"/>
                <w:szCs w:val="20"/>
              </w:rPr>
              <w:t>Konyhai, lakáskarbantartás, ápolás-gondozás eszközei</w:t>
            </w:r>
          </w:p>
        </w:tc>
      </w:tr>
    </w:tbl>
    <w:p w14:paraId="01DC1BA3" w14:textId="77777777" w:rsidR="005F6D53" w:rsidRPr="00480552" w:rsidRDefault="005F6D53" w:rsidP="005F6D53">
      <w:pPr>
        <w:ind w:left="426"/>
        <w:rPr>
          <w:rFonts w:ascii="Times New Roman" w:hAnsi="Times New Roman"/>
        </w:rPr>
      </w:pPr>
    </w:p>
    <w:p w14:paraId="741CDF94" w14:textId="77777777" w:rsidR="005F6D53" w:rsidRPr="003D6836" w:rsidRDefault="005F6D53" w:rsidP="005F6D53">
      <w:pPr>
        <w:pStyle w:val="Listaszerbekezds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836">
        <w:rPr>
          <w:rFonts w:ascii="Times New Roman" w:hAnsi="Times New Roman"/>
          <w:b/>
          <w:sz w:val="24"/>
          <w:szCs w:val="24"/>
        </w:rPr>
        <w:t>A tantárgy értékelésének módja</w:t>
      </w:r>
    </w:p>
    <w:p w14:paraId="12BA26C8" w14:textId="0008175F" w:rsidR="00C76821" w:rsidRDefault="005F6D53" w:rsidP="00C72DB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A nemzeti köznevelésről szóló 2011. évi CXC. törvény. 54. § (2) a) pontja szerinti értékeléssel.</w:t>
      </w:r>
    </w:p>
    <w:p w14:paraId="51754704" w14:textId="77777777" w:rsidR="00C76821" w:rsidRDefault="00C768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F3E4EC2" w14:textId="6785C95B" w:rsidR="00F01894" w:rsidRPr="003D6836" w:rsidRDefault="00CD102A" w:rsidP="00F01894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bidi="hi-IN"/>
        </w:rPr>
      </w:pPr>
      <w:bookmarkStart w:id="3" w:name="_GoBack"/>
      <w:bookmarkEnd w:id="3"/>
      <w:r w:rsidRPr="003D6836">
        <w:rPr>
          <w:rFonts w:ascii="Times New Roman" w:hAnsi="Times New Roman"/>
          <w:b/>
          <w:caps/>
          <w:sz w:val="24"/>
          <w:szCs w:val="24"/>
        </w:rPr>
        <w:lastRenderedPageBreak/>
        <w:t>Összefüggő szakmai gyakorlat</w:t>
      </w:r>
      <w:r w:rsidRPr="003D6836">
        <w:rPr>
          <w:rFonts w:ascii="Times New Roman" w:hAnsi="Times New Roman"/>
          <w:sz w:val="24"/>
          <w:szCs w:val="24"/>
          <w:lang w:bidi="hi-IN"/>
        </w:rPr>
        <w:t xml:space="preserve"> </w:t>
      </w:r>
    </w:p>
    <w:p w14:paraId="2460514E" w14:textId="77777777" w:rsidR="00F01894" w:rsidRPr="003D6836" w:rsidRDefault="00F01894" w:rsidP="00F01894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1E1BD53C" w14:textId="128A84BF" w:rsidR="00F01894" w:rsidRPr="003D6836" w:rsidRDefault="00CD102A" w:rsidP="00F01894">
      <w:pPr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D683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SZ</w:t>
      </w:r>
      <w:r w:rsidR="00F01894" w:rsidRPr="003D683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H/1 évfolyamot követően 105 óra</w:t>
      </w:r>
    </w:p>
    <w:p w14:paraId="2CD0259B" w14:textId="77777777" w:rsidR="00F01894" w:rsidRPr="003D6836" w:rsidRDefault="00F01894" w:rsidP="00F01894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483F77BC" w14:textId="77777777" w:rsidR="00F01894" w:rsidRPr="003D6836" w:rsidRDefault="00F01894" w:rsidP="00F01894">
      <w:pPr>
        <w:widowControl w:val="0"/>
        <w:suppressAutoHyphens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D683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14:paraId="45E14BA0" w14:textId="77777777" w:rsidR="00F01894" w:rsidRPr="003D6836" w:rsidRDefault="00F01894" w:rsidP="00F01894">
      <w:pPr>
        <w:widowControl w:val="0"/>
        <w:suppressAutoHyphens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6F1F1B47" w14:textId="6713614F" w:rsidR="00F01894" w:rsidRPr="003D6836" w:rsidRDefault="00F01894" w:rsidP="00F01894">
      <w:pPr>
        <w:widowControl w:val="0"/>
        <w:suppressAutoHyphens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D683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 </w:t>
      </w:r>
      <w:r w:rsidR="00CD102A" w:rsidRPr="003D683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SZ</w:t>
      </w:r>
      <w:r w:rsidRPr="003D683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H/1. évfolyamot követő szakmai gyakorlat szakmai tartalma:</w:t>
      </w:r>
    </w:p>
    <w:p w14:paraId="1766710D" w14:textId="77777777" w:rsidR="00F01894" w:rsidRPr="003D6836" w:rsidRDefault="00F01894" w:rsidP="00F01894">
      <w:pPr>
        <w:widowControl w:val="0"/>
        <w:suppressAutoHyphens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D683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 szakmai tartalom részletes kifejtése</w:t>
      </w:r>
    </w:p>
    <w:p w14:paraId="500BB5BF" w14:textId="77777777" w:rsidR="00F01894" w:rsidRPr="003D6836" w:rsidRDefault="00F01894" w:rsidP="00F01894">
      <w:pPr>
        <w:widowControl w:val="0"/>
        <w:suppressAutoHyphens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6C4838CD" w14:textId="77777777" w:rsidR="00F01894" w:rsidRPr="003D6836" w:rsidRDefault="00F424C5" w:rsidP="00F01894">
      <w:pPr>
        <w:widowControl w:val="0"/>
        <w:suppressAutoHyphens/>
        <w:ind w:left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D683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Család- és háztartás-ellátási</w:t>
      </w:r>
      <w:r w:rsidR="003C480A" w:rsidRPr="003D683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F01894" w:rsidRPr="003D683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gyakorlat</w:t>
      </w:r>
    </w:p>
    <w:p w14:paraId="29B7F733" w14:textId="77777777" w:rsidR="00F424C5" w:rsidRPr="003D6836" w:rsidRDefault="00F424C5" w:rsidP="000055E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Konyhai munkák végzése</w:t>
      </w:r>
    </w:p>
    <w:p w14:paraId="11933A92" w14:textId="77777777" w:rsidR="00F424C5" w:rsidRPr="003D6836" w:rsidRDefault="00F424C5" w:rsidP="000055E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Ételkészítési feladatok</w:t>
      </w:r>
    </w:p>
    <w:p w14:paraId="583A9AC0" w14:textId="77777777" w:rsidR="000055E3" w:rsidRPr="003D6836" w:rsidRDefault="00F424C5" w:rsidP="000055E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Takarítás, tisztítás, fertőtlenítés</w:t>
      </w:r>
    </w:p>
    <w:p w14:paraId="5B4F9BEE" w14:textId="77777777" w:rsidR="00F424C5" w:rsidRPr="003D6836" w:rsidRDefault="00F424C5" w:rsidP="000055E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Lakásgondozás</w:t>
      </w:r>
    </w:p>
    <w:p w14:paraId="181DCDAF" w14:textId="77777777" w:rsidR="00F424C5" w:rsidRPr="003D6836" w:rsidRDefault="00F424C5" w:rsidP="000055E3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Lakókörnyezet rendben tartása</w:t>
      </w:r>
    </w:p>
    <w:p w14:paraId="4A686C58" w14:textId="77777777" w:rsidR="00F01894" w:rsidRPr="003D6836" w:rsidRDefault="00F424C5" w:rsidP="00F424C5">
      <w:pPr>
        <w:tabs>
          <w:tab w:val="left" w:pos="1418"/>
          <w:tab w:val="right" w:pos="9072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D6836">
        <w:rPr>
          <w:rFonts w:ascii="Times New Roman" w:hAnsi="Times New Roman"/>
          <w:sz w:val="24"/>
          <w:szCs w:val="24"/>
        </w:rPr>
        <w:t>Ápolási- és gondozási feladatok ellátása</w:t>
      </w:r>
    </w:p>
    <w:sectPr w:rsidR="00F01894" w:rsidRPr="003D6836" w:rsidSect="00726D74">
      <w:footerReference w:type="default" r:id="rId8"/>
      <w:pgSz w:w="11906" w:h="16838"/>
      <w:pgMar w:top="1618" w:right="1418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3DFC" w14:textId="77777777" w:rsidR="00211D6D" w:rsidRDefault="00211D6D">
      <w:r>
        <w:separator/>
      </w:r>
    </w:p>
    <w:p w14:paraId="0C4EA99E" w14:textId="77777777" w:rsidR="00211D6D" w:rsidRDefault="00211D6D"/>
    <w:p w14:paraId="40CDC74C" w14:textId="77777777" w:rsidR="00211D6D" w:rsidRDefault="00211D6D" w:rsidP="00B10E84"/>
    <w:p w14:paraId="31639197" w14:textId="77777777" w:rsidR="00211D6D" w:rsidRDefault="00211D6D"/>
    <w:p w14:paraId="53D525AC" w14:textId="77777777" w:rsidR="00211D6D" w:rsidRDefault="00211D6D"/>
  </w:endnote>
  <w:endnote w:type="continuationSeparator" w:id="0">
    <w:p w14:paraId="7CDFF695" w14:textId="77777777" w:rsidR="00211D6D" w:rsidRDefault="00211D6D">
      <w:r>
        <w:continuationSeparator/>
      </w:r>
    </w:p>
    <w:p w14:paraId="37039C9A" w14:textId="77777777" w:rsidR="00211D6D" w:rsidRDefault="00211D6D"/>
    <w:p w14:paraId="209B9E22" w14:textId="77777777" w:rsidR="00211D6D" w:rsidRDefault="00211D6D" w:rsidP="00B10E84"/>
    <w:p w14:paraId="0D0E3E32" w14:textId="77777777" w:rsidR="00211D6D" w:rsidRDefault="00211D6D"/>
    <w:p w14:paraId="7674AE58" w14:textId="77777777" w:rsidR="00211D6D" w:rsidRDefault="00211D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D5A84" w14:textId="5598F944" w:rsidR="00A873D9" w:rsidRPr="00FF707E" w:rsidRDefault="00A873D9" w:rsidP="00716C45">
    <w:pPr>
      <w:pStyle w:val="llb"/>
      <w:jc w:val="center"/>
      <w:rPr>
        <w:rFonts w:ascii="Palatino Linotype" w:hAnsi="Palatino Linotype"/>
        <w:color w:val="00336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8879C" w14:textId="77777777" w:rsidR="00211D6D" w:rsidRDefault="00211D6D">
      <w:r>
        <w:separator/>
      </w:r>
    </w:p>
    <w:p w14:paraId="14A7193B" w14:textId="77777777" w:rsidR="00211D6D" w:rsidRDefault="00211D6D"/>
    <w:p w14:paraId="697FB0B1" w14:textId="77777777" w:rsidR="00211D6D" w:rsidRDefault="00211D6D" w:rsidP="00B10E84"/>
    <w:p w14:paraId="62AA6258" w14:textId="77777777" w:rsidR="00211D6D" w:rsidRDefault="00211D6D"/>
    <w:p w14:paraId="3D8BC753" w14:textId="77777777" w:rsidR="00211D6D" w:rsidRDefault="00211D6D"/>
  </w:footnote>
  <w:footnote w:type="continuationSeparator" w:id="0">
    <w:p w14:paraId="31390D94" w14:textId="77777777" w:rsidR="00211D6D" w:rsidRDefault="00211D6D">
      <w:r>
        <w:continuationSeparator/>
      </w:r>
    </w:p>
    <w:p w14:paraId="74CAA6C0" w14:textId="77777777" w:rsidR="00211D6D" w:rsidRDefault="00211D6D"/>
    <w:p w14:paraId="1D6C189A" w14:textId="77777777" w:rsidR="00211D6D" w:rsidRDefault="00211D6D" w:rsidP="00B10E84"/>
    <w:p w14:paraId="56F8815E" w14:textId="77777777" w:rsidR="00211D6D" w:rsidRDefault="00211D6D"/>
    <w:p w14:paraId="1687E08C" w14:textId="77777777" w:rsidR="00211D6D" w:rsidRDefault="00211D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0A"/>
    <w:multiLevelType w:val="hybridMultilevel"/>
    <w:tmpl w:val="7526CA80"/>
    <w:lvl w:ilvl="0" w:tplc="8D1CF7D0">
      <w:numFmt w:val="bullet"/>
      <w:lvlText w:val="-"/>
      <w:lvlJc w:val="left"/>
      <w:pPr>
        <w:ind w:left="1211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3173512"/>
    <w:multiLevelType w:val="hybridMultilevel"/>
    <w:tmpl w:val="5EF68906"/>
    <w:lvl w:ilvl="0" w:tplc="8EACF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B2CD8"/>
    <w:multiLevelType w:val="hybridMultilevel"/>
    <w:tmpl w:val="05806AF2"/>
    <w:lvl w:ilvl="0" w:tplc="4BA8E356">
      <w:numFmt w:val="bullet"/>
      <w:lvlText w:val="-"/>
      <w:lvlJc w:val="left"/>
      <w:pPr>
        <w:ind w:left="1211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85A0EC6"/>
    <w:multiLevelType w:val="hybridMultilevel"/>
    <w:tmpl w:val="D66ECB9C"/>
    <w:lvl w:ilvl="0" w:tplc="8EACF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94D50"/>
    <w:multiLevelType w:val="hybridMultilevel"/>
    <w:tmpl w:val="7678557C"/>
    <w:lvl w:ilvl="0" w:tplc="8EACF77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769173C"/>
    <w:multiLevelType w:val="hybridMultilevel"/>
    <w:tmpl w:val="369ECA56"/>
    <w:lvl w:ilvl="0" w:tplc="58D68776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8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E3354E"/>
    <w:multiLevelType w:val="hybridMultilevel"/>
    <w:tmpl w:val="663456D6"/>
    <w:lvl w:ilvl="0" w:tplc="60F065F2">
      <w:numFmt w:val="bullet"/>
      <w:lvlText w:val="-"/>
      <w:lvlJc w:val="left"/>
      <w:pPr>
        <w:ind w:left="1781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0">
    <w:nsid w:val="480E0423"/>
    <w:multiLevelType w:val="hybridMultilevel"/>
    <w:tmpl w:val="EB42C344"/>
    <w:lvl w:ilvl="0" w:tplc="60C291E8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>
    <w:nsid w:val="5AAA7325"/>
    <w:multiLevelType w:val="hybridMultilevel"/>
    <w:tmpl w:val="31FCFA9E"/>
    <w:lvl w:ilvl="0" w:tplc="92BE274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B95280E"/>
    <w:multiLevelType w:val="hybridMultilevel"/>
    <w:tmpl w:val="A44EB054"/>
    <w:lvl w:ilvl="0" w:tplc="92BE2746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F186C06"/>
    <w:multiLevelType w:val="hybridMultilevel"/>
    <w:tmpl w:val="E2A2EF3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7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BF165A"/>
    <w:multiLevelType w:val="hybridMultilevel"/>
    <w:tmpl w:val="5746AB6A"/>
    <w:lvl w:ilvl="0" w:tplc="D292DF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7A1A5A"/>
    <w:multiLevelType w:val="hybridMultilevel"/>
    <w:tmpl w:val="41CA5CBA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600DB2"/>
    <w:multiLevelType w:val="hybridMultilevel"/>
    <w:tmpl w:val="1C08E10C"/>
    <w:lvl w:ilvl="0" w:tplc="8EACF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7F54D81"/>
    <w:multiLevelType w:val="hybridMultilevel"/>
    <w:tmpl w:val="658C34DE"/>
    <w:lvl w:ilvl="0" w:tplc="69BE2F56">
      <w:numFmt w:val="bullet"/>
      <w:lvlText w:val="-"/>
      <w:lvlJc w:val="left"/>
      <w:pPr>
        <w:ind w:left="1211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CE94D1C"/>
    <w:multiLevelType w:val="hybridMultilevel"/>
    <w:tmpl w:val="CC0A51BA"/>
    <w:lvl w:ilvl="0" w:tplc="8EACF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3"/>
  </w:num>
  <w:num w:numId="5">
    <w:abstractNumId w:val="10"/>
  </w:num>
  <w:num w:numId="6">
    <w:abstractNumId w:val="12"/>
  </w:num>
  <w:num w:numId="7">
    <w:abstractNumId w:val="11"/>
  </w:num>
  <w:num w:numId="8">
    <w:abstractNumId w:val="18"/>
  </w:num>
  <w:num w:numId="9">
    <w:abstractNumId w:val="22"/>
  </w:num>
  <w:num w:numId="10">
    <w:abstractNumId w:val="2"/>
  </w:num>
  <w:num w:numId="11">
    <w:abstractNumId w:val="17"/>
  </w:num>
  <w:num w:numId="12">
    <w:abstractNumId w:val="5"/>
  </w:num>
  <w:num w:numId="13">
    <w:abstractNumId w:val="19"/>
  </w:num>
  <w:num w:numId="14">
    <w:abstractNumId w:val="14"/>
  </w:num>
  <w:num w:numId="15">
    <w:abstractNumId w:val="4"/>
  </w:num>
  <w:num w:numId="16">
    <w:abstractNumId w:val="20"/>
  </w:num>
  <w:num w:numId="17">
    <w:abstractNumId w:val="15"/>
  </w:num>
  <w:num w:numId="18">
    <w:abstractNumId w:val="23"/>
  </w:num>
  <w:num w:numId="19">
    <w:abstractNumId w:val="6"/>
  </w:num>
  <w:num w:numId="20">
    <w:abstractNumId w:val="1"/>
  </w:num>
  <w:num w:numId="21">
    <w:abstractNumId w:val="9"/>
  </w:num>
  <w:num w:numId="22">
    <w:abstractNumId w:val="21"/>
  </w:num>
  <w:num w:numId="23">
    <w:abstractNumId w:val="3"/>
  </w:num>
  <w:num w:numId="24">
    <w:abstractNumId w:val="24"/>
  </w:num>
  <w:num w:numId="2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7"/>
    <w:rsid w:val="00000894"/>
    <w:rsid w:val="0000151A"/>
    <w:rsid w:val="000055E3"/>
    <w:rsid w:val="000073B4"/>
    <w:rsid w:val="00010A32"/>
    <w:rsid w:val="00010E5A"/>
    <w:rsid w:val="000117D8"/>
    <w:rsid w:val="00011B8A"/>
    <w:rsid w:val="00013280"/>
    <w:rsid w:val="00013779"/>
    <w:rsid w:val="00014B0B"/>
    <w:rsid w:val="00023B2C"/>
    <w:rsid w:val="00023D20"/>
    <w:rsid w:val="00025947"/>
    <w:rsid w:val="00025ECB"/>
    <w:rsid w:val="00027038"/>
    <w:rsid w:val="00031136"/>
    <w:rsid w:val="0003198B"/>
    <w:rsid w:val="00031A72"/>
    <w:rsid w:val="0003210F"/>
    <w:rsid w:val="00034127"/>
    <w:rsid w:val="000368CD"/>
    <w:rsid w:val="00037E3F"/>
    <w:rsid w:val="00044157"/>
    <w:rsid w:val="000455C6"/>
    <w:rsid w:val="00050100"/>
    <w:rsid w:val="000520DF"/>
    <w:rsid w:val="00052425"/>
    <w:rsid w:val="00052C8D"/>
    <w:rsid w:val="00054F22"/>
    <w:rsid w:val="00056CA7"/>
    <w:rsid w:val="0006013C"/>
    <w:rsid w:val="0006666A"/>
    <w:rsid w:val="000702E0"/>
    <w:rsid w:val="00072FC2"/>
    <w:rsid w:val="000730D9"/>
    <w:rsid w:val="00073AC7"/>
    <w:rsid w:val="00073E55"/>
    <w:rsid w:val="000758EB"/>
    <w:rsid w:val="000760A1"/>
    <w:rsid w:val="0007639F"/>
    <w:rsid w:val="0007750E"/>
    <w:rsid w:val="00080452"/>
    <w:rsid w:val="00081A81"/>
    <w:rsid w:val="0008253A"/>
    <w:rsid w:val="000837BD"/>
    <w:rsid w:val="00086F73"/>
    <w:rsid w:val="000877F1"/>
    <w:rsid w:val="00092FC5"/>
    <w:rsid w:val="00093C99"/>
    <w:rsid w:val="0009402B"/>
    <w:rsid w:val="00097A30"/>
    <w:rsid w:val="000A084E"/>
    <w:rsid w:val="000A3010"/>
    <w:rsid w:val="000A3C2F"/>
    <w:rsid w:val="000A4808"/>
    <w:rsid w:val="000A4BAF"/>
    <w:rsid w:val="000A52C7"/>
    <w:rsid w:val="000A6E0F"/>
    <w:rsid w:val="000B1D17"/>
    <w:rsid w:val="000B4151"/>
    <w:rsid w:val="000B494C"/>
    <w:rsid w:val="000B553B"/>
    <w:rsid w:val="000B718A"/>
    <w:rsid w:val="000B7A54"/>
    <w:rsid w:val="000C352D"/>
    <w:rsid w:val="000C3EBD"/>
    <w:rsid w:val="000C4605"/>
    <w:rsid w:val="000C4D1E"/>
    <w:rsid w:val="000C62BF"/>
    <w:rsid w:val="000C6352"/>
    <w:rsid w:val="000C7D47"/>
    <w:rsid w:val="000D0E2C"/>
    <w:rsid w:val="000D1E3F"/>
    <w:rsid w:val="000D243E"/>
    <w:rsid w:val="000D2D43"/>
    <w:rsid w:val="000D3D8A"/>
    <w:rsid w:val="000D5D1D"/>
    <w:rsid w:val="000D7FF7"/>
    <w:rsid w:val="000E0969"/>
    <w:rsid w:val="000E0F06"/>
    <w:rsid w:val="000E120B"/>
    <w:rsid w:val="000E2913"/>
    <w:rsid w:val="000E2FF5"/>
    <w:rsid w:val="000E3623"/>
    <w:rsid w:val="000E3EB7"/>
    <w:rsid w:val="000E5769"/>
    <w:rsid w:val="000F2BD5"/>
    <w:rsid w:val="000F4140"/>
    <w:rsid w:val="000F4A82"/>
    <w:rsid w:val="000F64CE"/>
    <w:rsid w:val="000F7506"/>
    <w:rsid w:val="00100236"/>
    <w:rsid w:val="00107B3E"/>
    <w:rsid w:val="00111FDC"/>
    <w:rsid w:val="001122EC"/>
    <w:rsid w:val="0012204D"/>
    <w:rsid w:val="00122A7A"/>
    <w:rsid w:val="001230D4"/>
    <w:rsid w:val="00124A11"/>
    <w:rsid w:val="00124AA0"/>
    <w:rsid w:val="001261E7"/>
    <w:rsid w:val="00126EBC"/>
    <w:rsid w:val="001279CD"/>
    <w:rsid w:val="00127CF4"/>
    <w:rsid w:val="00130D88"/>
    <w:rsid w:val="001314A4"/>
    <w:rsid w:val="00131507"/>
    <w:rsid w:val="00132C5B"/>
    <w:rsid w:val="00132EB5"/>
    <w:rsid w:val="00133C33"/>
    <w:rsid w:val="001377A4"/>
    <w:rsid w:val="00143D16"/>
    <w:rsid w:val="001440DD"/>
    <w:rsid w:val="001456CC"/>
    <w:rsid w:val="00145C56"/>
    <w:rsid w:val="00145DD9"/>
    <w:rsid w:val="00147E8A"/>
    <w:rsid w:val="00150C84"/>
    <w:rsid w:val="001529D8"/>
    <w:rsid w:val="00156020"/>
    <w:rsid w:val="00156654"/>
    <w:rsid w:val="00161466"/>
    <w:rsid w:val="00164758"/>
    <w:rsid w:val="00164D74"/>
    <w:rsid w:val="00164F04"/>
    <w:rsid w:val="00167064"/>
    <w:rsid w:val="00167824"/>
    <w:rsid w:val="00167A28"/>
    <w:rsid w:val="001710A0"/>
    <w:rsid w:val="00171D04"/>
    <w:rsid w:val="001723F2"/>
    <w:rsid w:val="00173549"/>
    <w:rsid w:val="00174312"/>
    <w:rsid w:val="00176F05"/>
    <w:rsid w:val="00181BF9"/>
    <w:rsid w:val="00182615"/>
    <w:rsid w:val="001829F3"/>
    <w:rsid w:val="00183840"/>
    <w:rsid w:val="00184898"/>
    <w:rsid w:val="00184AC1"/>
    <w:rsid w:val="00185E52"/>
    <w:rsid w:val="0018769E"/>
    <w:rsid w:val="00193AF2"/>
    <w:rsid w:val="00194469"/>
    <w:rsid w:val="001A0A21"/>
    <w:rsid w:val="001A12B8"/>
    <w:rsid w:val="001A2BB6"/>
    <w:rsid w:val="001A3575"/>
    <w:rsid w:val="001A390A"/>
    <w:rsid w:val="001A4724"/>
    <w:rsid w:val="001A7411"/>
    <w:rsid w:val="001B0D5B"/>
    <w:rsid w:val="001B21D0"/>
    <w:rsid w:val="001B2947"/>
    <w:rsid w:val="001B5BBD"/>
    <w:rsid w:val="001B6576"/>
    <w:rsid w:val="001B7C50"/>
    <w:rsid w:val="001C0D89"/>
    <w:rsid w:val="001C6D34"/>
    <w:rsid w:val="001C6EE9"/>
    <w:rsid w:val="001C7087"/>
    <w:rsid w:val="001D05CD"/>
    <w:rsid w:val="001D467C"/>
    <w:rsid w:val="001D574D"/>
    <w:rsid w:val="001D6F89"/>
    <w:rsid w:val="001D7649"/>
    <w:rsid w:val="001E6D13"/>
    <w:rsid w:val="001F07C0"/>
    <w:rsid w:val="001F0FC6"/>
    <w:rsid w:val="00202489"/>
    <w:rsid w:val="00206908"/>
    <w:rsid w:val="00210537"/>
    <w:rsid w:val="002112C3"/>
    <w:rsid w:val="002117A6"/>
    <w:rsid w:val="00211B6A"/>
    <w:rsid w:val="00211D6D"/>
    <w:rsid w:val="00212FB6"/>
    <w:rsid w:val="0021392B"/>
    <w:rsid w:val="00213E32"/>
    <w:rsid w:val="00215320"/>
    <w:rsid w:val="002161B7"/>
    <w:rsid w:val="00221422"/>
    <w:rsid w:val="002223C7"/>
    <w:rsid w:val="00222D2D"/>
    <w:rsid w:val="00224E33"/>
    <w:rsid w:val="00230B72"/>
    <w:rsid w:val="00234CCE"/>
    <w:rsid w:val="00244A7A"/>
    <w:rsid w:val="002464FF"/>
    <w:rsid w:val="00250AA1"/>
    <w:rsid w:val="00253E1F"/>
    <w:rsid w:val="00256B07"/>
    <w:rsid w:val="00257491"/>
    <w:rsid w:val="002623E1"/>
    <w:rsid w:val="00264ED9"/>
    <w:rsid w:val="0026514F"/>
    <w:rsid w:val="002652D8"/>
    <w:rsid w:val="0026648C"/>
    <w:rsid w:val="002717CE"/>
    <w:rsid w:val="0027671B"/>
    <w:rsid w:val="00276F6F"/>
    <w:rsid w:val="002812BB"/>
    <w:rsid w:val="002851B1"/>
    <w:rsid w:val="002869A0"/>
    <w:rsid w:val="00290D53"/>
    <w:rsid w:val="00296217"/>
    <w:rsid w:val="002A3B08"/>
    <w:rsid w:val="002A47CD"/>
    <w:rsid w:val="002A5D91"/>
    <w:rsid w:val="002B0235"/>
    <w:rsid w:val="002B1539"/>
    <w:rsid w:val="002B4AF6"/>
    <w:rsid w:val="002B7FED"/>
    <w:rsid w:val="002C0147"/>
    <w:rsid w:val="002C2818"/>
    <w:rsid w:val="002C2EAE"/>
    <w:rsid w:val="002C45CE"/>
    <w:rsid w:val="002C79CC"/>
    <w:rsid w:val="002D0EF7"/>
    <w:rsid w:val="002D0F18"/>
    <w:rsid w:val="002D2D27"/>
    <w:rsid w:val="002E11FB"/>
    <w:rsid w:val="002E2141"/>
    <w:rsid w:val="002E2B3A"/>
    <w:rsid w:val="002E77BE"/>
    <w:rsid w:val="002F1433"/>
    <w:rsid w:val="002F7BD2"/>
    <w:rsid w:val="003016CD"/>
    <w:rsid w:val="00304A7B"/>
    <w:rsid w:val="00305641"/>
    <w:rsid w:val="00306926"/>
    <w:rsid w:val="00306E44"/>
    <w:rsid w:val="00307A72"/>
    <w:rsid w:val="00307C3B"/>
    <w:rsid w:val="003121D0"/>
    <w:rsid w:val="00315369"/>
    <w:rsid w:val="00315E26"/>
    <w:rsid w:val="00316DA3"/>
    <w:rsid w:val="00317E5D"/>
    <w:rsid w:val="00323BBE"/>
    <w:rsid w:val="00324201"/>
    <w:rsid w:val="00330FB2"/>
    <w:rsid w:val="003346E9"/>
    <w:rsid w:val="0033553B"/>
    <w:rsid w:val="00341A1F"/>
    <w:rsid w:val="003430F5"/>
    <w:rsid w:val="003441A6"/>
    <w:rsid w:val="00345982"/>
    <w:rsid w:val="00345A95"/>
    <w:rsid w:val="00345CD8"/>
    <w:rsid w:val="00347409"/>
    <w:rsid w:val="00347628"/>
    <w:rsid w:val="00351933"/>
    <w:rsid w:val="0035385D"/>
    <w:rsid w:val="00356115"/>
    <w:rsid w:val="003561C4"/>
    <w:rsid w:val="003665A1"/>
    <w:rsid w:val="00371889"/>
    <w:rsid w:val="0037545A"/>
    <w:rsid w:val="003765C6"/>
    <w:rsid w:val="0038061B"/>
    <w:rsid w:val="00381548"/>
    <w:rsid w:val="00382EF3"/>
    <w:rsid w:val="003837F4"/>
    <w:rsid w:val="00384474"/>
    <w:rsid w:val="00385008"/>
    <w:rsid w:val="003902CC"/>
    <w:rsid w:val="003910A8"/>
    <w:rsid w:val="00391AEA"/>
    <w:rsid w:val="00392F4D"/>
    <w:rsid w:val="00394B91"/>
    <w:rsid w:val="00396FCC"/>
    <w:rsid w:val="003A1AAF"/>
    <w:rsid w:val="003A7F82"/>
    <w:rsid w:val="003A7FA1"/>
    <w:rsid w:val="003B547E"/>
    <w:rsid w:val="003B6C61"/>
    <w:rsid w:val="003B6D62"/>
    <w:rsid w:val="003C057D"/>
    <w:rsid w:val="003C480A"/>
    <w:rsid w:val="003D2BAC"/>
    <w:rsid w:val="003D6836"/>
    <w:rsid w:val="003D6A32"/>
    <w:rsid w:val="003E2AB6"/>
    <w:rsid w:val="003E65C4"/>
    <w:rsid w:val="003F288D"/>
    <w:rsid w:val="003F2DE0"/>
    <w:rsid w:val="003F6683"/>
    <w:rsid w:val="00403558"/>
    <w:rsid w:val="00403843"/>
    <w:rsid w:val="0040401B"/>
    <w:rsid w:val="004068FF"/>
    <w:rsid w:val="004078A4"/>
    <w:rsid w:val="00407C88"/>
    <w:rsid w:val="00410E0E"/>
    <w:rsid w:val="00416CE8"/>
    <w:rsid w:val="00422993"/>
    <w:rsid w:val="004259FD"/>
    <w:rsid w:val="004271CE"/>
    <w:rsid w:val="00432C1E"/>
    <w:rsid w:val="004332A8"/>
    <w:rsid w:val="0044226C"/>
    <w:rsid w:val="004441B9"/>
    <w:rsid w:val="004453A2"/>
    <w:rsid w:val="0044786C"/>
    <w:rsid w:val="00447AFD"/>
    <w:rsid w:val="004542C8"/>
    <w:rsid w:val="00455B56"/>
    <w:rsid w:val="004574D3"/>
    <w:rsid w:val="004578BF"/>
    <w:rsid w:val="00460216"/>
    <w:rsid w:val="00461DC2"/>
    <w:rsid w:val="00461FF0"/>
    <w:rsid w:val="0046425F"/>
    <w:rsid w:val="00464533"/>
    <w:rsid w:val="00470D9A"/>
    <w:rsid w:val="00472FA1"/>
    <w:rsid w:val="00475426"/>
    <w:rsid w:val="004754C7"/>
    <w:rsid w:val="00475551"/>
    <w:rsid w:val="004770F7"/>
    <w:rsid w:val="00480552"/>
    <w:rsid w:val="004871D2"/>
    <w:rsid w:val="00487FD0"/>
    <w:rsid w:val="00491F7A"/>
    <w:rsid w:val="00494057"/>
    <w:rsid w:val="00495ABE"/>
    <w:rsid w:val="00497544"/>
    <w:rsid w:val="004A0A78"/>
    <w:rsid w:val="004A4BD6"/>
    <w:rsid w:val="004A4FED"/>
    <w:rsid w:val="004B0AC3"/>
    <w:rsid w:val="004B12F3"/>
    <w:rsid w:val="004B1D68"/>
    <w:rsid w:val="004B26CE"/>
    <w:rsid w:val="004B5A05"/>
    <w:rsid w:val="004C0822"/>
    <w:rsid w:val="004C1A9A"/>
    <w:rsid w:val="004C4661"/>
    <w:rsid w:val="004C5364"/>
    <w:rsid w:val="004C5C03"/>
    <w:rsid w:val="004D1A86"/>
    <w:rsid w:val="004D46D4"/>
    <w:rsid w:val="004D698B"/>
    <w:rsid w:val="004D7A50"/>
    <w:rsid w:val="004E13D7"/>
    <w:rsid w:val="004E371A"/>
    <w:rsid w:val="004F0859"/>
    <w:rsid w:val="004F1DFE"/>
    <w:rsid w:val="004F3748"/>
    <w:rsid w:val="004F4C5A"/>
    <w:rsid w:val="004F5E80"/>
    <w:rsid w:val="004F6609"/>
    <w:rsid w:val="004F6686"/>
    <w:rsid w:val="004F6B5B"/>
    <w:rsid w:val="004F76B1"/>
    <w:rsid w:val="005050CF"/>
    <w:rsid w:val="00507DD2"/>
    <w:rsid w:val="00512045"/>
    <w:rsid w:val="00512495"/>
    <w:rsid w:val="00512FA5"/>
    <w:rsid w:val="0051336D"/>
    <w:rsid w:val="00515402"/>
    <w:rsid w:val="00515876"/>
    <w:rsid w:val="005171D1"/>
    <w:rsid w:val="0052467E"/>
    <w:rsid w:val="0052677D"/>
    <w:rsid w:val="00537ABF"/>
    <w:rsid w:val="00540665"/>
    <w:rsid w:val="005464A6"/>
    <w:rsid w:val="005500F8"/>
    <w:rsid w:val="00555207"/>
    <w:rsid w:val="005564F0"/>
    <w:rsid w:val="00556584"/>
    <w:rsid w:val="0056066F"/>
    <w:rsid w:val="005607DA"/>
    <w:rsid w:val="00563472"/>
    <w:rsid w:val="00563684"/>
    <w:rsid w:val="00567175"/>
    <w:rsid w:val="005676F2"/>
    <w:rsid w:val="005730B4"/>
    <w:rsid w:val="00576EE5"/>
    <w:rsid w:val="00581FE2"/>
    <w:rsid w:val="005841A2"/>
    <w:rsid w:val="005852ED"/>
    <w:rsid w:val="0058673B"/>
    <w:rsid w:val="00586A61"/>
    <w:rsid w:val="00590347"/>
    <w:rsid w:val="00592A07"/>
    <w:rsid w:val="0059606A"/>
    <w:rsid w:val="00596122"/>
    <w:rsid w:val="005A025C"/>
    <w:rsid w:val="005A4E8C"/>
    <w:rsid w:val="005A5400"/>
    <w:rsid w:val="005C1BC1"/>
    <w:rsid w:val="005C2A41"/>
    <w:rsid w:val="005C3557"/>
    <w:rsid w:val="005C62F8"/>
    <w:rsid w:val="005C64A9"/>
    <w:rsid w:val="005C7ECE"/>
    <w:rsid w:val="005D2FB3"/>
    <w:rsid w:val="005D317E"/>
    <w:rsid w:val="005D40C5"/>
    <w:rsid w:val="005D4730"/>
    <w:rsid w:val="005D51CC"/>
    <w:rsid w:val="005D74E8"/>
    <w:rsid w:val="005D74FF"/>
    <w:rsid w:val="005E2282"/>
    <w:rsid w:val="005E22B3"/>
    <w:rsid w:val="005E26F1"/>
    <w:rsid w:val="005E47EA"/>
    <w:rsid w:val="005E66DD"/>
    <w:rsid w:val="005F1890"/>
    <w:rsid w:val="005F3630"/>
    <w:rsid w:val="005F53F7"/>
    <w:rsid w:val="005F6D53"/>
    <w:rsid w:val="005F707E"/>
    <w:rsid w:val="0060085F"/>
    <w:rsid w:val="00603768"/>
    <w:rsid w:val="0060380A"/>
    <w:rsid w:val="00606697"/>
    <w:rsid w:val="006119B2"/>
    <w:rsid w:val="00613313"/>
    <w:rsid w:val="00614342"/>
    <w:rsid w:val="00614687"/>
    <w:rsid w:val="00620549"/>
    <w:rsid w:val="00623CCC"/>
    <w:rsid w:val="006247DF"/>
    <w:rsid w:val="00624C0E"/>
    <w:rsid w:val="00625731"/>
    <w:rsid w:val="00630A1C"/>
    <w:rsid w:val="00631E5D"/>
    <w:rsid w:val="00631F26"/>
    <w:rsid w:val="00636981"/>
    <w:rsid w:val="0064116D"/>
    <w:rsid w:val="006422BC"/>
    <w:rsid w:val="00642385"/>
    <w:rsid w:val="0064462E"/>
    <w:rsid w:val="006501AA"/>
    <w:rsid w:val="00652BC5"/>
    <w:rsid w:val="00655889"/>
    <w:rsid w:val="00660DCF"/>
    <w:rsid w:val="00661443"/>
    <w:rsid w:val="00661A67"/>
    <w:rsid w:val="00667AE7"/>
    <w:rsid w:val="0067015E"/>
    <w:rsid w:val="00674CFE"/>
    <w:rsid w:val="006750C8"/>
    <w:rsid w:val="006765E2"/>
    <w:rsid w:val="00677E04"/>
    <w:rsid w:val="00680246"/>
    <w:rsid w:val="00680B93"/>
    <w:rsid w:val="00684168"/>
    <w:rsid w:val="00684ACF"/>
    <w:rsid w:val="006864BF"/>
    <w:rsid w:val="00687466"/>
    <w:rsid w:val="00687495"/>
    <w:rsid w:val="00687988"/>
    <w:rsid w:val="006948E0"/>
    <w:rsid w:val="00695508"/>
    <w:rsid w:val="006962A4"/>
    <w:rsid w:val="0069764B"/>
    <w:rsid w:val="006A6D5B"/>
    <w:rsid w:val="006B0708"/>
    <w:rsid w:val="006B1ED1"/>
    <w:rsid w:val="006B4318"/>
    <w:rsid w:val="006B47E2"/>
    <w:rsid w:val="006B54B3"/>
    <w:rsid w:val="006B6C64"/>
    <w:rsid w:val="006B7BC7"/>
    <w:rsid w:val="006C23E0"/>
    <w:rsid w:val="006C2759"/>
    <w:rsid w:val="006C2E67"/>
    <w:rsid w:val="006C33E7"/>
    <w:rsid w:val="006C4238"/>
    <w:rsid w:val="006C505F"/>
    <w:rsid w:val="006C526B"/>
    <w:rsid w:val="006C53A0"/>
    <w:rsid w:val="006C6368"/>
    <w:rsid w:val="006C6579"/>
    <w:rsid w:val="006D0C76"/>
    <w:rsid w:val="006D1A33"/>
    <w:rsid w:val="006D22DD"/>
    <w:rsid w:val="006D3653"/>
    <w:rsid w:val="006D4AE8"/>
    <w:rsid w:val="006D6B16"/>
    <w:rsid w:val="006D6E91"/>
    <w:rsid w:val="006E0410"/>
    <w:rsid w:val="006E2150"/>
    <w:rsid w:val="006E2D91"/>
    <w:rsid w:val="006F0556"/>
    <w:rsid w:val="006F0858"/>
    <w:rsid w:val="006F2DEC"/>
    <w:rsid w:val="006F4F34"/>
    <w:rsid w:val="00700391"/>
    <w:rsid w:val="00701B1E"/>
    <w:rsid w:val="00710473"/>
    <w:rsid w:val="00711A93"/>
    <w:rsid w:val="007127AB"/>
    <w:rsid w:val="00712B2F"/>
    <w:rsid w:val="00713BD3"/>
    <w:rsid w:val="00716C45"/>
    <w:rsid w:val="00716D14"/>
    <w:rsid w:val="00717E8F"/>
    <w:rsid w:val="007203DD"/>
    <w:rsid w:val="00722661"/>
    <w:rsid w:val="00723B4E"/>
    <w:rsid w:val="00724633"/>
    <w:rsid w:val="00724EF4"/>
    <w:rsid w:val="0072586A"/>
    <w:rsid w:val="00725DE6"/>
    <w:rsid w:val="00726D74"/>
    <w:rsid w:val="0073082F"/>
    <w:rsid w:val="0073434A"/>
    <w:rsid w:val="00735A65"/>
    <w:rsid w:val="00740112"/>
    <w:rsid w:val="00744609"/>
    <w:rsid w:val="00744793"/>
    <w:rsid w:val="007451FD"/>
    <w:rsid w:val="0074524C"/>
    <w:rsid w:val="00752990"/>
    <w:rsid w:val="0075566B"/>
    <w:rsid w:val="007570C6"/>
    <w:rsid w:val="00760D1B"/>
    <w:rsid w:val="007626AB"/>
    <w:rsid w:val="00762DF7"/>
    <w:rsid w:val="00766A2C"/>
    <w:rsid w:val="0077075A"/>
    <w:rsid w:val="00770F9A"/>
    <w:rsid w:val="0077124F"/>
    <w:rsid w:val="007759C7"/>
    <w:rsid w:val="00776AAD"/>
    <w:rsid w:val="00776BB4"/>
    <w:rsid w:val="00780A79"/>
    <w:rsid w:val="00783621"/>
    <w:rsid w:val="00783682"/>
    <w:rsid w:val="00783776"/>
    <w:rsid w:val="007865B7"/>
    <w:rsid w:val="00786B8D"/>
    <w:rsid w:val="00795430"/>
    <w:rsid w:val="00796E22"/>
    <w:rsid w:val="007A1119"/>
    <w:rsid w:val="007A1199"/>
    <w:rsid w:val="007A2392"/>
    <w:rsid w:val="007A286E"/>
    <w:rsid w:val="007A377B"/>
    <w:rsid w:val="007A7EA0"/>
    <w:rsid w:val="007B131B"/>
    <w:rsid w:val="007B1844"/>
    <w:rsid w:val="007B4D47"/>
    <w:rsid w:val="007C40BE"/>
    <w:rsid w:val="007C6D8A"/>
    <w:rsid w:val="007C734C"/>
    <w:rsid w:val="007C762D"/>
    <w:rsid w:val="007D12BE"/>
    <w:rsid w:val="007D5F16"/>
    <w:rsid w:val="007E144A"/>
    <w:rsid w:val="007E2CD1"/>
    <w:rsid w:val="007E3DF8"/>
    <w:rsid w:val="007E48A0"/>
    <w:rsid w:val="007E4928"/>
    <w:rsid w:val="007E4F33"/>
    <w:rsid w:val="007E5E07"/>
    <w:rsid w:val="007F034A"/>
    <w:rsid w:val="007F3824"/>
    <w:rsid w:val="007F3B04"/>
    <w:rsid w:val="007F3CF8"/>
    <w:rsid w:val="007F630E"/>
    <w:rsid w:val="007F6640"/>
    <w:rsid w:val="008002B0"/>
    <w:rsid w:val="00800AC2"/>
    <w:rsid w:val="0080183B"/>
    <w:rsid w:val="00803361"/>
    <w:rsid w:val="00804DB9"/>
    <w:rsid w:val="00805313"/>
    <w:rsid w:val="00806A57"/>
    <w:rsid w:val="00807DFA"/>
    <w:rsid w:val="0081154B"/>
    <w:rsid w:val="00817D48"/>
    <w:rsid w:val="00820404"/>
    <w:rsid w:val="00822D18"/>
    <w:rsid w:val="0082309D"/>
    <w:rsid w:val="00824216"/>
    <w:rsid w:val="0082439C"/>
    <w:rsid w:val="00830A3E"/>
    <w:rsid w:val="0083120B"/>
    <w:rsid w:val="00831B40"/>
    <w:rsid w:val="008334EE"/>
    <w:rsid w:val="00833500"/>
    <w:rsid w:val="00836C26"/>
    <w:rsid w:val="008370C4"/>
    <w:rsid w:val="00841724"/>
    <w:rsid w:val="00844273"/>
    <w:rsid w:val="00844A2F"/>
    <w:rsid w:val="008450A4"/>
    <w:rsid w:val="008457DF"/>
    <w:rsid w:val="008458C7"/>
    <w:rsid w:val="00847237"/>
    <w:rsid w:val="00851AFB"/>
    <w:rsid w:val="00852EF6"/>
    <w:rsid w:val="00854490"/>
    <w:rsid w:val="008568B7"/>
    <w:rsid w:val="00860204"/>
    <w:rsid w:val="008633C2"/>
    <w:rsid w:val="00863E55"/>
    <w:rsid w:val="0086434A"/>
    <w:rsid w:val="00864BEE"/>
    <w:rsid w:val="00866969"/>
    <w:rsid w:val="008674D3"/>
    <w:rsid w:val="00867A22"/>
    <w:rsid w:val="008716A1"/>
    <w:rsid w:val="00875DC6"/>
    <w:rsid w:val="00876704"/>
    <w:rsid w:val="0088585E"/>
    <w:rsid w:val="008910F9"/>
    <w:rsid w:val="008946B8"/>
    <w:rsid w:val="008958FA"/>
    <w:rsid w:val="00895FA7"/>
    <w:rsid w:val="008A1429"/>
    <w:rsid w:val="008A3FAC"/>
    <w:rsid w:val="008A4A5B"/>
    <w:rsid w:val="008A7A7B"/>
    <w:rsid w:val="008B00C8"/>
    <w:rsid w:val="008B2433"/>
    <w:rsid w:val="008B261C"/>
    <w:rsid w:val="008B3870"/>
    <w:rsid w:val="008B400E"/>
    <w:rsid w:val="008B473C"/>
    <w:rsid w:val="008B47DA"/>
    <w:rsid w:val="008B6A1A"/>
    <w:rsid w:val="008B6E1E"/>
    <w:rsid w:val="008B76F7"/>
    <w:rsid w:val="008B7D14"/>
    <w:rsid w:val="008C1242"/>
    <w:rsid w:val="008D2C61"/>
    <w:rsid w:val="008D3181"/>
    <w:rsid w:val="008D3895"/>
    <w:rsid w:val="008D4BE8"/>
    <w:rsid w:val="008D4D5D"/>
    <w:rsid w:val="008D647C"/>
    <w:rsid w:val="008E0A7D"/>
    <w:rsid w:val="008E0A80"/>
    <w:rsid w:val="008E3173"/>
    <w:rsid w:val="008E3D14"/>
    <w:rsid w:val="008F0B6E"/>
    <w:rsid w:val="008F0FC5"/>
    <w:rsid w:val="008F2B7A"/>
    <w:rsid w:val="008F2EAC"/>
    <w:rsid w:val="008F48D1"/>
    <w:rsid w:val="008F5FDE"/>
    <w:rsid w:val="008F6D93"/>
    <w:rsid w:val="008F719D"/>
    <w:rsid w:val="008F7CC2"/>
    <w:rsid w:val="0090011A"/>
    <w:rsid w:val="009012EC"/>
    <w:rsid w:val="00901372"/>
    <w:rsid w:val="00901A95"/>
    <w:rsid w:val="00903289"/>
    <w:rsid w:val="00903B67"/>
    <w:rsid w:val="00906B80"/>
    <w:rsid w:val="00910864"/>
    <w:rsid w:val="00911268"/>
    <w:rsid w:val="00911715"/>
    <w:rsid w:val="00914E14"/>
    <w:rsid w:val="00915378"/>
    <w:rsid w:val="00915FAA"/>
    <w:rsid w:val="00920F10"/>
    <w:rsid w:val="00921A3F"/>
    <w:rsid w:val="00933878"/>
    <w:rsid w:val="009401E5"/>
    <w:rsid w:val="00942846"/>
    <w:rsid w:val="0095115E"/>
    <w:rsid w:val="00954199"/>
    <w:rsid w:val="0095549B"/>
    <w:rsid w:val="0096108E"/>
    <w:rsid w:val="00966750"/>
    <w:rsid w:val="00966B3B"/>
    <w:rsid w:val="0097057A"/>
    <w:rsid w:val="0098022C"/>
    <w:rsid w:val="0098048C"/>
    <w:rsid w:val="00982A1F"/>
    <w:rsid w:val="00986381"/>
    <w:rsid w:val="009868DB"/>
    <w:rsid w:val="00991166"/>
    <w:rsid w:val="00994041"/>
    <w:rsid w:val="00997A30"/>
    <w:rsid w:val="009A23BF"/>
    <w:rsid w:val="009A2C93"/>
    <w:rsid w:val="009A3C97"/>
    <w:rsid w:val="009A4F68"/>
    <w:rsid w:val="009A4FA1"/>
    <w:rsid w:val="009A5767"/>
    <w:rsid w:val="009A581D"/>
    <w:rsid w:val="009A74DA"/>
    <w:rsid w:val="009B4EFA"/>
    <w:rsid w:val="009C0445"/>
    <w:rsid w:val="009C35B9"/>
    <w:rsid w:val="009C37E9"/>
    <w:rsid w:val="009C380E"/>
    <w:rsid w:val="009C4733"/>
    <w:rsid w:val="009C70FB"/>
    <w:rsid w:val="009D0F13"/>
    <w:rsid w:val="009D387E"/>
    <w:rsid w:val="009D480A"/>
    <w:rsid w:val="009D4D43"/>
    <w:rsid w:val="009D4EE8"/>
    <w:rsid w:val="009D6E8B"/>
    <w:rsid w:val="009D7C2A"/>
    <w:rsid w:val="009E398C"/>
    <w:rsid w:val="009E6F89"/>
    <w:rsid w:val="009F0192"/>
    <w:rsid w:val="009F09A7"/>
    <w:rsid w:val="009F0A1A"/>
    <w:rsid w:val="009F2A1A"/>
    <w:rsid w:val="009F3A34"/>
    <w:rsid w:val="00A0012E"/>
    <w:rsid w:val="00A05995"/>
    <w:rsid w:val="00A0729A"/>
    <w:rsid w:val="00A11CCD"/>
    <w:rsid w:val="00A11E12"/>
    <w:rsid w:val="00A1446E"/>
    <w:rsid w:val="00A16E31"/>
    <w:rsid w:val="00A171CC"/>
    <w:rsid w:val="00A17423"/>
    <w:rsid w:val="00A17CD2"/>
    <w:rsid w:val="00A22030"/>
    <w:rsid w:val="00A23D03"/>
    <w:rsid w:val="00A24342"/>
    <w:rsid w:val="00A253A1"/>
    <w:rsid w:val="00A31DBF"/>
    <w:rsid w:val="00A3611E"/>
    <w:rsid w:val="00A436B0"/>
    <w:rsid w:val="00A453D1"/>
    <w:rsid w:val="00A45D04"/>
    <w:rsid w:val="00A47AFA"/>
    <w:rsid w:val="00A509B3"/>
    <w:rsid w:val="00A55664"/>
    <w:rsid w:val="00A55A36"/>
    <w:rsid w:val="00A57800"/>
    <w:rsid w:val="00A60170"/>
    <w:rsid w:val="00A63108"/>
    <w:rsid w:val="00A6784E"/>
    <w:rsid w:val="00A67D57"/>
    <w:rsid w:val="00A70189"/>
    <w:rsid w:val="00A71C4A"/>
    <w:rsid w:val="00A72886"/>
    <w:rsid w:val="00A7418E"/>
    <w:rsid w:val="00A765B4"/>
    <w:rsid w:val="00A77E8B"/>
    <w:rsid w:val="00A80BCD"/>
    <w:rsid w:val="00A8105D"/>
    <w:rsid w:val="00A848DF"/>
    <w:rsid w:val="00A873D9"/>
    <w:rsid w:val="00A90E42"/>
    <w:rsid w:val="00A9587B"/>
    <w:rsid w:val="00A96998"/>
    <w:rsid w:val="00AA0B88"/>
    <w:rsid w:val="00AA2171"/>
    <w:rsid w:val="00AA602C"/>
    <w:rsid w:val="00AA6330"/>
    <w:rsid w:val="00AA7D7B"/>
    <w:rsid w:val="00AB1C4A"/>
    <w:rsid w:val="00AB353C"/>
    <w:rsid w:val="00AB3C7D"/>
    <w:rsid w:val="00AB6A47"/>
    <w:rsid w:val="00AC33A5"/>
    <w:rsid w:val="00AC423D"/>
    <w:rsid w:val="00AC56AA"/>
    <w:rsid w:val="00AC7854"/>
    <w:rsid w:val="00AC7D1C"/>
    <w:rsid w:val="00AC7F06"/>
    <w:rsid w:val="00AD015B"/>
    <w:rsid w:val="00AD0B64"/>
    <w:rsid w:val="00AD1BBB"/>
    <w:rsid w:val="00AD2691"/>
    <w:rsid w:val="00AD2B77"/>
    <w:rsid w:val="00AD3C15"/>
    <w:rsid w:val="00AE0B8B"/>
    <w:rsid w:val="00AE19CA"/>
    <w:rsid w:val="00AE3B90"/>
    <w:rsid w:val="00AE498C"/>
    <w:rsid w:val="00AE5F8C"/>
    <w:rsid w:val="00AE63BF"/>
    <w:rsid w:val="00AF0064"/>
    <w:rsid w:val="00AF608B"/>
    <w:rsid w:val="00AF72AB"/>
    <w:rsid w:val="00AF75D9"/>
    <w:rsid w:val="00B00C0A"/>
    <w:rsid w:val="00B07107"/>
    <w:rsid w:val="00B0794C"/>
    <w:rsid w:val="00B10E84"/>
    <w:rsid w:val="00B11A59"/>
    <w:rsid w:val="00B11DD1"/>
    <w:rsid w:val="00B13624"/>
    <w:rsid w:val="00B13896"/>
    <w:rsid w:val="00B1614D"/>
    <w:rsid w:val="00B16372"/>
    <w:rsid w:val="00B17757"/>
    <w:rsid w:val="00B17A42"/>
    <w:rsid w:val="00B210A1"/>
    <w:rsid w:val="00B210D9"/>
    <w:rsid w:val="00B26FF0"/>
    <w:rsid w:val="00B37322"/>
    <w:rsid w:val="00B4418B"/>
    <w:rsid w:val="00B453BE"/>
    <w:rsid w:val="00B458C5"/>
    <w:rsid w:val="00B52640"/>
    <w:rsid w:val="00B52760"/>
    <w:rsid w:val="00B531D3"/>
    <w:rsid w:val="00B541FB"/>
    <w:rsid w:val="00B61B4D"/>
    <w:rsid w:val="00B62214"/>
    <w:rsid w:val="00B63982"/>
    <w:rsid w:val="00B6425E"/>
    <w:rsid w:val="00B64D83"/>
    <w:rsid w:val="00B668A3"/>
    <w:rsid w:val="00B728F6"/>
    <w:rsid w:val="00B72A75"/>
    <w:rsid w:val="00B7523C"/>
    <w:rsid w:val="00B755C1"/>
    <w:rsid w:val="00B75C18"/>
    <w:rsid w:val="00B80E99"/>
    <w:rsid w:val="00B80F12"/>
    <w:rsid w:val="00B81F22"/>
    <w:rsid w:val="00B87D30"/>
    <w:rsid w:val="00B92CAB"/>
    <w:rsid w:val="00BA0489"/>
    <w:rsid w:val="00BB311C"/>
    <w:rsid w:val="00BB5140"/>
    <w:rsid w:val="00BB59F6"/>
    <w:rsid w:val="00BB6688"/>
    <w:rsid w:val="00BC031B"/>
    <w:rsid w:val="00BC1849"/>
    <w:rsid w:val="00BD1AF1"/>
    <w:rsid w:val="00BD38AE"/>
    <w:rsid w:val="00BD60A3"/>
    <w:rsid w:val="00BE0337"/>
    <w:rsid w:val="00BE04B2"/>
    <w:rsid w:val="00BE13D2"/>
    <w:rsid w:val="00BE1D90"/>
    <w:rsid w:val="00BE3267"/>
    <w:rsid w:val="00BE499E"/>
    <w:rsid w:val="00BE4F1D"/>
    <w:rsid w:val="00BE620C"/>
    <w:rsid w:val="00BE6789"/>
    <w:rsid w:val="00BE7A56"/>
    <w:rsid w:val="00BE7DDC"/>
    <w:rsid w:val="00BF0652"/>
    <w:rsid w:val="00BF32E7"/>
    <w:rsid w:val="00BF41CA"/>
    <w:rsid w:val="00BF7633"/>
    <w:rsid w:val="00BF7779"/>
    <w:rsid w:val="00C00A8F"/>
    <w:rsid w:val="00C022A5"/>
    <w:rsid w:val="00C035EE"/>
    <w:rsid w:val="00C04E0D"/>
    <w:rsid w:val="00C05BCA"/>
    <w:rsid w:val="00C12CDC"/>
    <w:rsid w:val="00C13BAB"/>
    <w:rsid w:val="00C13BD3"/>
    <w:rsid w:val="00C17CAF"/>
    <w:rsid w:val="00C20575"/>
    <w:rsid w:val="00C2188D"/>
    <w:rsid w:val="00C21A41"/>
    <w:rsid w:val="00C21FBC"/>
    <w:rsid w:val="00C224A1"/>
    <w:rsid w:val="00C23C5E"/>
    <w:rsid w:val="00C25644"/>
    <w:rsid w:val="00C274B3"/>
    <w:rsid w:val="00C31040"/>
    <w:rsid w:val="00C312BF"/>
    <w:rsid w:val="00C32E0B"/>
    <w:rsid w:val="00C34A5F"/>
    <w:rsid w:val="00C363B2"/>
    <w:rsid w:val="00C40E7B"/>
    <w:rsid w:val="00C4300A"/>
    <w:rsid w:val="00C436DC"/>
    <w:rsid w:val="00C44CE9"/>
    <w:rsid w:val="00C45335"/>
    <w:rsid w:val="00C46546"/>
    <w:rsid w:val="00C500E7"/>
    <w:rsid w:val="00C53966"/>
    <w:rsid w:val="00C562F2"/>
    <w:rsid w:val="00C571D6"/>
    <w:rsid w:val="00C66BF9"/>
    <w:rsid w:val="00C6701E"/>
    <w:rsid w:val="00C72DB0"/>
    <w:rsid w:val="00C76821"/>
    <w:rsid w:val="00C76A87"/>
    <w:rsid w:val="00C77841"/>
    <w:rsid w:val="00C80327"/>
    <w:rsid w:val="00C80D2A"/>
    <w:rsid w:val="00C83329"/>
    <w:rsid w:val="00C85CDF"/>
    <w:rsid w:val="00C8604B"/>
    <w:rsid w:val="00C87A80"/>
    <w:rsid w:val="00C91FBB"/>
    <w:rsid w:val="00C925B9"/>
    <w:rsid w:val="00C93199"/>
    <w:rsid w:val="00C956EA"/>
    <w:rsid w:val="00CA1A80"/>
    <w:rsid w:val="00CA4650"/>
    <w:rsid w:val="00CA6C76"/>
    <w:rsid w:val="00CB5B8C"/>
    <w:rsid w:val="00CC14C4"/>
    <w:rsid w:val="00CC1BCB"/>
    <w:rsid w:val="00CC24F0"/>
    <w:rsid w:val="00CC42A4"/>
    <w:rsid w:val="00CC63B4"/>
    <w:rsid w:val="00CC6CF3"/>
    <w:rsid w:val="00CC7447"/>
    <w:rsid w:val="00CD102A"/>
    <w:rsid w:val="00CD11CA"/>
    <w:rsid w:val="00CD1DEC"/>
    <w:rsid w:val="00CD4046"/>
    <w:rsid w:val="00CD4958"/>
    <w:rsid w:val="00CD4BC7"/>
    <w:rsid w:val="00CD4BE9"/>
    <w:rsid w:val="00CD5683"/>
    <w:rsid w:val="00CD654A"/>
    <w:rsid w:val="00CE09E2"/>
    <w:rsid w:val="00CE2C18"/>
    <w:rsid w:val="00CF0B9B"/>
    <w:rsid w:val="00CF1440"/>
    <w:rsid w:val="00CF32BA"/>
    <w:rsid w:val="00CF5DF8"/>
    <w:rsid w:val="00D01981"/>
    <w:rsid w:val="00D02274"/>
    <w:rsid w:val="00D03E8C"/>
    <w:rsid w:val="00D040CD"/>
    <w:rsid w:val="00D04F47"/>
    <w:rsid w:val="00D05171"/>
    <w:rsid w:val="00D10799"/>
    <w:rsid w:val="00D122E6"/>
    <w:rsid w:val="00D138F2"/>
    <w:rsid w:val="00D13A25"/>
    <w:rsid w:val="00D16C5E"/>
    <w:rsid w:val="00D2168C"/>
    <w:rsid w:val="00D22036"/>
    <w:rsid w:val="00D30617"/>
    <w:rsid w:val="00D32654"/>
    <w:rsid w:val="00D37062"/>
    <w:rsid w:val="00D42085"/>
    <w:rsid w:val="00D46380"/>
    <w:rsid w:val="00D47263"/>
    <w:rsid w:val="00D56585"/>
    <w:rsid w:val="00D56EBF"/>
    <w:rsid w:val="00D56EEA"/>
    <w:rsid w:val="00D646F4"/>
    <w:rsid w:val="00D654B5"/>
    <w:rsid w:val="00D66D4F"/>
    <w:rsid w:val="00D70C53"/>
    <w:rsid w:val="00D7250A"/>
    <w:rsid w:val="00D7577C"/>
    <w:rsid w:val="00D75A3A"/>
    <w:rsid w:val="00D7783E"/>
    <w:rsid w:val="00D81C2B"/>
    <w:rsid w:val="00D81CF7"/>
    <w:rsid w:val="00D84089"/>
    <w:rsid w:val="00D848B2"/>
    <w:rsid w:val="00D86FFB"/>
    <w:rsid w:val="00D870E3"/>
    <w:rsid w:val="00D90C31"/>
    <w:rsid w:val="00D91C0B"/>
    <w:rsid w:val="00D91F69"/>
    <w:rsid w:val="00D942E2"/>
    <w:rsid w:val="00D960AC"/>
    <w:rsid w:val="00DA1677"/>
    <w:rsid w:val="00DA18A4"/>
    <w:rsid w:val="00DA2512"/>
    <w:rsid w:val="00DA4732"/>
    <w:rsid w:val="00DA50DC"/>
    <w:rsid w:val="00DA6D50"/>
    <w:rsid w:val="00DB030A"/>
    <w:rsid w:val="00DB249B"/>
    <w:rsid w:val="00DB2824"/>
    <w:rsid w:val="00DB2BFC"/>
    <w:rsid w:val="00DB318B"/>
    <w:rsid w:val="00DB63B8"/>
    <w:rsid w:val="00DB6AD4"/>
    <w:rsid w:val="00DB6FD7"/>
    <w:rsid w:val="00DB718F"/>
    <w:rsid w:val="00DB748C"/>
    <w:rsid w:val="00DC06FA"/>
    <w:rsid w:val="00DC08D6"/>
    <w:rsid w:val="00DC5BAF"/>
    <w:rsid w:val="00DC6257"/>
    <w:rsid w:val="00DC77FE"/>
    <w:rsid w:val="00DD2CE5"/>
    <w:rsid w:val="00DD3E25"/>
    <w:rsid w:val="00DD4ED5"/>
    <w:rsid w:val="00DD5438"/>
    <w:rsid w:val="00DD67E8"/>
    <w:rsid w:val="00DD70E4"/>
    <w:rsid w:val="00DD7293"/>
    <w:rsid w:val="00DE0F02"/>
    <w:rsid w:val="00DE0FBA"/>
    <w:rsid w:val="00DE2D5B"/>
    <w:rsid w:val="00DE34B5"/>
    <w:rsid w:val="00DE3699"/>
    <w:rsid w:val="00DE7832"/>
    <w:rsid w:val="00DF2A75"/>
    <w:rsid w:val="00DF34DD"/>
    <w:rsid w:val="00DF3A77"/>
    <w:rsid w:val="00DF67F7"/>
    <w:rsid w:val="00DF72BA"/>
    <w:rsid w:val="00DF74B3"/>
    <w:rsid w:val="00E037BA"/>
    <w:rsid w:val="00E051CB"/>
    <w:rsid w:val="00E05420"/>
    <w:rsid w:val="00E10D4C"/>
    <w:rsid w:val="00E11653"/>
    <w:rsid w:val="00E1196B"/>
    <w:rsid w:val="00E13F47"/>
    <w:rsid w:val="00E2032E"/>
    <w:rsid w:val="00E205F1"/>
    <w:rsid w:val="00E239E4"/>
    <w:rsid w:val="00E255FD"/>
    <w:rsid w:val="00E30BE7"/>
    <w:rsid w:val="00E343B1"/>
    <w:rsid w:val="00E349D8"/>
    <w:rsid w:val="00E354F3"/>
    <w:rsid w:val="00E37E14"/>
    <w:rsid w:val="00E419E5"/>
    <w:rsid w:val="00E41AFF"/>
    <w:rsid w:val="00E421F1"/>
    <w:rsid w:val="00E4508C"/>
    <w:rsid w:val="00E45D87"/>
    <w:rsid w:val="00E46E2D"/>
    <w:rsid w:val="00E57BAC"/>
    <w:rsid w:val="00E60D2D"/>
    <w:rsid w:val="00E60DD2"/>
    <w:rsid w:val="00E61A1B"/>
    <w:rsid w:val="00E620D6"/>
    <w:rsid w:val="00E6375A"/>
    <w:rsid w:val="00E65863"/>
    <w:rsid w:val="00E679D4"/>
    <w:rsid w:val="00E67D40"/>
    <w:rsid w:val="00E67F91"/>
    <w:rsid w:val="00E71302"/>
    <w:rsid w:val="00E71CE4"/>
    <w:rsid w:val="00E736CE"/>
    <w:rsid w:val="00E73F15"/>
    <w:rsid w:val="00E74EB1"/>
    <w:rsid w:val="00E82184"/>
    <w:rsid w:val="00E85F8F"/>
    <w:rsid w:val="00E86C7F"/>
    <w:rsid w:val="00E86CC0"/>
    <w:rsid w:val="00E92AAD"/>
    <w:rsid w:val="00E95328"/>
    <w:rsid w:val="00E9787E"/>
    <w:rsid w:val="00E97B63"/>
    <w:rsid w:val="00EA11B6"/>
    <w:rsid w:val="00EA1EB1"/>
    <w:rsid w:val="00EA46C8"/>
    <w:rsid w:val="00EA4B10"/>
    <w:rsid w:val="00EA596C"/>
    <w:rsid w:val="00EA5E4F"/>
    <w:rsid w:val="00EA79A7"/>
    <w:rsid w:val="00EA7C7D"/>
    <w:rsid w:val="00EB3DE4"/>
    <w:rsid w:val="00EB4119"/>
    <w:rsid w:val="00EC1C57"/>
    <w:rsid w:val="00EC590D"/>
    <w:rsid w:val="00EC687A"/>
    <w:rsid w:val="00ED18D1"/>
    <w:rsid w:val="00ED1E2F"/>
    <w:rsid w:val="00ED396E"/>
    <w:rsid w:val="00EE36C0"/>
    <w:rsid w:val="00EE3E84"/>
    <w:rsid w:val="00EE7745"/>
    <w:rsid w:val="00EF7A62"/>
    <w:rsid w:val="00F0107D"/>
    <w:rsid w:val="00F01825"/>
    <w:rsid w:val="00F01894"/>
    <w:rsid w:val="00F03EE6"/>
    <w:rsid w:val="00F04835"/>
    <w:rsid w:val="00F05D87"/>
    <w:rsid w:val="00F0697A"/>
    <w:rsid w:val="00F12F28"/>
    <w:rsid w:val="00F15BC7"/>
    <w:rsid w:val="00F15E9F"/>
    <w:rsid w:val="00F173D6"/>
    <w:rsid w:val="00F205B4"/>
    <w:rsid w:val="00F2070A"/>
    <w:rsid w:val="00F21037"/>
    <w:rsid w:val="00F234D2"/>
    <w:rsid w:val="00F263FD"/>
    <w:rsid w:val="00F264F0"/>
    <w:rsid w:val="00F26D62"/>
    <w:rsid w:val="00F272BB"/>
    <w:rsid w:val="00F27AD7"/>
    <w:rsid w:val="00F27E12"/>
    <w:rsid w:val="00F30A75"/>
    <w:rsid w:val="00F32365"/>
    <w:rsid w:val="00F323D2"/>
    <w:rsid w:val="00F34158"/>
    <w:rsid w:val="00F348CA"/>
    <w:rsid w:val="00F35C78"/>
    <w:rsid w:val="00F424C5"/>
    <w:rsid w:val="00F44AD4"/>
    <w:rsid w:val="00F47ADF"/>
    <w:rsid w:val="00F53239"/>
    <w:rsid w:val="00F54544"/>
    <w:rsid w:val="00F55447"/>
    <w:rsid w:val="00F55D44"/>
    <w:rsid w:val="00F62A59"/>
    <w:rsid w:val="00F65C11"/>
    <w:rsid w:val="00F65F82"/>
    <w:rsid w:val="00F66358"/>
    <w:rsid w:val="00F66381"/>
    <w:rsid w:val="00F66A15"/>
    <w:rsid w:val="00F66B1C"/>
    <w:rsid w:val="00F671A4"/>
    <w:rsid w:val="00F702DF"/>
    <w:rsid w:val="00F7090C"/>
    <w:rsid w:val="00F71CC6"/>
    <w:rsid w:val="00F741F1"/>
    <w:rsid w:val="00F74668"/>
    <w:rsid w:val="00F748CE"/>
    <w:rsid w:val="00F8181D"/>
    <w:rsid w:val="00F81945"/>
    <w:rsid w:val="00F82137"/>
    <w:rsid w:val="00F834A9"/>
    <w:rsid w:val="00F84783"/>
    <w:rsid w:val="00F86A41"/>
    <w:rsid w:val="00F909C0"/>
    <w:rsid w:val="00F917B0"/>
    <w:rsid w:val="00F9493F"/>
    <w:rsid w:val="00F95B53"/>
    <w:rsid w:val="00FA1827"/>
    <w:rsid w:val="00FA1D21"/>
    <w:rsid w:val="00FA4CCF"/>
    <w:rsid w:val="00FA52B9"/>
    <w:rsid w:val="00FA7A53"/>
    <w:rsid w:val="00FB00E1"/>
    <w:rsid w:val="00FB1C15"/>
    <w:rsid w:val="00FB34AC"/>
    <w:rsid w:val="00FB5BF4"/>
    <w:rsid w:val="00FC2240"/>
    <w:rsid w:val="00FC705B"/>
    <w:rsid w:val="00FD1EFB"/>
    <w:rsid w:val="00FD203C"/>
    <w:rsid w:val="00FD3557"/>
    <w:rsid w:val="00FD37A4"/>
    <w:rsid w:val="00FD44DE"/>
    <w:rsid w:val="00FD5689"/>
    <w:rsid w:val="00FD5B25"/>
    <w:rsid w:val="00FD5EAC"/>
    <w:rsid w:val="00FE0212"/>
    <w:rsid w:val="00FE2FB5"/>
    <w:rsid w:val="00FE3400"/>
    <w:rsid w:val="00FE428D"/>
    <w:rsid w:val="00FE5532"/>
    <w:rsid w:val="00FE572A"/>
    <w:rsid w:val="00FE70D7"/>
    <w:rsid w:val="00FF3207"/>
    <w:rsid w:val="00FF5E64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9D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3B4"/>
    <w:rPr>
      <w:rFonts w:ascii="Verdana" w:hAnsi="Verdana"/>
      <w:sz w:val="22"/>
      <w:szCs w:val="14"/>
    </w:rPr>
  </w:style>
  <w:style w:type="paragraph" w:styleId="Cmsor1">
    <w:name w:val="heading 1"/>
    <w:basedOn w:val="Norml"/>
    <w:next w:val="Norml"/>
    <w:link w:val="Cmsor1Char"/>
    <w:uiPriority w:val="9"/>
    <w:qFormat/>
    <w:locked/>
    <w:rsid w:val="00D942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73434A"/>
    <w:pPr>
      <w:keepNext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locked/>
    <w:rsid w:val="005D317E"/>
    <w:pPr>
      <w:keepNext/>
      <w:keepLines/>
      <w:spacing w:before="200"/>
      <w:ind w:left="851"/>
      <w:jc w:val="both"/>
      <w:outlineLvl w:val="3"/>
    </w:pPr>
    <w:rPr>
      <w:rFonts w:ascii="Times New Roman" w:hAnsi="Times New Roman"/>
      <w:b/>
      <w:bCs/>
      <w:i/>
      <w:iCs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locked/>
    <w:rsid w:val="008B2433"/>
    <w:rPr>
      <w:rFonts w:ascii="Verdana" w:hAnsi="Verdana" w:cs="Times New Roman"/>
      <w:b/>
      <w:i/>
      <w:sz w:val="28"/>
      <w:lang w:val="hu-HU" w:eastAsia="hu-HU"/>
    </w:rPr>
  </w:style>
  <w:style w:type="character" w:customStyle="1" w:styleId="Cmsor3Char">
    <w:name w:val="Címsor 3 Char"/>
    <w:link w:val="Cmsor3"/>
    <w:uiPriority w:val="9"/>
    <w:locked/>
    <w:rPr>
      <w:rFonts w:ascii="Cambria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Pr>
      <w:rFonts w:ascii="Verdana" w:hAnsi="Verdana" w:cs="Times New Roman"/>
      <w:sz w:val="14"/>
      <w:szCs w:val="14"/>
    </w:r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7B131B"/>
    <w:rPr>
      <w:rFonts w:ascii="Verdana" w:hAnsi="Verdana" w:cs="Times New Roman"/>
      <w:sz w:val="14"/>
      <w:lang w:val="hu-HU" w:eastAsia="hu-HU"/>
    </w:rPr>
  </w:style>
  <w:style w:type="paragraph" w:styleId="TJ3">
    <w:name w:val="toc 3"/>
    <w:basedOn w:val="Norml"/>
    <w:next w:val="Norml"/>
    <w:autoRedefine/>
    <w:uiPriority w:val="99"/>
    <w:semiHidden/>
    <w:rsid w:val="0073434A"/>
    <w:pPr>
      <w:ind w:left="440"/>
    </w:pPr>
  </w:style>
  <w:style w:type="paragraph" w:customStyle="1" w:styleId="CharChar2Char">
    <w:name w:val="Char Char2 Char"/>
    <w:basedOn w:val="Norml"/>
    <w:uiPriority w:val="99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uiPriority w:val="99"/>
    <w:rsid w:val="0073434A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1B0D5B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Pr>
      <w:rFonts w:ascii="Verdana" w:hAnsi="Verdana" w:cs="Times New Roman"/>
      <w:sz w:val="20"/>
      <w:szCs w:val="20"/>
    </w:rPr>
  </w:style>
  <w:style w:type="character" w:styleId="Lbjegyzet-hivatkozs">
    <w:name w:val="footnote reference"/>
    <w:uiPriority w:val="99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uiPriority w:val="99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link w:val="Alcm"/>
    <w:uiPriority w:val="99"/>
    <w:locked/>
    <w:rPr>
      <w:rFonts w:ascii="Cambria" w:hAnsi="Cambria" w:cs="Times New Roman"/>
      <w:sz w:val="24"/>
      <w:szCs w:val="24"/>
    </w:rPr>
  </w:style>
  <w:style w:type="paragraph" w:customStyle="1" w:styleId="tblzat">
    <w:name w:val="táblázat"/>
    <w:basedOn w:val="Norml"/>
    <w:uiPriority w:val="99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uiPriority w:val="99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uiPriority w:val="99"/>
    <w:rsid w:val="0033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rsid w:val="00330FB2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30FB2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1D7649"/>
    <w:rPr>
      <w:rFonts w:ascii="Verdana" w:hAnsi="Verdan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30F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cs="Times New Roman"/>
      <w:sz w:val="2"/>
    </w:rPr>
  </w:style>
  <w:style w:type="character" w:styleId="Oldalszm">
    <w:name w:val="page number"/>
    <w:uiPriority w:val="99"/>
    <w:rsid w:val="00D56EEA"/>
    <w:rPr>
      <w:rFonts w:cs="Times New Roman"/>
    </w:rPr>
  </w:style>
  <w:style w:type="paragraph" w:styleId="TJ1">
    <w:name w:val="toc 1"/>
    <w:basedOn w:val="Norml"/>
    <w:next w:val="Norml"/>
    <w:autoRedefine/>
    <w:uiPriority w:val="99"/>
    <w:semiHidden/>
    <w:rsid w:val="00D942E2"/>
  </w:style>
  <w:style w:type="paragraph" w:styleId="TJ2">
    <w:name w:val="toc 2"/>
    <w:basedOn w:val="Norml"/>
    <w:next w:val="Norml"/>
    <w:autoRedefine/>
    <w:uiPriority w:val="99"/>
    <w:semiHidden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uiPriority w:val="99"/>
    <w:rsid w:val="001529D8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uiPriority w:val="99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uiPriority w:val="99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uiPriority w:val="99"/>
    <w:semiHidden/>
    <w:rsid w:val="00EE7745"/>
    <w:rPr>
      <w:rFonts w:ascii="Arial" w:hAnsi="Arial"/>
      <w:color w:val="000080"/>
      <w:sz w:val="20"/>
    </w:rPr>
  </w:style>
  <w:style w:type="paragraph" w:styleId="Listaszerbekezds">
    <w:name w:val="List Paragraph"/>
    <w:basedOn w:val="Norml"/>
    <w:uiPriority w:val="34"/>
    <w:qFormat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1D7649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1D7649"/>
    <w:rPr>
      <w:rFonts w:ascii="Verdana" w:hAnsi="Verdana" w:cs="Times New Roman"/>
    </w:rPr>
  </w:style>
  <w:style w:type="character" w:customStyle="1" w:styleId="Cmsor4Char">
    <w:name w:val="Címsor 4 Char"/>
    <w:link w:val="Cmsor4"/>
    <w:uiPriority w:val="9"/>
    <w:rsid w:val="005D317E"/>
    <w:rPr>
      <w:b/>
      <w:bCs/>
      <w:i/>
      <w:iCs/>
      <w:sz w:val="24"/>
      <w:lang w:eastAsia="en-US"/>
    </w:rPr>
  </w:style>
  <w:style w:type="paragraph" w:customStyle="1" w:styleId="xl63">
    <w:name w:val="xl63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Norml"/>
    <w:rsid w:val="005D317E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Norml"/>
    <w:rsid w:val="005D317E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Norml"/>
    <w:rsid w:val="005D317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Norml"/>
    <w:rsid w:val="005D317E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l"/>
    <w:rsid w:val="005D31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Norml"/>
    <w:rsid w:val="005D317E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Norml"/>
    <w:rsid w:val="005D31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Norml"/>
    <w:rsid w:val="005D31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Norml"/>
    <w:rsid w:val="005D31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Norml"/>
    <w:rsid w:val="005D31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Norml"/>
    <w:rsid w:val="005D31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Norml"/>
    <w:rsid w:val="005D31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Norml"/>
    <w:rsid w:val="005D31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Norml"/>
    <w:rsid w:val="005D31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Norml"/>
    <w:rsid w:val="005D31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Norml"/>
    <w:rsid w:val="005D31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Norml"/>
    <w:rsid w:val="005D31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Norml"/>
    <w:rsid w:val="005D317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Norml"/>
    <w:rsid w:val="005D31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l"/>
    <w:rsid w:val="005D31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Norml"/>
    <w:rsid w:val="005D31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Norml"/>
    <w:rsid w:val="005D31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Norml"/>
    <w:rsid w:val="005D317E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Norml"/>
    <w:rsid w:val="005D31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Norml"/>
    <w:rsid w:val="005D31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1">
    <w:name w:val="xl111"/>
    <w:basedOn w:val="Norml"/>
    <w:rsid w:val="005D31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2">
    <w:name w:val="xl112"/>
    <w:basedOn w:val="Norml"/>
    <w:rsid w:val="005D31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Norml"/>
    <w:rsid w:val="005D31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Norml"/>
    <w:rsid w:val="005D317E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Norml"/>
    <w:rsid w:val="005D31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Norml"/>
    <w:rsid w:val="005D31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Norml"/>
    <w:rsid w:val="005D31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Norml"/>
    <w:rsid w:val="005D31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Norml"/>
    <w:rsid w:val="005D31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Norml"/>
    <w:rsid w:val="005D31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Norml"/>
    <w:rsid w:val="005D31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8">
    <w:name w:val="xl128"/>
    <w:basedOn w:val="Norml"/>
    <w:rsid w:val="005D31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Norml"/>
    <w:rsid w:val="005D31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Norml"/>
    <w:rsid w:val="005D31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Norml"/>
    <w:rsid w:val="005D31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3B4"/>
    <w:rPr>
      <w:rFonts w:ascii="Verdana" w:hAnsi="Verdana"/>
      <w:sz w:val="22"/>
      <w:szCs w:val="14"/>
    </w:rPr>
  </w:style>
  <w:style w:type="paragraph" w:styleId="Cmsor1">
    <w:name w:val="heading 1"/>
    <w:basedOn w:val="Norml"/>
    <w:next w:val="Norml"/>
    <w:link w:val="Cmsor1Char"/>
    <w:uiPriority w:val="9"/>
    <w:qFormat/>
    <w:locked/>
    <w:rsid w:val="00D942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73434A"/>
    <w:pPr>
      <w:keepNext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locked/>
    <w:rsid w:val="005D317E"/>
    <w:pPr>
      <w:keepNext/>
      <w:keepLines/>
      <w:spacing w:before="200"/>
      <w:ind w:left="851"/>
      <w:jc w:val="both"/>
      <w:outlineLvl w:val="3"/>
    </w:pPr>
    <w:rPr>
      <w:rFonts w:ascii="Times New Roman" w:hAnsi="Times New Roman"/>
      <w:b/>
      <w:bCs/>
      <w:i/>
      <w:iCs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locked/>
    <w:rsid w:val="008B2433"/>
    <w:rPr>
      <w:rFonts w:ascii="Verdana" w:hAnsi="Verdana" w:cs="Times New Roman"/>
      <w:b/>
      <w:i/>
      <w:sz w:val="28"/>
      <w:lang w:val="hu-HU" w:eastAsia="hu-HU"/>
    </w:rPr>
  </w:style>
  <w:style w:type="character" w:customStyle="1" w:styleId="Cmsor3Char">
    <w:name w:val="Címsor 3 Char"/>
    <w:link w:val="Cmsor3"/>
    <w:uiPriority w:val="9"/>
    <w:locked/>
    <w:rPr>
      <w:rFonts w:ascii="Cambria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Pr>
      <w:rFonts w:ascii="Verdana" w:hAnsi="Verdana" w:cs="Times New Roman"/>
      <w:sz w:val="14"/>
      <w:szCs w:val="14"/>
    </w:r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7B131B"/>
    <w:rPr>
      <w:rFonts w:ascii="Verdana" w:hAnsi="Verdana" w:cs="Times New Roman"/>
      <w:sz w:val="14"/>
      <w:lang w:val="hu-HU" w:eastAsia="hu-HU"/>
    </w:rPr>
  </w:style>
  <w:style w:type="paragraph" w:styleId="TJ3">
    <w:name w:val="toc 3"/>
    <w:basedOn w:val="Norml"/>
    <w:next w:val="Norml"/>
    <w:autoRedefine/>
    <w:uiPriority w:val="99"/>
    <w:semiHidden/>
    <w:rsid w:val="0073434A"/>
    <w:pPr>
      <w:ind w:left="440"/>
    </w:pPr>
  </w:style>
  <w:style w:type="paragraph" w:customStyle="1" w:styleId="CharChar2Char">
    <w:name w:val="Char Char2 Char"/>
    <w:basedOn w:val="Norml"/>
    <w:uiPriority w:val="99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uiPriority w:val="99"/>
    <w:rsid w:val="0073434A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1B0D5B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Pr>
      <w:rFonts w:ascii="Verdana" w:hAnsi="Verdana" w:cs="Times New Roman"/>
      <w:sz w:val="20"/>
      <w:szCs w:val="20"/>
    </w:rPr>
  </w:style>
  <w:style w:type="character" w:styleId="Lbjegyzet-hivatkozs">
    <w:name w:val="footnote reference"/>
    <w:uiPriority w:val="99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uiPriority w:val="99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link w:val="Alcm"/>
    <w:uiPriority w:val="99"/>
    <w:locked/>
    <w:rPr>
      <w:rFonts w:ascii="Cambria" w:hAnsi="Cambria" w:cs="Times New Roman"/>
      <w:sz w:val="24"/>
      <w:szCs w:val="24"/>
    </w:rPr>
  </w:style>
  <w:style w:type="paragraph" w:customStyle="1" w:styleId="tblzat">
    <w:name w:val="táblázat"/>
    <w:basedOn w:val="Norml"/>
    <w:uiPriority w:val="99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uiPriority w:val="99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uiPriority w:val="99"/>
    <w:rsid w:val="0033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rsid w:val="00330FB2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30FB2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1D7649"/>
    <w:rPr>
      <w:rFonts w:ascii="Verdana" w:hAnsi="Verdan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30F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cs="Times New Roman"/>
      <w:sz w:val="2"/>
    </w:rPr>
  </w:style>
  <w:style w:type="character" w:styleId="Oldalszm">
    <w:name w:val="page number"/>
    <w:uiPriority w:val="99"/>
    <w:rsid w:val="00D56EEA"/>
    <w:rPr>
      <w:rFonts w:cs="Times New Roman"/>
    </w:rPr>
  </w:style>
  <w:style w:type="paragraph" w:styleId="TJ1">
    <w:name w:val="toc 1"/>
    <w:basedOn w:val="Norml"/>
    <w:next w:val="Norml"/>
    <w:autoRedefine/>
    <w:uiPriority w:val="99"/>
    <w:semiHidden/>
    <w:rsid w:val="00D942E2"/>
  </w:style>
  <w:style w:type="paragraph" w:styleId="TJ2">
    <w:name w:val="toc 2"/>
    <w:basedOn w:val="Norml"/>
    <w:next w:val="Norml"/>
    <w:autoRedefine/>
    <w:uiPriority w:val="99"/>
    <w:semiHidden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uiPriority w:val="99"/>
    <w:rsid w:val="001529D8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uiPriority w:val="99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uiPriority w:val="99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uiPriority w:val="99"/>
    <w:semiHidden/>
    <w:rsid w:val="00EE7745"/>
    <w:rPr>
      <w:rFonts w:ascii="Arial" w:hAnsi="Arial"/>
      <w:color w:val="000080"/>
      <w:sz w:val="20"/>
    </w:rPr>
  </w:style>
  <w:style w:type="paragraph" w:styleId="Listaszerbekezds">
    <w:name w:val="List Paragraph"/>
    <w:basedOn w:val="Norml"/>
    <w:uiPriority w:val="34"/>
    <w:qFormat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1D7649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1D7649"/>
    <w:rPr>
      <w:rFonts w:ascii="Verdana" w:hAnsi="Verdana" w:cs="Times New Roman"/>
    </w:rPr>
  </w:style>
  <w:style w:type="character" w:customStyle="1" w:styleId="Cmsor4Char">
    <w:name w:val="Címsor 4 Char"/>
    <w:link w:val="Cmsor4"/>
    <w:uiPriority w:val="9"/>
    <w:rsid w:val="005D317E"/>
    <w:rPr>
      <w:b/>
      <w:bCs/>
      <w:i/>
      <w:iCs/>
      <w:sz w:val="24"/>
      <w:lang w:eastAsia="en-US"/>
    </w:rPr>
  </w:style>
  <w:style w:type="paragraph" w:customStyle="1" w:styleId="xl63">
    <w:name w:val="xl63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Norml"/>
    <w:rsid w:val="005D317E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Norml"/>
    <w:rsid w:val="005D317E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Norml"/>
    <w:rsid w:val="005D317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Norml"/>
    <w:rsid w:val="005D317E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l"/>
    <w:rsid w:val="005D31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Norml"/>
    <w:rsid w:val="005D317E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Norml"/>
    <w:rsid w:val="005D31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Norml"/>
    <w:rsid w:val="005D31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Norml"/>
    <w:rsid w:val="005D31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Norml"/>
    <w:rsid w:val="005D31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Norml"/>
    <w:rsid w:val="005D31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Norml"/>
    <w:rsid w:val="005D31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Norml"/>
    <w:rsid w:val="005D31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Norml"/>
    <w:rsid w:val="005D31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Norml"/>
    <w:rsid w:val="005D31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Norml"/>
    <w:rsid w:val="005D31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Norml"/>
    <w:rsid w:val="005D31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Norml"/>
    <w:rsid w:val="005D317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Norml"/>
    <w:rsid w:val="005D31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l"/>
    <w:rsid w:val="005D31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Norml"/>
    <w:rsid w:val="005D31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Norml"/>
    <w:rsid w:val="005D31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Norml"/>
    <w:rsid w:val="005D317E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Norml"/>
    <w:rsid w:val="005D31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Norml"/>
    <w:rsid w:val="005D31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1">
    <w:name w:val="xl111"/>
    <w:basedOn w:val="Norml"/>
    <w:rsid w:val="005D31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2">
    <w:name w:val="xl112"/>
    <w:basedOn w:val="Norml"/>
    <w:rsid w:val="005D31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Norml"/>
    <w:rsid w:val="005D31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Norml"/>
    <w:rsid w:val="005D317E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Norml"/>
    <w:rsid w:val="005D31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Norml"/>
    <w:rsid w:val="005D31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Norml"/>
    <w:rsid w:val="005D31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Norml"/>
    <w:rsid w:val="005D31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Norml"/>
    <w:rsid w:val="005D31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Norml"/>
    <w:rsid w:val="005D31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Norml"/>
    <w:rsid w:val="005D31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8">
    <w:name w:val="xl128"/>
    <w:basedOn w:val="Norml"/>
    <w:rsid w:val="005D31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Norml"/>
    <w:rsid w:val="005D31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Norml"/>
    <w:rsid w:val="005D31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Norml"/>
    <w:rsid w:val="005D31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Norml"/>
    <w:rsid w:val="005D31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4750</Words>
  <Characters>37055</Characters>
  <Application>Microsoft Office Word</Application>
  <DocSecurity>0</DocSecurity>
  <Lines>308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Hivatal</Company>
  <LinksUpToDate>false</LinksUpToDate>
  <CharactersWithSpaces>41722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kardevan.kinga@NAK.hu</dc:creator>
  <cp:lastModifiedBy>Bányai Gyula</cp:lastModifiedBy>
  <cp:revision>17</cp:revision>
  <cp:lastPrinted>2016-06-22T14:29:00Z</cp:lastPrinted>
  <dcterms:created xsi:type="dcterms:W3CDTF">2016-06-22T15:12:00Z</dcterms:created>
  <dcterms:modified xsi:type="dcterms:W3CDTF">2016-08-18T06:59:00Z</dcterms:modified>
</cp:coreProperties>
</file>